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CF6F6"/>
  <w:body>
    <w:p w14:paraId="5732108C" w14:textId="08604FAF" w:rsidR="00665760" w:rsidRPr="007F3FC8" w:rsidRDefault="00665760" w:rsidP="00462EB6">
      <w:pPr>
        <w:shd w:val="clear" w:color="auto" w:fill="5C121A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bookmarkStart w:id="0" w:name="_Hlk202799205"/>
      <w:r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  <w:cs/>
        </w:rPr>
        <w:t xml:space="preserve">จีน </w:t>
      </w:r>
      <w:r w:rsidR="00113285" w:rsidRPr="00462EB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>หางโจว เซี่ยงไฮ้</w:t>
      </w:r>
      <w:r w:rsidR="003318E0" w:rsidRPr="00462EB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 xml:space="preserve"> </w:t>
      </w:r>
      <w:r w:rsidR="00113285" w:rsidRPr="00462EB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>5</w:t>
      </w:r>
      <w:r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</w:rPr>
        <w:t xml:space="preserve"> </w:t>
      </w:r>
      <w:r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  <w:cs/>
        </w:rPr>
        <w:t xml:space="preserve">วัน </w:t>
      </w:r>
      <w:r w:rsidR="00113285" w:rsidRPr="00462EB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>3</w:t>
      </w:r>
      <w:r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</w:rPr>
        <w:t xml:space="preserve"> </w:t>
      </w:r>
      <w:r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  <w:cs/>
        </w:rPr>
        <w:t>คืน</w:t>
      </w:r>
      <w:r w:rsidR="00113285" w:rsidRPr="00462EB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 xml:space="preserve"> </w:t>
      </w:r>
      <w:r w:rsidR="00113285"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  <w:cs/>
        </w:rPr>
        <w:t>ซุปตาร์...หางโจว เซี่ยงไฮ้ ฝาก</w:t>
      </w:r>
      <w:r w:rsidR="00462EB6" w:rsidRPr="00462EB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>ใจ</w:t>
      </w:r>
      <w:r w:rsidR="002F7170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>นำ</w:t>
      </w:r>
      <w:r w:rsidR="00462EB6" w:rsidRPr="00462EB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 xml:space="preserve">ลมพา </w:t>
      </w:r>
      <w:r w:rsidR="00462EB6"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</w:rPr>
        <w:t>FREEDAY</w:t>
      </w:r>
      <w:r w:rsidR="00113285"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  <w:cs/>
        </w:rPr>
        <w:t xml:space="preserve"> 5 วัน 3 คืน</w:t>
      </w:r>
    </w:p>
    <w:p w14:paraId="030F474A" w14:textId="73EAF431" w:rsidR="00665760" w:rsidRPr="007F3FC8" w:rsidRDefault="00B57C97" w:rsidP="00462EB6">
      <w:pPr>
        <w:shd w:val="clear" w:color="auto" w:fill="5C121A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AB1809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FFC000"/>
        </w:rPr>
        <w:drawing>
          <wp:anchor distT="0" distB="0" distL="114300" distR="114300" simplePos="0" relativeHeight="251681792" behindDoc="0" locked="0" layoutInCell="1" allowOverlap="1" wp14:anchorId="44D304FD" wp14:editId="3A3A7CF8">
            <wp:simplePos x="0" y="0"/>
            <wp:positionH relativeFrom="margin">
              <wp:posOffset>268605</wp:posOffset>
            </wp:positionH>
            <wp:positionV relativeFrom="paragraph">
              <wp:posOffset>339090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  <w:cs/>
        </w:rPr>
        <w:t xml:space="preserve">กำหนดการเดินทาง </w:t>
      </w:r>
      <w:bookmarkEnd w:id="0"/>
      <w:r w:rsidR="00113285" w:rsidRPr="00462EB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 xml:space="preserve">ธันวาคม 2569 </w:t>
      </w:r>
      <w:r w:rsidR="00113285" w:rsidRPr="00462EB6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5C121A"/>
          <w:cs/>
        </w:rPr>
        <w:t>–</w:t>
      </w:r>
      <w:r w:rsidR="00113285" w:rsidRPr="00462EB6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5C121A"/>
          <w:cs/>
        </w:rPr>
        <w:t xml:space="preserve"> มีนาคม 2570</w:t>
      </w:r>
    </w:p>
    <w:p w14:paraId="7DDC326E" w14:textId="0A6B4124" w:rsidR="001949A0" w:rsidRDefault="001949A0" w:rsidP="001949A0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bookmarkStart w:id="1" w:name="_Hlk202799259"/>
      <w:r>
        <w:rPr>
          <w:rFonts w:ascii="TH Sarabun New" w:hAnsi="TH Sarabun New" w:cs="TH Sarabun New"/>
          <w:b/>
          <w:bCs/>
          <w:color w:val="0000FF"/>
          <w:sz w:val="30"/>
          <w:szCs w:val="30"/>
        </w:rPr>
        <w:t>Starbuck Reserve Roastery</w:t>
      </w:r>
      <w:r w:rsidRPr="00113285">
        <w:rPr>
          <w:rFonts w:ascii="TH Sarabun New" w:hAnsi="TH Sarabun New" w:cs="TH Sarabun New"/>
          <w:b/>
          <w:bCs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ดื่มด่ำ</w:t>
      </w:r>
      <w:r w:rsidR="001D5F34">
        <w:rPr>
          <w:rFonts w:ascii="TH Sarabun New" w:hAnsi="TH Sarabun New" w:cs="TH Sarabun New" w:hint="cs"/>
          <w:b/>
          <w:bCs/>
          <w:sz w:val="30"/>
          <w:szCs w:val="30"/>
          <w:cs/>
        </w:rPr>
        <w:t>กลิ่น</w:t>
      </w:r>
      <w:r>
        <w:rPr>
          <w:rFonts w:ascii="TH Sarabun New" w:hAnsi="TH Sarabun New" w:cs="TH Sarabun New" w:hint="cs"/>
          <w:b/>
          <w:bCs/>
          <w:sz w:val="30"/>
          <w:szCs w:val="30"/>
          <w:cs/>
        </w:rPr>
        <w:t>กาแฟ ท่ามกลางดีไซน์สุดอลังการ</w:t>
      </w:r>
    </w:p>
    <w:p w14:paraId="27AECB44" w14:textId="0617215B" w:rsidR="00113285" w:rsidRPr="001949A0" w:rsidRDefault="001949A0" w:rsidP="001949A0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b/>
          <w:bCs/>
          <w:sz w:val="30"/>
          <w:szCs w:val="30"/>
        </w:rPr>
      </w:pPr>
      <w:r w:rsidRPr="00113285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ล่องเรือทะเลสาบซีหู </w:t>
      </w:r>
      <w:r w:rsidRPr="00113285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ล่องลำน้ำเคียงขุนเขา ดื่มด่ำมนตร์เสน่ห์แห่งหางโจว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10DD3231">
            <wp:extent cx="6518026" cy="8071313"/>
            <wp:effectExtent l="0" t="0" r="0" b="635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8026" cy="807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1046" w:type="dxa"/>
        <w:tblBorders>
          <w:top w:val="single" w:sz="24" w:space="0" w:color="C12538"/>
          <w:left w:val="single" w:sz="24" w:space="0" w:color="C12538"/>
          <w:bottom w:val="single" w:sz="24" w:space="0" w:color="C12538"/>
          <w:right w:val="single" w:sz="24" w:space="0" w:color="C12538"/>
          <w:insideH w:val="single" w:sz="24" w:space="0" w:color="C12538"/>
          <w:insideV w:val="single" w:sz="24" w:space="0" w:color="C12538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4223"/>
        <w:gridCol w:w="992"/>
        <w:gridCol w:w="1559"/>
        <w:gridCol w:w="1560"/>
        <w:gridCol w:w="1417"/>
        <w:gridCol w:w="1295"/>
      </w:tblGrid>
      <w:tr w:rsidR="00065FA4" w:rsidRPr="00101116" w14:paraId="53DC123E" w14:textId="77777777" w:rsidTr="00BA0D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23" w:type="dxa"/>
            <w:vMerge w:val="restart"/>
            <w:shd w:val="clear" w:color="auto" w:fill="5C121A"/>
            <w:vAlign w:val="center"/>
          </w:tcPr>
          <w:p w14:paraId="3EE889EB" w14:textId="77777777" w:rsidR="00065FA4" w:rsidRPr="00913804" w:rsidRDefault="00065FA4" w:rsidP="00BA0D46">
            <w:pPr>
              <w:shd w:val="clear" w:color="auto" w:fill="5C121A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065FA4" w:rsidRPr="00913804" w:rsidRDefault="00065FA4" w:rsidP="00BA0D46">
            <w:pPr>
              <w:shd w:val="clear" w:color="auto" w:fill="5C121A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462EB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  <w:lang w:eastAsia="en-US"/>
              </w:rPr>
              <w:t>วันเดินทาง</w:t>
            </w:r>
          </w:p>
          <w:p w14:paraId="63E6E886" w14:textId="77777777" w:rsidR="00065FA4" w:rsidRPr="0091380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4111" w:type="dxa"/>
            <w:gridSpan w:val="3"/>
            <w:shd w:val="clear" w:color="auto" w:fill="5C121A"/>
            <w:vAlign w:val="center"/>
          </w:tcPr>
          <w:p w14:paraId="248FDD2E" w14:textId="71A264FC" w:rsidR="00065FA4" w:rsidRPr="00462EB6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  <w:lang w:val="en-GB" w:eastAsia="en-US"/>
              </w:rPr>
            </w:pPr>
            <w:r w:rsidRPr="00462EB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  <w:lang w:val="en-GB" w:eastAsia="en-US"/>
              </w:rPr>
              <w:t>ราคาผู้ใหญ่</w:t>
            </w:r>
          </w:p>
        </w:tc>
        <w:tc>
          <w:tcPr>
            <w:tcW w:w="1417" w:type="dxa"/>
            <w:vMerge w:val="restart"/>
            <w:shd w:val="clear" w:color="auto" w:fill="5C121A"/>
            <w:vAlign w:val="center"/>
          </w:tcPr>
          <w:p w14:paraId="30A02ADD" w14:textId="77777777" w:rsidR="00680C3E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5C121A"/>
                <w:lang w:val="en-GB" w:eastAsia="en-US"/>
              </w:rPr>
            </w:pPr>
            <w:r w:rsidRPr="00462EB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  <w:lang w:val="en-GB" w:eastAsia="en-US"/>
              </w:rPr>
              <w:t>ราคาทัวร์</w:t>
            </w:r>
          </w:p>
          <w:p w14:paraId="04EDE741" w14:textId="77777777" w:rsidR="00680C3E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462EB6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  <w:lang w:val="en-GB" w:eastAsia="en-US"/>
              </w:rPr>
              <w:t>ไม่รวม</w:t>
            </w:r>
          </w:p>
          <w:p w14:paraId="5E6EF66A" w14:textId="113DA4F4" w:rsidR="00065FA4" w:rsidRPr="0091380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ตั๋วเครื่องบิน</w:t>
            </w:r>
          </w:p>
        </w:tc>
        <w:tc>
          <w:tcPr>
            <w:tcW w:w="1295" w:type="dxa"/>
            <w:vMerge w:val="restart"/>
            <w:shd w:val="clear" w:color="auto" w:fill="5C121A"/>
            <w:vAlign w:val="center"/>
          </w:tcPr>
          <w:p w14:paraId="61F01ED7" w14:textId="77777777" w:rsidR="00065FA4" w:rsidRPr="0091380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13804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065FA4" w:rsidRPr="00101116" w14:paraId="723A0F0C" w14:textId="77777777" w:rsidTr="00BA0D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Merge/>
            <w:shd w:val="clear" w:color="auto" w:fill="5C121A"/>
            <w:vAlign w:val="center"/>
          </w:tcPr>
          <w:p w14:paraId="4863ED30" w14:textId="77777777" w:rsidR="00065FA4" w:rsidRPr="00913804" w:rsidRDefault="00065FA4" w:rsidP="00462EB6">
            <w:pPr>
              <w:shd w:val="clear" w:color="auto" w:fill="5C121A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</w:p>
        </w:tc>
        <w:tc>
          <w:tcPr>
            <w:tcW w:w="992" w:type="dxa"/>
            <w:shd w:val="clear" w:color="auto" w:fill="5C121A"/>
            <w:vAlign w:val="center"/>
          </w:tcPr>
          <w:p w14:paraId="397EDEB4" w14:textId="77777777" w:rsidR="00EB321C" w:rsidRDefault="00065FA4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5C121A"/>
                <w:lang w:eastAsia="en-US"/>
              </w:rPr>
            </w:pPr>
            <w:r w:rsidRPr="00065FA4"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5C121A"/>
                <w:lang w:eastAsia="en-US"/>
              </w:rPr>
              <w:t>FREE</w:t>
            </w:r>
          </w:p>
          <w:p w14:paraId="3C8F209B" w14:textId="2B6414CE" w:rsidR="00065FA4" w:rsidRPr="00065FA4" w:rsidRDefault="00065FA4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5C121A"/>
                <w:lang w:eastAsia="en-US"/>
              </w:rPr>
            </w:pPr>
            <w:r w:rsidRPr="00065FA4"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5C121A"/>
                <w:lang w:eastAsia="en-US"/>
              </w:rPr>
              <w:t>DAY</w:t>
            </w:r>
          </w:p>
        </w:tc>
        <w:tc>
          <w:tcPr>
            <w:tcW w:w="1559" w:type="dxa"/>
            <w:shd w:val="clear" w:color="auto" w:fill="5C121A"/>
            <w:vAlign w:val="center"/>
          </w:tcPr>
          <w:p w14:paraId="1B75FA76" w14:textId="77777777" w:rsidR="00065FA4" w:rsidRP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5C121A"/>
                <w:lang w:val="en-GB" w:eastAsia="en-US"/>
              </w:rPr>
            </w:pPr>
            <w:r w:rsidRPr="00065FA4"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5C121A"/>
                <w:lang w:val="en-GB" w:eastAsia="en-US"/>
              </w:rPr>
              <w:t>OPTION A</w:t>
            </w:r>
          </w:p>
          <w:p w14:paraId="0AA3E39F" w14:textId="576ADE02" w:rsidR="00065FA4" w:rsidRP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2"/>
                <w:szCs w:val="32"/>
                <w:shd w:val="clear" w:color="auto" w:fill="5C121A"/>
                <w:cs/>
                <w:lang w:val="en-GB" w:eastAsia="en-US"/>
              </w:rPr>
            </w:pPr>
            <w:r w:rsidRPr="00065FA4"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2"/>
                <w:szCs w:val="32"/>
                <w:shd w:val="clear" w:color="auto" w:fill="5C121A"/>
                <w:lang w:val="en-GB" w:eastAsia="en-US"/>
              </w:rPr>
              <w:t>DISNEYLAND</w:t>
            </w:r>
          </w:p>
        </w:tc>
        <w:tc>
          <w:tcPr>
            <w:tcW w:w="1560" w:type="dxa"/>
            <w:shd w:val="clear" w:color="auto" w:fill="5C121A"/>
            <w:vAlign w:val="center"/>
          </w:tcPr>
          <w:p w14:paraId="3E3ED9B2" w14:textId="77777777" w:rsidR="00065FA4" w:rsidRP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5C121A"/>
                <w:lang w:val="en-GB" w:eastAsia="en-US"/>
              </w:rPr>
            </w:pPr>
            <w:r w:rsidRPr="00065FA4"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6"/>
                <w:szCs w:val="36"/>
                <w:shd w:val="clear" w:color="auto" w:fill="5C121A"/>
                <w:lang w:val="en-GB" w:eastAsia="en-US"/>
              </w:rPr>
              <w:t>OPTION B</w:t>
            </w:r>
          </w:p>
          <w:p w14:paraId="6C3F8BAE" w14:textId="77777777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2"/>
                <w:szCs w:val="32"/>
                <w:shd w:val="clear" w:color="auto" w:fill="5C121A"/>
                <w:lang w:val="en-GB" w:eastAsia="en-US"/>
              </w:rPr>
            </w:pPr>
            <w:r w:rsidRPr="00065FA4"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2"/>
                <w:szCs w:val="32"/>
                <w:shd w:val="clear" w:color="auto" w:fill="5C121A"/>
                <w:lang w:val="en-GB" w:eastAsia="en-US"/>
              </w:rPr>
              <w:t>CITY TOUR</w:t>
            </w:r>
          </w:p>
          <w:p w14:paraId="28A05772" w14:textId="64B97638" w:rsidR="00BA0D46" w:rsidRPr="00065FA4" w:rsidRDefault="00BA0D4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FFFFFF" w:themeColor="background1"/>
                <w:sz w:val="32"/>
                <w:szCs w:val="32"/>
                <w:shd w:val="clear" w:color="auto" w:fill="5C121A"/>
                <w:cs/>
                <w:lang w:val="en-GB" w:eastAsia="en-US"/>
              </w:rPr>
            </w:pPr>
            <w:r w:rsidRPr="00BA0D46">
              <w:rPr>
                <w:rFonts w:ascii="TH Sarabun New" w:eastAsia="Calibri" w:hAnsi="TH Sarabun New" w:cs="TH Sarabun New" w:hint="cs"/>
                <w:b/>
                <w:bCs/>
                <w:color w:val="FFFF00"/>
                <w:sz w:val="32"/>
                <w:szCs w:val="32"/>
                <w:shd w:val="clear" w:color="auto" w:fill="5C121A"/>
                <w:cs/>
                <w:lang w:val="en-GB" w:eastAsia="en-US"/>
              </w:rPr>
              <w:t>*8 ท่านขึ้นไป*</w:t>
            </w:r>
          </w:p>
        </w:tc>
        <w:tc>
          <w:tcPr>
            <w:tcW w:w="1417" w:type="dxa"/>
            <w:vMerge/>
            <w:shd w:val="clear" w:color="auto" w:fill="5C121A"/>
            <w:vAlign w:val="center"/>
          </w:tcPr>
          <w:p w14:paraId="59E2AFCD" w14:textId="3E24E635" w:rsidR="00065FA4" w:rsidRPr="00462EB6" w:rsidRDefault="00065FA4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  <w:lang w:val="en-GB" w:eastAsia="en-US"/>
              </w:rPr>
            </w:pPr>
          </w:p>
        </w:tc>
        <w:tc>
          <w:tcPr>
            <w:tcW w:w="1295" w:type="dxa"/>
            <w:vMerge/>
            <w:shd w:val="clear" w:color="auto" w:fill="5C121A"/>
            <w:vAlign w:val="center"/>
          </w:tcPr>
          <w:p w14:paraId="687F2EFA" w14:textId="77777777" w:rsidR="00065FA4" w:rsidRPr="00913804" w:rsidRDefault="00065FA4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</w:tr>
      <w:tr w:rsidR="00065FA4" w:rsidRPr="00101116" w14:paraId="46CAD413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27BF0E98" w14:textId="77777777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ธันวาคม 2569</w:t>
            </w:r>
          </w:p>
          <w:p w14:paraId="3CB4C331" w14:textId="3853651F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2EF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7DB11380" w14:textId="5D2C204E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17D1D10B" w14:textId="73B53F6E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145C1F20" w14:textId="0BD9733C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0D461A80" w14:textId="349B2260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557363DC" w14:textId="1B71BCE4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444C96FD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1A19021E" w14:textId="77777777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ธันวาคม 2569</w:t>
            </w:r>
          </w:p>
          <w:p w14:paraId="06FB3EF1" w14:textId="77777777" w:rsidR="00065FA4" w:rsidRPr="00AE2EF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 w:rsidRPr="00AE2EF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  <w:p w14:paraId="2E6DCB7C" w14:textId="71EC07FC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2EF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45242738" w14:textId="07E0267A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1E10798A" w14:textId="7ABE5125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2C43312D" w14:textId="509E730E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17015AA6" w14:textId="27CC035C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29FF5AD6" w14:textId="6691158C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4B5AC663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777FDAB1" w14:textId="77777777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ธันวาคม 2569</w:t>
            </w:r>
          </w:p>
          <w:p w14:paraId="5C717D92" w14:textId="2F21BAC8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2EF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08EB23A8" w14:textId="413C5CF8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79E242D1" w14:textId="723BF844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418EB831" w14:textId="69B0C6E3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3FC3A0CC" w14:textId="58A9A461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4EFC97DD" w14:textId="66F4850F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0E0E0F0A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64E9F40A" w14:textId="48E92FD6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15 ธันวาคม 2569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7E440676" w14:textId="54441392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0ABFD3D7" w14:textId="3112EA6C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0F6B4CF8" w14:textId="364C9B30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12B8CD1D" w14:textId="042CCBF8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56A188E8" w14:textId="4DA16B30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09804999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69EE85AB" w14:textId="4491F09C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20 ธันวาคม 2569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7E8AD393" w14:textId="7FFBB14C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23639CAA" w14:textId="0E839AB8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6ACFF78B" w14:textId="18D8BDBE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2EE3A22B" w14:textId="7562E4ED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6DD11785" w14:textId="4499E901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61146386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2B0CC063" w14:textId="7BECF2F0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22 ธันวาคม 2569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233D6D2F" w14:textId="12B6432F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5A8D9E43" w14:textId="69D34BCC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2906D4F3" w14:textId="4DF3D1AD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0692680A" w14:textId="6DF547D0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39ADF172" w14:textId="5F8C99A9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6971D34D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71C97F0B" w14:textId="745B932A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ธันวาคม 2569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5A1BC035" w14:textId="126AA075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601C6381" w14:textId="7441C36D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362F3842" w14:textId="4C7899F1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75A98ACA" w14:textId="42F350AE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043E69E9" w14:textId="2FEFE17B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7098C515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2D4DBFF4" w14:textId="59E42EAF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ธันวาคม 2569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1AC9AF36" w14:textId="042CC815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065AAD11" w14:textId="6ABC436E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7DEB5281" w14:textId="2FF42822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46536D9A" w14:textId="379653E2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09A095A0" w14:textId="20A9F38B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0CA8B300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7DCD65AD" w14:textId="77777777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31 ธันวาคม 2569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มกราคม 2570</w:t>
            </w:r>
          </w:p>
          <w:p w14:paraId="5C40F039" w14:textId="3DFBF479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959F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วันสิ้นปี และวันขึ้นปีใหม่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424CA687" w14:textId="7D9403C8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323CEFA3" w14:textId="2E1842B7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23,478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0A6EB8DB" w14:textId="023DC354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119D717F" w14:textId="175087C7" w:rsidR="00065FA4" w:rsidRPr="00EB40A1" w:rsidRDefault="00EB321C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6017D08E" w14:textId="32F0D664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5AB22BA9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4C728293" w14:textId="58691E04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มกราคม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60080C67" w14:textId="308F1243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3F575DCB" w14:textId="5373D0EA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70B7AF7C" w14:textId="44B47864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2FD0C4CE" w14:textId="1D1CE10B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771AD033" w14:textId="5C5D8B53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7FAF9B0F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6F1DEA44" w14:textId="7F0223F2" w:rsidR="00065FA4" w:rsidRPr="00642D2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642D24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07 </w:t>
            </w:r>
            <w:r w:rsidRPr="00642D24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642D24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มกราคม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69B123C5" w14:textId="34BACB1F" w:rsidR="00065FA4" w:rsidRPr="00642D2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42D2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037A2C41" w14:textId="6A0FD1D5" w:rsidR="00065FA4" w:rsidRPr="00642D24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52585996" w14:textId="540B0232" w:rsidR="00065FA4" w:rsidRPr="00642D24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4BB61A27" w14:textId="75D0F02B" w:rsidR="00065FA4" w:rsidRPr="00642D24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24161EFD" w14:textId="0BB6D68F" w:rsidR="00065FA4" w:rsidRPr="00642D2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642D24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65747985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1A3C23D4" w14:textId="50BB19EF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มกราคม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10374167" w14:textId="61D1913C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0A8244B8" w14:textId="7BF1DAD3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7E8B0743" w14:textId="45600C15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32D4C78A" w14:textId="6B9A9A54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27F7B8AC" w14:textId="0051D28B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4A74F5C7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28A4444C" w14:textId="0539A18B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มกราคม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40DCEF93" w14:textId="2F0AC2C5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1A6946AC" w14:textId="42D0A3CE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1510B587" w14:textId="2BF34E25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76DFBDAE" w14:textId="518EF24F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007CAFE8" w14:textId="5E06C083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32DBAAB9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2E6D99CA" w14:textId="6B629529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มกราคม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3DB1AF0D" w14:textId="6FDFE251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61D007FD" w14:textId="1BBD805D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43A8F8CF" w14:textId="07AE9D9C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6495694D" w14:textId="62D065D1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52F5982C" w14:textId="44144D43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4F8C5804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2C5EB8D4" w14:textId="0C4E857E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มกราคม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48E55A15" w14:textId="7AFA2679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227131E1" w14:textId="4FF223C9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62D57812" w14:textId="50E128D6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21BDB2E5" w14:textId="6FDEE7C7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0584B7D0" w14:textId="090952E1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5E9EAF06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2A275DEF" w14:textId="2230EC5F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23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มกราคม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434B5099" w14:textId="69A2E345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0A7E808B" w14:textId="1753B21C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7E205C57" w14:textId="68E8784D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3B5FCEF4" w14:textId="556EA9DD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65934A85" w14:textId="44D3B666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41A98EEA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34134C47" w14:textId="3AD4ADD8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31 มกราคม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6361FD3B" w14:textId="28F5BCE3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12B567B3" w14:textId="00E498B8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603738C6" w14:textId="395C04A7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413CBE8A" w14:textId="117764C5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52668282" w14:textId="4E94FDA6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407608A2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1615326E" w14:textId="499A90D8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30 มกราคม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กุมภาพันธ์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463C704A" w14:textId="765C1CBD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4F9613FB" w14:textId="5CC37554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654F0F39" w14:textId="1A2B5CFA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17ACA7EB" w14:textId="2C61991B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55B29E76" w14:textId="34196DC5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4C70F97A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4A1DB5D7" w14:textId="77777777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กุมภาพันธ์ 2570</w:t>
            </w:r>
          </w:p>
          <w:p w14:paraId="53223571" w14:textId="77777777" w:rsidR="00EB321C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 w:rsidRPr="009959F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วันมาฆบูชา </w:t>
            </w:r>
          </w:p>
          <w:p w14:paraId="5C7E5477" w14:textId="53327E40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959FA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และวันหยุดชดเชยวันมาฆบูชา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757B4A38" w14:textId="40AD8546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6EA12C98" w14:textId="01B0446A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3A7A354C" w14:textId="0216EAF9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15DB4341" w14:textId="52A469E0" w:rsidR="00065FA4" w:rsidRPr="00EB40A1" w:rsidRDefault="00EB321C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17AFC04D" w14:textId="76158EEF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1A383774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2568371C" w14:textId="796608B7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กุมภาพันธ์ 2570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2A170165" w14:textId="5BDEB7A1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70470AAD" w14:textId="5178F0FB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3925FDED" w14:textId="0C9AA24A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4F9D3976" w14:textId="373B7BD9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5DB23F6E" w14:textId="3F3F2FB2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062444D0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3C3C9"/>
            <w:vAlign w:val="center"/>
          </w:tcPr>
          <w:p w14:paraId="4F94B80B" w14:textId="489475B3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กุมภาพันธ์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มีนาคม 2570</w:t>
            </w:r>
          </w:p>
        </w:tc>
        <w:tc>
          <w:tcPr>
            <w:tcW w:w="992" w:type="dxa"/>
            <w:shd w:val="clear" w:color="auto" w:fill="F3C3C9"/>
            <w:vAlign w:val="center"/>
          </w:tcPr>
          <w:p w14:paraId="17655896" w14:textId="0A378D3C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F3C3C9"/>
            <w:vAlign w:val="center"/>
          </w:tcPr>
          <w:p w14:paraId="4B650744" w14:textId="27C1ADD8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F3C3C9"/>
            <w:vAlign w:val="center"/>
          </w:tcPr>
          <w:p w14:paraId="55670B4B" w14:textId="23509E97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F3C3C9"/>
            <w:vAlign w:val="center"/>
          </w:tcPr>
          <w:p w14:paraId="26043D1F" w14:textId="000B01E9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F3C3C9"/>
            <w:vAlign w:val="center"/>
          </w:tcPr>
          <w:p w14:paraId="0BA9A4CF" w14:textId="29871BB8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29C285CD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60685FB9" w14:textId="026AA961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07 มีนาคม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1F2D1A78" w14:textId="1031DFF0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5F6E47AF" w14:textId="4C36F715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5C07A9B7" w14:textId="66E0D90D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205D3467" w14:textId="41550576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32B01FD9" w14:textId="3E4649B9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248788CB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69CBA64B" w14:textId="7FE56598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มีนาคม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44B789F3" w14:textId="6468A2F2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188E3E3F" w14:textId="73B1C2A2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737FBF1D" w14:textId="5AF3AB87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50340F09" w14:textId="75BF5416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7831AB5A" w14:textId="1B12E0C9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6C49AAE3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6C8ACC83" w14:textId="4043AC60" w:rsidR="00065FA4" w:rsidRPr="00642D2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642D24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11 </w:t>
            </w:r>
            <w:r w:rsidRPr="00642D24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642D24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14 มีนาคม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23D4B16E" w14:textId="77E0C7D5" w:rsidR="00065FA4" w:rsidRPr="00642D2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642D2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4D760F78" w14:textId="72FCDAC0" w:rsidR="00065FA4" w:rsidRPr="00642D24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18,478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03015CFB" w14:textId="0EB3B402" w:rsidR="00065FA4" w:rsidRPr="00642D24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31A79BE8" w14:textId="0BDE7AAB" w:rsidR="00065FA4" w:rsidRPr="00642D24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0614F00C" w14:textId="043908CA" w:rsidR="00065FA4" w:rsidRPr="00642D2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642D24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4253414F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6FFE5E73" w14:textId="681D2A26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มีนาคม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0C7A5FBC" w14:textId="5EED98E5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339428EE" w14:textId="0584B12C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75F9C92D" w14:textId="510831C9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4DB76FCF" w14:textId="4809BDC3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1149411A" w14:textId="5A337C6B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5F6EBC17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4ACFC0D8" w14:textId="0B384D4E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มีนาคม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1F25EC19" w14:textId="5C0F6F2B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669F097D" w14:textId="4E8DA340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613987A4" w14:textId="426ABA65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0CDF3574" w14:textId="38C1BFBA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6A1269B9" w14:textId="70467641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21719E12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75FA076D" w14:textId="7F93FFE7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มีนาคม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13FBE573" w14:textId="5728A6A0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5DDC651F" w14:textId="2235EFC8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0F1542E6" w14:textId="137D8E62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419E2234" w14:textId="7BE50CE5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6A92EBEC" w14:textId="626C5003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73283A83" w14:textId="77777777" w:rsidTr="00EB32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5B343000" w14:textId="170EF80F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มีนาคม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7C22699B" w14:textId="4D8D3871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4EA292F1" w14:textId="2ABCA5EB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42F1F618" w14:textId="52CC0956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4F3A57F1" w14:textId="1D2CB497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0C4CA37A" w14:textId="3E47C564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1EA8652F" w14:textId="77777777" w:rsidTr="00EB321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E9939D"/>
            <w:vAlign w:val="center"/>
          </w:tcPr>
          <w:p w14:paraId="6073B64E" w14:textId="7A1CF9DA" w:rsidR="00065FA4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มีนาคม 2570</w:t>
            </w:r>
          </w:p>
        </w:tc>
        <w:tc>
          <w:tcPr>
            <w:tcW w:w="992" w:type="dxa"/>
            <w:shd w:val="clear" w:color="auto" w:fill="E9939D"/>
            <w:vAlign w:val="center"/>
          </w:tcPr>
          <w:p w14:paraId="5225A57A" w14:textId="3DBB2B9B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59" w:type="dxa"/>
            <w:shd w:val="clear" w:color="auto" w:fill="E9939D"/>
            <w:vAlign w:val="center"/>
          </w:tcPr>
          <w:p w14:paraId="73571B7A" w14:textId="0A3C831B" w:rsidR="00065FA4" w:rsidRPr="00EB40A1" w:rsidRDefault="00830526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20,478</w:t>
            </w:r>
          </w:p>
        </w:tc>
        <w:tc>
          <w:tcPr>
            <w:tcW w:w="1560" w:type="dxa"/>
            <w:shd w:val="clear" w:color="auto" w:fill="E9939D"/>
            <w:vAlign w:val="center"/>
          </w:tcPr>
          <w:p w14:paraId="2006F3F3" w14:textId="788F09DF" w:rsidR="00065FA4" w:rsidRPr="00EB40A1" w:rsidRDefault="00D66E97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417" w:type="dxa"/>
            <w:shd w:val="clear" w:color="auto" w:fill="E9939D"/>
            <w:vAlign w:val="center"/>
          </w:tcPr>
          <w:p w14:paraId="094A1CAE" w14:textId="5718C106" w:rsidR="00065FA4" w:rsidRPr="00EB40A1" w:rsidRDefault="00680C3E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295" w:type="dxa"/>
            <w:shd w:val="clear" w:color="auto" w:fill="E9939D"/>
            <w:vAlign w:val="center"/>
          </w:tcPr>
          <w:p w14:paraId="7B3AED24" w14:textId="59E4EC3D" w:rsidR="00065FA4" w:rsidRPr="00EB40A1" w:rsidRDefault="00065FA4" w:rsidP="00BA0D46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065FA4" w:rsidRPr="00101116" w14:paraId="7C8CED1F" w14:textId="77777777" w:rsidTr="008037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6"/>
            <w:shd w:val="clear" w:color="auto" w:fill="5C121A"/>
          </w:tcPr>
          <w:p w14:paraId="2B338541" w14:textId="45C964C1" w:rsidR="00065FA4" w:rsidRPr="00913804" w:rsidRDefault="00065FA4" w:rsidP="00297B78">
            <w:pPr>
              <w:shd w:val="clear" w:color="auto" w:fill="5C121A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297B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72AE329A" w:rsidR="00065FA4" w:rsidRPr="00913804" w:rsidRDefault="00065FA4" w:rsidP="00B25267">
            <w:pPr>
              <w:shd w:val="clear" w:color="auto" w:fill="5C121A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297B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</w:rPr>
              <w:t xml:space="preserve">ตามธรรมเนียม </w:t>
            </w:r>
            <w:r w:rsidRPr="00297B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5C121A"/>
                <w:cs/>
              </w:rPr>
              <w:t xml:space="preserve">ท่านละ </w:t>
            </w:r>
            <w:r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5C121A"/>
              </w:rPr>
              <w:t>2</w:t>
            </w:r>
            <w:r w:rsidRPr="00297B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5C121A"/>
                <w:cs/>
              </w:rPr>
              <w:t>,</w:t>
            </w:r>
            <w:r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5C121A"/>
              </w:rPr>
              <w:t>0</w:t>
            </w:r>
            <w:r w:rsidRPr="00297B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5C121A"/>
                <w:cs/>
              </w:rPr>
              <w:t>00 บาท/ท่าน/ทริป</w:t>
            </w:r>
            <w:r w:rsidRPr="00297B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</w:rPr>
              <w:t xml:space="preserve"> (ยกเว้นเด็กต่ำกว่า 2 ขวบ)</w:t>
            </w:r>
            <w:r w:rsidRPr="00913804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B0020"/>
                <w:cs/>
              </w:rPr>
              <w:br/>
            </w:r>
            <w:r w:rsidRPr="00297B78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</w:rPr>
              <w:t>สำหรับหัวหน้าทัวร์จาก</w:t>
            </w:r>
            <w:r w:rsidRPr="00B25267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C121A"/>
                <w:cs/>
              </w:rPr>
              <w:t>เมืองไทย (ตามความพึงพอใจในการบริการ)</w:t>
            </w:r>
          </w:p>
          <w:p w14:paraId="701CDC11" w14:textId="757013DC" w:rsidR="00065FA4" w:rsidRDefault="00065FA4" w:rsidP="00B25267">
            <w:pPr>
              <w:shd w:val="clear" w:color="auto" w:fill="5C121A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5C121A"/>
              </w:rPr>
            </w:pPr>
            <w:r w:rsidRPr="00B2526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C121A"/>
                <w:cs/>
              </w:rPr>
              <w:t>ราคาเด็กอายุต่ำกว่า 2 ปี (</w:t>
            </w:r>
            <w:r w:rsidRPr="00B2526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C121A"/>
              </w:rPr>
              <w:t xml:space="preserve">INFANT) </w:t>
            </w:r>
            <w:r w:rsidRPr="00B2526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C121A"/>
                <w:cs/>
              </w:rPr>
              <w:t xml:space="preserve">ราคา </w:t>
            </w:r>
            <w:r w:rsidRPr="00B25267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shd w:val="clear" w:color="auto" w:fill="5C121A"/>
                <w:cs/>
              </w:rPr>
              <w:t>6</w:t>
            </w:r>
            <w:r w:rsidRPr="00B2526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C121A"/>
              </w:rPr>
              <w:t>,</w:t>
            </w:r>
            <w:r w:rsidRPr="00B25267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5C121A"/>
                <w:cs/>
              </w:rPr>
              <w:t>000 บาท / ท่าน</w:t>
            </w:r>
          </w:p>
          <w:p w14:paraId="44DDD4AC" w14:textId="28E2AB64" w:rsidR="00065FA4" w:rsidRDefault="00065FA4" w:rsidP="00B25267">
            <w:pPr>
              <w:shd w:val="clear" w:color="auto" w:fill="5C121A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00"/>
                <w:sz w:val="36"/>
                <w:szCs w:val="36"/>
                <w:shd w:val="clear" w:color="auto" w:fill="5C121A"/>
              </w:rPr>
            </w:pPr>
            <w:r w:rsidRPr="00642D24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 xml:space="preserve">ราคาเด็ก 2 </w:t>
            </w:r>
            <w:r w:rsidRPr="00642D24">
              <w:rPr>
                <w:rFonts w:ascii="TH Sarabun New" w:hAnsi="TH Sarabun New" w:cs="TH Sarabun New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>–</w:t>
            </w:r>
            <w:r w:rsidRPr="00642D24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 xml:space="preserve"> 18 ปี </w:t>
            </w:r>
            <w:r w:rsidRPr="00642D24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u w:val="thick"/>
                <w:shd w:val="clear" w:color="auto" w:fill="5C121A"/>
                <w:cs/>
              </w:rPr>
              <w:t>เพิ่มค่าทัวร์</w:t>
            </w:r>
            <w:r w:rsidRPr="00642D24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 xml:space="preserve">ท่านละ </w:t>
            </w:r>
            <w:r w:rsidR="00E873DC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>3</w:t>
            </w:r>
            <w:r w:rsidRPr="00642D24">
              <w:rPr>
                <w:rFonts w:ascii="TH Sarabun New" w:hAnsi="TH Sarabun New" w:cs="TH Sarabun New"/>
                <w:caps w:val="0"/>
                <w:color w:val="FFFF00"/>
                <w:sz w:val="36"/>
                <w:szCs w:val="36"/>
                <w:shd w:val="clear" w:color="auto" w:fill="5C121A"/>
              </w:rPr>
              <w:t xml:space="preserve">,000 </w:t>
            </w:r>
            <w:r w:rsidRPr="00642D24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>บาท</w:t>
            </w:r>
          </w:p>
          <w:p w14:paraId="669C4C02" w14:textId="63939D30" w:rsidR="00091766" w:rsidRPr="00642D24" w:rsidRDefault="00091766" w:rsidP="00B25267">
            <w:pPr>
              <w:shd w:val="clear" w:color="auto" w:fill="5C121A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00"/>
                <w:sz w:val="36"/>
                <w:szCs w:val="36"/>
                <w:shd w:val="clear" w:color="auto" w:fill="5C121A"/>
                <w:cs/>
              </w:rPr>
            </w:pPr>
            <w:r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>ราคาทัวร์ไม่รวมตั๋วเครื่อง</w:t>
            </w:r>
            <w:r w:rsidR="00A64288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>บิน</w:t>
            </w:r>
            <w:r w:rsidR="004447D0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 xml:space="preserve"> </w:t>
            </w:r>
            <w:r w:rsidR="004447D0" w:rsidRPr="004447D0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u w:val="thick"/>
                <w:shd w:val="clear" w:color="auto" w:fill="5C121A"/>
                <w:cs/>
              </w:rPr>
              <w:t>ลดค่าทัวร์</w:t>
            </w:r>
            <w:r w:rsidR="004447D0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>ท่านละ 4</w:t>
            </w:r>
            <w:r w:rsidR="004447D0">
              <w:rPr>
                <w:rFonts w:ascii="TH Sarabun New" w:hAnsi="TH Sarabun New" w:cs="TH Sarabun New"/>
                <w:caps w:val="0"/>
                <w:color w:val="FFFF00"/>
                <w:sz w:val="36"/>
                <w:szCs w:val="36"/>
                <w:shd w:val="clear" w:color="auto" w:fill="5C121A"/>
              </w:rPr>
              <w:t>,</w:t>
            </w:r>
            <w:r w:rsidR="004447D0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shd w:val="clear" w:color="auto" w:fill="5C121A"/>
                <w:cs/>
              </w:rPr>
              <w:t>000 บาท</w:t>
            </w:r>
          </w:p>
          <w:p w14:paraId="5AE8AC8F" w14:textId="35BEE4A2" w:rsidR="00065FA4" w:rsidRDefault="00065FA4" w:rsidP="00B25267">
            <w:pPr>
              <w:shd w:val="clear" w:color="auto" w:fill="5C121A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5C121A"/>
                <w:cs/>
              </w:rPr>
            </w:pPr>
            <w:r w:rsidRPr="00642D24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cyan"/>
                <w:shd w:val="clear" w:color="auto" w:fill="5C121A"/>
                <w:cs/>
              </w:rPr>
              <w:t>ทัวร์นี้มีลงร้านรัฐบาล 3 ร้าน</w:t>
            </w:r>
          </w:p>
          <w:p w14:paraId="78C6C553" w14:textId="0FBE891F" w:rsidR="00065FA4" w:rsidRPr="00B25267" w:rsidRDefault="00065FA4" w:rsidP="00B25267">
            <w:pPr>
              <w:shd w:val="clear" w:color="auto" w:fill="5C121A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21A9FF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 w:rsidR="001D5F34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02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 w:rsidR="001D5F34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พ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 w:rsidR="001D5F34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ย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</w:tbl>
    <w:bookmarkEnd w:id="2"/>
    <w:p w14:paraId="2A69E906" w14:textId="303BE663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5CA7FC1C" w14:textId="61E5CDAA" w:rsidR="00C83FB4" w:rsidRDefault="00473041" w:rsidP="00C83FB4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6B76FD65" w14:textId="77777777" w:rsid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228581C" w14:textId="77777777" w:rsidR="009E556A" w:rsidRDefault="009E556A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A9B0163" w14:textId="77777777" w:rsidR="00BA0D46" w:rsidRDefault="00BA0D46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F18B561" w14:textId="77777777" w:rsidR="00BA0D46" w:rsidRDefault="00BA0D46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81E79A6" w14:textId="77777777" w:rsidR="00BA0D46" w:rsidRDefault="00BA0D46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8C48FBE" w14:textId="77777777" w:rsidR="00BA0D46" w:rsidRDefault="00BA0D46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2305D6A" w14:textId="77777777" w:rsidR="00BA0D46" w:rsidRPr="009E556A" w:rsidRDefault="00BA0D46" w:rsidP="009E556A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3AAEAAB8" w14:textId="61B7C8EE" w:rsidR="008A3D8E" w:rsidRPr="00AC14B9" w:rsidRDefault="00665760" w:rsidP="00B25267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  <w:cs/>
        </w:rPr>
      </w:pPr>
      <w:bookmarkStart w:id="3" w:name="_Hlk202800699"/>
      <w:r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lastRenderedPageBreak/>
        <w:tab/>
      </w:r>
      <w:bookmarkStart w:id="4" w:name="_Hlk202800277"/>
      <w:r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วันแรก</w:t>
      </w:r>
      <w:r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    </w:t>
      </w:r>
      <w:r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ab/>
        <w:t>ท่าอากาศยาน</w:t>
      </w:r>
      <w:r w:rsidR="00507439"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สุวรรณภูมิ</w:t>
      </w:r>
      <w:bookmarkEnd w:id="3"/>
      <w:bookmarkEnd w:id="4"/>
      <w:r w:rsidR="004064C5"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  <w:t xml:space="preserve"> </w:t>
      </w:r>
      <w:r w:rsidR="004064C5" w:rsidRPr="00B2526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>ประเทศไทย</w:t>
      </w:r>
      <w:r w:rsidR="00454F6F" w:rsidRPr="00B2526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B505B3"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="00454F6F" w:rsidRPr="00B2526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ท่าอากาศยานนานาชาติ</w:t>
      </w:r>
      <w:r w:rsidR="00A32856" w:rsidRPr="00B2526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>หางโจ</w:t>
      </w:r>
      <w:r w:rsidR="009959FA" w:rsidRPr="00B2526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>ว</w:t>
      </w:r>
      <w:r w:rsidR="00A32856" w:rsidRPr="00B2526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>เซียวซาน</w:t>
      </w:r>
      <w:r w:rsidR="00454F6F" w:rsidRPr="00B2526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ประเทศจีน</w:t>
      </w:r>
      <w:r w:rsidR="008A3D8E"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  <w:t xml:space="preserve"> </w:t>
      </w:r>
      <w:r w:rsidR="00B505B3"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="00AC14B9" w:rsidRPr="00B2526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A32856"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ab/>
      </w:r>
      <w:r w:rsidR="00A32856" w:rsidRPr="00B2526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ab/>
      </w:r>
      <w:r w:rsidR="008A3D8E" w:rsidRPr="00B2526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>โรงแรมที่พัก</w:t>
      </w:r>
    </w:p>
    <w:p w14:paraId="0C491ED2" w14:textId="77777777" w:rsidR="00665760" w:rsidRPr="009D2BEC" w:rsidRDefault="00665760" w:rsidP="00B25267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B0C5899" w14:textId="124887A2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</w:t>
      </w:r>
      <w:r w:rsidR="0099195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4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</w:t>
      </w:r>
      <w:r w:rsidR="0099195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="009E556A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9E556A">
        <w:rPr>
          <w:rFonts w:ascii="TH Sarabun New" w:hAnsi="TH Sarabun New" w:cs="TH Sarabun New" w:hint="cs"/>
          <w:b/>
          <w:bCs/>
          <w:sz w:val="36"/>
          <w:szCs w:val="36"/>
          <w:cs/>
        </w:rPr>
        <w:t>2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9E556A">
        <w:rPr>
          <w:rFonts w:ascii="TH Sarabun New" w:hAnsi="TH Sarabun New" w:cs="TH Sarabun New"/>
          <w:b/>
          <w:bCs/>
          <w:sz w:val="36"/>
          <w:szCs w:val="36"/>
        </w:rPr>
        <w:t>C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AFA08D" w14:textId="10E07965" w:rsidR="00461CD9" w:rsidRDefault="00543632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1</w:t>
      </w:r>
      <w:r w:rsidR="0099195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6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</w:t>
      </w:r>
      <w:r w:rsidR="0099195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5</w:t>
      </w:r>
      <w:r w:rsidR="00817E9A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="00461CD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461CD9"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461CD9"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A32856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เมืองหางโจว</w:t>
      </w:r>
      <w:r w:rsidR="00461CD9"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="00461CD9" w:rsidRPr="003A4D1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ประเทศจีน 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461CD9"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461CD9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="00461CD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461CD9"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="00461CD9"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="00461CD9"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461CD9">
        <w:rPr>
          <w:rFonts w:ascii="TH Sarabun New" w:hAnsi="TH Sarabun New" w:cs="TH Sarabun New"/>
          <w:b/>
          <w:bCs/>
          <w:color w:val="0000FF"/>
          <w:sz w:val="36"/>
          <w:szCs w:val="36"/>
        </w:rPr>
        <w:t>VZ3</w:t>
      </w:r>
      <w:r w:rsidR="009E556A">
        <w:rPr>
          <w:rFonts w:ascii="TH Sarabun New" w:hAnsi="TH Sarabun New" w:cs="TH Sarabun New"/>
          <w:b/>
          <w:bCs/>
          <w:color w:val="0000FF"/>
          <w:sz w:val="36"/>
          <w:szCs w:val="36"/>
        </w:rPr>
        <w:t>536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461CD9"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="00461CD9"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="00461CD9"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43AF1930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2F6629B8" w14:textId="63C31553" w:rsidR="00461CD9" w:rsidRDefault="00817E9A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</w:t>
      </w:r>
      <w:r w:rsidR="00991958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.00</w:t>
      </w:r>
      <w:r w:rsidR="00461CD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461CD9"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น.</w:t>
      </w:r>
      <w:r w:rsidR="00461CD9"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461CD9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</w:t>
      </w:r>
      <w:r w:rsidR="009E556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หางโจวเซียวซาน</w:t>
      </w:r>
      <w:r w:rsidR="00461CD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="00461CD9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A32856" w:rsidRPr="00A32856">
        <w:rPr>
          <w:rFonts w:ascii="TH Sarabun New" w:hAnsi="TH Sarabun New" w:cs="TH Sarabun New"/>
          <w:sz w:val="36"/>
          <w:szCs w:val="36"/>
          <w:cs/>
        </w:rPr>
        <w:t>ประตูสู่</w:t>
      </w:r>
      <w:r w:rsidR="00A32856" w:rsidRPr="00A32856">
        <w:rPr>
          <w:rFonts w:ascii="TH Sarabun New" w:hAnsi="TH Sarabun New" w:cs="TH Sarabun New"/>
          <w:sz w:val="36"/>
          <w:szCs w:val="36"/>
        </w:rPr>
        <w:t xml:space="preserve"> </w:t>
      </w:r>
      <w:r w:rsidR="00A32856" w:rsidRPr="00A32856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A32856" w:rsidRPr="00A32856">
        <w:rPr>
          <w:rFonts w:ascii="TH Sarabun New" w:hAnsi="TH Sarabun New" w:cs="TH Sarabun New"/>
          <w:b/>
          <w:bCs/>
          <w:sz w:val="36"/>
          <w:szCs w:val="36"/>
          <w:cs/>
        </w:rPr>
        <w:t>เมืองหางโจว” (</w:t>
      </w:r>
      <w:r w:rsidR="00A32856" w:rsidRPr="00A32856">
        <w:rPr>
          <w:rFonts w:ascii="TH Sarabun New" w:hAnsi="TH Sarabun New" w:cs="TH Sarabun New"/>
          <w:b/>
          <w:bCs/>
          <w:sz w:val="36"/>
          <w:szCs w:val="36"/>
        </w:rPr>
        <w:t>HANGZHOU)</w:t>
      </w:r>
      <w:r w:rsidR="00A32856" w:rsidRPr="00A32856">
        <w:rPr>
          <w:rFonts w:ascii="TH Sarabun New" w:hAnsi="TH Sarabun New" w:cs="TH Sarabun New"/>
          <w:sz w:val="36"/>
          <w:szCs w:val="36"/>
        </w:rPr>
        <w:t xml:space="preserve"> </w:t>
      </w:r>
      <w:r w:rsidR="00A32856" w:rsidRPr="00A32856">
        <w:rPr>
          <w:rFonts w:ascii="TH Sarabun New" w:hAnsi="TH Sarabun New" w:cs="TH Sarabun New"/>
          <w:sz w:val="36"/>
          <w:szCs w:val="36"/>
          <w:cs/>
        </w:rPr>
        <w:t>เมืองงามแห่งมณฑลเจ้อเจียง ที่เสน่ห์ของทะเลสาบ ขุนเขา และวัฒนธรรมจีนเก่าแก่ชวนให้ตกหลุมรักตั้งแต่แรกพบ หลังผ่านพิธีการตรวจคนเข้าเมืองและรับสัมภาระเรียบร้อยแล้ว เตรียมออกเดินทางไปสัมผัสความละมุนของหางโจว ก่อนพบสีสันและแสงไฟระยิบระยับแห่งมหานครเซี่ยงไฮ้ ร่วมเก็บช่วงเวลาแสนพิเศษ เติมความทรงจำให้พราวประกายไปกับการเดินทาง</w:t>
      </w:r>
      <w:r w:rsidR="00A32856" w:rsidRPr="00A32856">
        <w:rPr>
          <w:rFonts w:ascii="TH Sarabun New" w:hAnsi="TH Sarabun New" w:cs="TH Sarabun New"/>
          <w:sz w:val="36"/>
          <w:szCs w:val="36"/>
        </w:rPr>
        <w:t xml:space="preserve"> “</w:t>
      </w:r>
      <w:r w:rsidR="00A32856" w:rsidRPr="00A32856">
        <w:rPr>
          <w:rFonts w:ascii="TH Sarabun New" w:hAnsi="TH Sarabun New" w:cs="TH Sarabun New"/>
          <w:sz w:val="36"/>
          <w:szCs w:val="36"/>
          <w:cs/>
        </w:rPr>
        <w:t>ฝาก</w:t>
      </w:r>
      <w:r w:rsidR="001D5F34">
        <w:rPr>
          <w:rFonts w:ascii="TH Sarabun New" w:hAnsi="TH Sarabun New" w:cs="TH Sarabun New" w:hint="cs"/>
          <w:sz w:val="36"/>
          <w:szCs w:val="36"/>
          <w:cs/>
        </w:rPr>
        <w:t>ใจนำลมพา</w:t>
      </w:r>
      <w:r w:rsidR="00A32856" w:rsidRPr="00A32856">
        <w:rPr>
          <w:rFonts w:ascii="TH Sarabun New" w:hAnsi="TH Sarabun New" w:cs="TH Sarabun New"/>
          <w:sz w:val="36"/>
          <w:szCs w:val="36"/>
          <w:cs/>
        </w:rPr>
        <w:t>”</w:t>
      </w:r>
      <w:r w:rsidR="00A32856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461CD9"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D5B452B" w14:textId="77777777" w:rsidR="00461CD9" w:rsidRPr="00C033E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1796DD8" w14:textId="19F23D2F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0FB39DA" w14:textId="77777777" w:rsidR="00454F6F" w:rsidRDefault="00454F6F" w:rsidP="00461CD9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B3339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489DC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56D7FC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5DD4D4" w14:textId="77777777" w:rsidR="005A44B9" w:rsidRPr="009D2BEC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386E5DE" w14:textId="77777777" w:rsidR="00200724" w:rsidRDefault="00C62037" w:rsidP="00200724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</w:pPr>
      <w:r w:rsidRPr="008265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lastRenderedPageBreak/>
        <w:tab/>
        <w:t>วันที่สอง</w:t>
      </w:r>
      <w:r w:rsidRPr="008265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    </w:t>
      </w:r>
      <w:r w:rsidRPr="008265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ab/>
      </w:r>
      <w:r w:rsidR="00E873DC" w:rsidRPr="00E873D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เมืองหางโจว 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  <w:t>–</w:t>
      </w:r>
      <w:r w:rsidR="00E873DC" w:rsidRPr="00E873D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นครเซี่ยงไฮ้ 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  <w:t>–</w:t>
      </w:r>
      <w:r w:rsidR="00E873DC" w:rsidRPr="00E873D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ร้านหยก 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  <w:t>–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เทียนอันเชียนซู่หรืออาคารพันต้นไม้ 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  <w:t>–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  <w:t xml:space="preserve">Starbuck Reserve Roastery – 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ถ่ายรูปด้านนอก 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  <w:t>The Louis –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ร้านบัวหิมะ </w:t>
      </w:r>
      <w:r w:rsid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หาดไว่ทานหรือหาดเจ้าพ่อเซี่ยงไฮ้ </w:t>
      </w:r>
      <w:r w:rsid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</w:p>
    <w:p w14:paraId="081ECA2C" w14:textId="7DB918D7" w:rsidR="008265D4" w:rsidRDefault="00200724" w:rsidP="00200724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ab/>
      </w:r>
      <w:r w:rsidR="00817E9A" w:rsidRP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ถนนหนานจิง</w:t>
      </w:r>
    </w:p>
    <w:p w14:paraId="21B6234A" w14:textId="77777777" w:rsidR="00817E9A" w:rsidRPr="009D2BEC" w:rsidRDefault="00817E9A" w:rsidP="008265D4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2895CE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D46B91F" w14:textId="0E0DD568" w:rsidR="00B6327C" w:rsidRPr="000217E1" w:rsidRDefault="00AC006C" w:rsidP="000217E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0217E1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นครเซี่ยงไฮ้ (</w:t>
      </w:r>
      <w:r w:rsidR="000217E1">
        <w:rPr>
          <w:rFonts w:ascii="TH Sarabun New" w:hAnsi="TH Sarabun New" w:cs="TH Sarabun New"/>
          <w:b/>
          <w:bCs/>
          <w:color w:val="0000FF"/>
          <w:sz w:val="36"/>
          <w:szCs w:val="36"/>
        </w:rPr>
        <w:t>SHANGHAI</w:t>
      </w:r>
      <w:r w:rsidR="000217E1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0217E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0217E1" w:rsidRPr="000217E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มหานครริมแม่น้ำหวงผู่ที่เปี่ยมด้วยสีสันและเสน่ห์ ผสานความคลาสสิกของอาคารเก่าแก่เข้ากับความสง่างามของตึกระฟ้าทันสมัย เมื่อแสงไฟเริ่มแต่งแต้มเส้นขอบฟ้า เมืองทั้งเมืองยิ่งพราวประกายราวกับหมู่ดาว ชวนให้ท่านเก็บภาพและฝากความทรงจำแสนพิเศษไว้กับการเดินทาง “ฝาก</w:t>
      </w:r>
      <w:r w:rsidR="00F911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ใจนำลมพา</w:t>
      </w:r>
      <w:r w:rsidR="000217E1" w:rsidRPr="000217E1">
        <w:rPr>
          <w:rFonts w:ascii="TH Sarabun New" w:hAnsi="TH Sarabun New" w:cs="TH Sarabun New"/>
          <w:color w:val="000000" w:themeColor="text1"/>
          <w:sz w:val="36"/>
          <w:szCs w:val="36"/>
          <w:cs/>
        </w:rPr>
        <w:t>”</w:t>
      </w:r>
      <w:r w:rsidR="000217E1" w:rsidRPr="000217E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</w:t>
      </w:r>
      <w:r w:rsidR="000217E1" w:rsidRPr="000217E1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(ใช้ระยะเวลาในการเดินทางประมาณ </w:t>
      </w:r>
      <w:r w:rsidR="000217E1" w:rsidRPr="000217E1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3 </w:t>
      </w:r>
      <w:r w:rsidR="000217E1" w:rsidRPr="000217E1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ชั่วโมง)</w:t>
      </w:r>
    </w:p>
    <w:p w14:paraId="568AD285" w14:textId="163731BE" w:rsidR="00B6327C" w:rsidRPr="00B115A7" w:rsidRDefault="00AC006C" w:rsidP="00B6327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="002A47E1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2A47E1" w:rsidRPr="002A47E1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="002A47E1" w:rsidRPr="002A47E1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="002A47E1" w:rsidRPr="002A47E1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เสี่ยวหลงเปา)</w:t>
      </w:r>
    </w:p>
    <w:p w14:paraId="75BB6692" w14:textId="3F27A354" w:rsidR="00E57645" w:rsidRDefault="00AC006C" w:rsidP="005A44B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 w:rsidR="00F3171F" w:rsidRPr="00F3171F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F3171F" w:rsidRPr="00F3171F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ร้านหยก </w:t>
      </w:r>
      <w:r w:rsidR="00F3171F" w:rsidRPr="00F3171F">
        <w:rPr>
          <w:rFonts w:ascii="TH Sarabun New" w:hAnsi="TH Sarabun New" w:cs="TH Sarabun New"/>
          <w:sz w:val="36"/>
          <w:szCs w:val="36"/>
          <w:cs/>
        </w:rPr>
        <w:t>สัมผัสเสน่ห์ของอัญมณีที่ผูกพันกับวัฒนธรรมจีนมาอย่างยาวนาน ชมความงดงามของหยกที่ผ่านการเจียระไนและแกะสลักอย่างประณีต ทั้งเครื่องประดับและของมงคลหลากหลายรูปแบบ พร้อมเลือกชมและเลือกซื้อเป็นของฝากตามอัธยาศัย</w:t>
      </w:r>
    </w:p>
    <w:p w14:paraId="758B0C8B" w14:textId="287B9187" w:rsidR="00817E9A" w:rsidRDefault="00817E9A" w:rsidP="00817E9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6B30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นำท่านเดินทางสู่</w:t>
      </w:r>
      <w:r w:rsidRPr="006B30D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6B30D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เทียนอันเชียนซู่หรืออาคารพันต้นไม้</w:t>
      </w:r>
      <w:r w:rsidRPr="006B30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(</w:t>
      </w:r>
      <w:r w:rsidRPr="006B30D8">
        <w:rPr>
          <w:rFonts w:ascii="TH Sarabun New" w:hAnsi="TH Sarabun New" w:cs="TH Sarabun New"/>
          <w:b/>
          <w:bCs/>
          <w:color w:val="0000FF"/>
          <w:sz w:val="36"/>
          <w:szCs w:val="36"/>
        </w:rPr>
        <w:t>Tian An 1,000 Trees</w:t>
      </w:r>
      <w:r w:rsidRPr="006B30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6B30D8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Pr="006B30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แลนด์มาร์กสถาปัตยกรรมสุดล้ำแห่งเซี่ยงไฮ้ ผลงานการออกแบบของ </w:t>
      </w:r>
      <w:r w:rsidRPr="006B30D8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Thomas Heatherwick </w:t>
      </w:r>
      <w:r w:rsidRPr="006B30D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สถาปนิกชื่อดังชาวอังกฤษ ซึ่งได้รับแรงบันดาลใจจากความงดงามของ เทือกเขาหวงซาน โดดเด่นด้วยเสาคอนกรีตที่เปรียบเสมือนยอดเขา ประดับด้วยต้นไม้นานาชนิดนับพันต้น เกิดเป็นภาพผสมผสานระหว่างธรรมชาติและสถาปัตยกรรมเมืองได้อย่างน่าทึ่ง ภายในรวบรวมร้านค้า ร้านอาหาร คาเฟ่ และพื้นที่จัดแสดงงานศิลปะมากมาย</w:t>
      </w:r>
    </w:p>
    <w:p w14:paraId="0F7F40D2" w14:textId="696D0595" w:rsidR="00817E9A" w:rsidRDefault="00817E9A" w:rsidP="00817E9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167C2004" wp14:editId="653840E4">
            <wp:extent cx="7052310" cy="3959860"/>
            <wp:effectExtent l="0" t="0" r="0" b="2540"/>
            <wp:docPr id="1634007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007385" name="Picture 163400738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95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A6790" w14:textId="741C1D01" w:rsidR="00817E9A" w:rsidRDefault="00E57645" w:rsidP="00817E9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817E9A" w:rsidRPr="0074284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</w:t>
      </w:r>
      <w:r w:rsidR="00817E9A" w:rsidRPr="009933D2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817E9A" w:rsidRPr="009933D2">
        <w:rPr>
          <w:rFonts w:ascii="TH Sarabun New" w:hAnsi="TH Sarabun New" w:cs="TH Sarabun New"/>
          <w:b/>
          <w:bCs/>
          <w:color w:val="0000FF"/>
          <w:sz w:val="36"/>
          <w:szCs w:val="36"/>
        </w:rPr>
        <w:t>Starbucks Reserve Roastery</w:t>
      </w:r>
      <w:r w:rsidR="00817E9A" w:rsidRPr="009933D2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817E9A" w:rsidRPr="009933D2">
        <w:rPr>
          <w:rFonts w:ascii="TH Sarabun New" w:hAnsi="TH Sarabun New" w:cs="TH Sarabun New"/>
          <w:sz w:val="36"/>
          <w:szCs w:val="36"/>
          <w:cs/>
        </w:rPr>
        <w:t xml:space="preserve">อาณาจักรกาแฟสุดอลังการใจกลางเซี่ยงไฮ้ โดดเด่นด้วยการตกแต่งสไตล์โมเดิร์นผสมกลิ่นอายโรงคั่วกาแฟ ให้ท่านได้ชมกระบวนการคั่วและชงกาแฟอย่างใกล้ชิด </w:t>
      </w:r>
      <w:r w:rsidR="00817E9A">
        <w:rPr>
          <w:rFonts w:ascii="TH Sarabun New" w:hAnsi="TH Sarabun New" w:cs="TH Sarabun New" w:hint="cs"/>
          <w:sz w:val="36"/>
          <w:szCs w:val="36"/>
          <w:cs/>
        </w:rPr>
        <w:t>อีกทั้งยังมี</w:t>
      </w:r>
      <w:r w:rsidR="00817E9A" w:rsidRPr="009933D2">
        <w:rPr>
          <w:rFonts w:ascii="TH Sarabun New" w:hAnsi="TH Sarabun New" w:cs="TH Sarabun New"/>
          <w:sz w:val="36"/>
          <w:szCs w:val="36"/>
          <w:cs/>
        </w:rPr>
        <w:t xml:space="preserve">เครื่องดื่มสูตรพิเศษ เบเกอรี และขนมหลากหลายเมนู รวมถึงสินค้าลิมิเต็ดเฉพาะสาขา </w:t>
      </w:r>
      <w:r w:rsidR="00817E9A" w:rsidRPr="00C41B6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(ไม่รวมค่าเครื่องดื่ม)</w:t>
      </w:r>
    </w:p>
    <w:p w14:paraId="7B23BABA" w14:textId="77777777" w:rsidR="00817E9A" w:rsidRDefault="00817E9A" w:rsidP="00817E9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>และนำท่าน</w:t>
      </w:r>
      <w:r w:rsidRPr="00211F3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ถ่ายรูปด้านนอก</w:t>
      </w:r>
      <w:r w:rsidRPr="00211F33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9933D2">
        <w:rPr>
          <w:rFonts w:ascii="TH Sarabun New" w:hAnsi="TH Sarabun New" w:cs="TH Sarabun New"/>
          <w:b/>
          <w:bCs/>
          <w:color w:val="0000FF"/>
          <w:sz w:val="36"/>
          <w:szCs w:val="36"/>
        </w:rPr>
        <w:t>The Louis</w:t>
      </w:r>
      <w:r w:rsidRPr="009933D2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Pr="009933D2">
        <w:rPr>
          <w:rFonts w:ascii="TH Sarabun New" w:hAnsi="TH Sarabun New" w:cs="TH Sarabun New"/>
          <w:sz w:val="36"/>
          <w:szCs w:val="36"/>
          <w:cs/>
        </w:rPr>
        <w:t xml:space="preserve">แลนด์มาร์กแห่งใหม่ใจกลางเซี่ยงไฮ้ โดดเด่นสะดุดตาด้วยสถาปัตยกรรมรูปทรงเรือสำราญขนาดใหญ่สุดหรู </w:t>
      </w:r>
      <w:r>
        <w:rPr>
          <w:rFonts w:ascii="TH Sarabun New" w:hAnsi="TH Sarabun New" w:cs="TH Sarabun New" w:hint="cs"/>
          <w:sz w:val="36"/>
          <w:szCs w:val="36"/>
          <w:cs/>
        </w:rPr>
        <w:t>ที่</w:t>
      </w:r>
      <w:r w:rsidRPr="009933D2">
        <w:rPr>
          <w:rFonts w:ascii="TH Sarabun New" w:hAnsi="TH Sarabun New" w:cs="TH Sarabun New"/>
          <w:sz w:val="36"/>
          <w:szCs w:val="36"/>
          <w:cs/>
        </w:rPr>
        <w:t xml:space="preserve">ภายในรวบรวมโลกของ </w:t>
      </w:r>
      <w:r w:rsidRPr="009933D2">
        <w:rPr>
          <w:rFonts w:ascii="TH Sarabun New" w:hAnsi="TH Sarabun New" w:cs="TH Sarabun New"/>
          <w:sz w:val="36"/>
          <w:szCs w:val="36"/>
        </w:rPr>
        <w:t xml:space="preserve">Louis Vuitton </w:t>
      </w:r>
      <w:r w:rsidRPr="009933D2">
        <w:rPr>
          <w:rFonts w:ascii="TH Sarabun New" w:hAnsi="TH Sarabun New" w:cs="TH Sarabun New"/>
          <w:sz w:val="36"/>
          <w:szCs w:val="36"/>
          <w:cs/>
        </w:rPr>
        <w:t>ไว้อย่างครบครัน ทั้งพื้นที่จัดแสดงนิทรรศการ เวิร์กช็อป ร้านค้า คาเฟ่ และร้านอาหาร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C41B6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(ไม่รวมบัตรเข้าชม)</w:t>
      </w:r>
    </w:p>
    <w:p w14:paraId="2750257A" w14:textId="3A2925ED" w:rsidR="000217E1" w:rsidRDefault="00817E9A" w:rsidP="00817E9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B050"/>
          <w:sz w:val="36"/>
          <w:szCs w:val="36"/>
          <w14:ligatures w14:val="standardContextual"/>
        </w:rPr>
        <w:lastRenderedPageBreak/>
        <w:drawing>
          <wp:inline distT="0" distB="0" distL="0" distR="0" wp14:anchorId="57A0C7AB" wp14:editId="36C437A3">
            <wp:extent cx="7052310" cy="3526155"/>
            <wp:effectExtent l="0" t="0" r="0" b="0"/>
            <wp:docPr id="6811735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173545" name="Picture 68117354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"/>
    <w:p w14:paraId="18A4AE47" w14:textId="731618B8" w:rsidR="009959FA" w:rsidRPr="00200724" w:rsidRDefault="00817E9A" w:rsidP="00200724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F3171F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F3171F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ร้านบัวหิมะ</w:t>
      </w:r>
      <w:r w:rsidRPr="00F3171F">
        <w:rPr>
          <w:rFonts w:ascii="TH Sarabun New" w:hAnsi="TH Sarabun New" w:cs="TH Sarabun New"/>
          <w:color w:val="C0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เดินชมสินค้า</w:t>
      </w:r>
      <w:r w:rsidRPr="00F3171F">
        <w:rPr>
          <w:rFonts w:ascii="TH Sarabun New" w:hAnsi="TH Sarabun New" w:cs="TH Sarabun New"/>
          <w:sz w:val="36"/>
          <w:szCs w:val="36"/>
          <w:cs/>
        </w:rPr>
        <w:t>เกี่ยวกับผลิตภัณฑ์บัวหิมะ พร้อมเลือกชมผลิตภัณฑ์ดูแลผิวและสินค้าต่าง ๆ ภายในร้าน ให้ท่านเลือกซื้อสำหรับใช้ส่วนตัวหรือเป็นของฝากตามอัธยาศัย</w:t>
      </w:r>
    </w:p>
    <w:p w14:paraId="59D54C77" w14:textId="38CC6F93" w:rsidR="00F3171F" w:rsidRDefault="00CE1BF1" w:rsidP="00817E9A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sz w:val="36"/>
          <w:szCs w:val="36"/>
          <w:cs/>
        </w:rPr>
        <w:t xml:space="preserve">จากนั้นนำท่านเดินทางสู่ </w:t>
      </w:r>
      <w:r w:rsidRPr="00BB651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หาดไว่ทานหรือหาดเจ้าพ่อเซี่ยงไฮ้</w:t>
      </w:r>
      <w:r w:rsidRPr="00BB651F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Pr="00BB651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(</w:t>
      </w:r>
      <w:r w:rsidRPr="00BB651F">
        <w:rPr>
          <w:rFonts w:ascii="TH Sarabun New" w:hAnsi="TH Sarabun New" w:cs="TH Sarabun New"/>
          <w:b/>
          <w:bCs/>
          <w:color w:val="0000FF"/>
          <w:sz w:val="36"/>
          <w:szCs w:val="36"/>
        </w:rPr>
        <w:t>The Bund</w:t>
      </w:r>
      <w:r w:rsidRPr="00BB651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BB651F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Pr="00BB651F">
        <w:rPr>
          <w:rFonts w:ascii="TH Sarabun New" w:hAnsi="TH Sarabun New" w:cs="TH Sarabun New"/>
          <w:sz w:val="36"/>
          <w:szCs w:val="36"/>
          <w:cs/>
        </w:rPr>
        <w:t>แลนด์มาร์กสำคัญของนครเซี่ยงไฮ้ ตั้งอยู่ริมฝั่งตะวันตกของแม่น้ำหวงผู่ ทอดยาวประมาณ 1.5 กิโลเมตร โดดเด่นด้วยอาคารประวัติศาสตร์ที่เรียงรายตลอดแนว จนได้รับการขนานนามว่า “พิพิธภัณฑ์สถาปัตยกรรมนานาชาติกลางแจ้ง” อดีตย่านศูนย์กลางการเงินและการค้าซึ่งเป็นที่ตั้งของธนาคาร บริษัทการค้า โรงแรม และอาคารศุลกากร ให้ท่านเดินชมความงดงามของสถาปัตยกรรม พร้อมเก็บภาพบรรยากาศริมแม่น้ำที่สะท้อนเสน่ห์ของเซี่ยงไฮ้ได้อย่างลงตัว</w:t>
      </w:r>
    </w:p>
    <w:p w14:paraId="349463F4" w14:textId="66E363DE" w:rsidR="009959FA" w:rsidRPr="00F3171F" w:rsidRDefault="003D74A0" w:rsidP="00F3171F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161B4F29" wp14:editId="5B9ADC47">
            <wp:extent cx="7052310" cy="4229735"/>
            <wp:effectExtent l="0" t="0" r="0" b="0"/>
            <wp:docPr id="1019171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17179" name="Picture 10191717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22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8237E" w14:textId="69764F8B" w:rsidR="003D74A0" w:rsidRDefault="003D74A0" w:rsidP="003D74A0">
      <w:pPr>
        <w:spacing w:after="120" w:line="240" w:lineRule="auto"/>
        <w:ind w:left="1440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2540C1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A24546">
        <w:rPr>
          <w:rFonts w:ascii="TH Sarabun New" w:hAnsi="TH Sarabun New" w:cs="TH Sarabun New" w:hint="cs"/>
          <w:sz w:val="36"/>
          <w:szCs w:val="36"/>
          <w:cs/>
        </w:rPr>
        <w:t>อิสระช้อปปิ้ง ณ</w:t>
      </w:r>
      <w:r w:rsidRPr="002540C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2540C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หนานจิง</w:t>
      </w:r>
      <w:r w:rsidRPr="002540C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2540C1">
        <w:rPr>
          <w:rFonts w:ascii="TH Sarabun New" w:hAnsi="TH Sarabun New" w:cs="TH Sarabun New"/>
          <w:b/>
          <w:bCs/>
          <w:color w:val="0000FF"/>
          <w:sz w:val="36"/>
          <w:szCs w:val="36"/>
        </w:rPr>
        <w:t>Nanjing Road)</w:t>
      </w:r>
      <w:r w:rsidRPr="002540C1">
        <w:rPr>
          <w:rFonts w:ascii="TH Sarabun New" w:hAnsi="TH Sarabun New" w:cs="TH Sarabun New"/>
          <w:sz w:val="36"/>
          <w:szCs w:val="36"/>
        </w:rPr>
        <w:t xml:space="preserve"> </w:t>
      </w:r>
      <w:r w:rsidRPr="002540C1">
        <w:rPr>
          <w:rFonts w:ascii="TH Sarabun New" w:hAnsi="TH Sarabun New" w:cs="TH Sarabun New"/>
          <w:sz w:val="36"/>
          <w:szCs w:val="36"/>
          <w:cs/>
        </w:rPr>
        <w:t>ย่านช้อปปิ้งชื่อดังใจกลางนครเซี่ยงไฮ้ ที่เต็มไปด้วยห้างสรรพสินค้า ร้านค้าแบรนด์ดัง และร้านอาหารหลากหลาย ให้ท่านเพลิดเพลินกับการเดินเล่นท่ามกลางบรรยากาศคึกคัก ชมอาคารเก่าแก่ที่ผสมผสานกับความทันสมัยของเมือง พร้อมอิสระเลือกซื้อสินค้าแฟชั่น ของฝาก และลิ้มลองขนมท้องถิ่นตามอัธยาศัย อีกหนึ่งจุดหมายที่คนรักการช้อปปิ้งไม่ควรพลาด</w:t>
      </w:r>
    </w:p>
    <w:p w14:paraId="19AEB419" w14:textId="46EE4C0A" w:rsidR="003D74A0" w:rsidRPr="00BC24E7" w:rsidRDefault="003D74A0" w:rsidP="003D74A0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lastRenderedPageBreak/>
        <w:drawing>
          <wp:inline distT="0" distB="0" distL="0" distR="0" wp14:anchorId="27EED5B3" wp14:editId="3EE7EF41">
            <wp:extent cx="7052310" cy="4701540"/>
            <wp:effectExtent l="0" t="0" r="0" b="3810"/>
            <wp:docPr id="2358671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67198" name="Picture 23586719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B5E1C" w14:textId="77777777" w:rsidR="009959FA" w:rsidRDefault="009959FA" w:rsidP="009959FA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อาหารเย็นตาม</w:t>
      </w:r>
      <w:r w:rsidRPr="000D2481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 xml:space="preserve">อัธยาศัย </w:t>
      </w:r>
      <w:r w:rsidRPr="00767CB3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ณ ถนนหนานจิง</w:t>
      </w:r>
    </w:p>
    <w:p w14:paraId="27717C21" w14:textId="06EAE350" w:rsidR="004B215A" w:rsidRPr="009D2BEC" w:rsidRDefault="004B215A" w:rsidP="004B215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959FA"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955DF08" w14:textId="77777777" w:rsidR="0027764C" w:rsidRDefault="0027764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E05808" w14:textId="77777777" w:rsidR="00C033E9" w:rsidRDefault="00C033E9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E2FB1D1" w14:textId="77777777" w:rsidR="00F3171F" w:rsidRDefault="00F3171F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04F4D88" w14:textId="77777777" w:rsidR="00F3171F" w:rsidRDefault="00F3171F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1327021" w14:textId="77777777" w:rsidR="00F3171F" w:rsidRDefault="00F3171F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1B349D4" w14:textId="77777777" w:rsidR="00F3171F" w:rsidRPr="00C033E9" w:rsidRDefault="00F3171F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6ACFCFA" w14:textId="34838623" w:rsidR="00E57645" w:rsidRPr="00E57645" w:rsidRDefault="00F043B9" w:rsidP="00E57645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</w:pPr>
      <w:r w:rsidRPr="008265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lastRenderedPageBreak/>
        <w:tab/>
        <w:t>วันที่</w:t>
      </w:r>
      <w:r w:rsidR="00A77780" w:rsidRPr="008265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สาม</w:t>
      </w:r>
      <w:r w:rsidRPr="008265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   </w:t>
      </w:r>
      <w:r w:rsidRPr="008265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ab/>
      </w:r>
      <w:r w:rsidR="00E57645" w:rsidRPr="00E5764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อิสระท่องเที่ยวเต</w:t>
      </w:r>
      <w:r w:rsidR="00E5764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็</w:t>
      </w:r>
      <w:r w:rsidR="00E57645" w:rsidRPr="00E5764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มวันตามอัธยาศัย</w:t>
      </w:r>
      <w:r w:rsidR="00E57645" w:rsidRPr="00E5764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(</w:t>
      </w:r>
      <w:r w:rsidR="00E57645" w:rsidRPr="00E5764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ไม่รวมไกด์และรถ</w:t>
      </w:r>
      <w:r w:rsidR="00E57645" w:rsidRPr="00E5764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)</w:t>
      </w:r>
    </w:p>
    <w:p w14:paraId="79504D4E" w14:textId="77777777" w:rsidR="001949A0" w:rsidRPr="001949A0" w:rsidRDefault="00E57645" w:rsidP="001949A0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ab/>
      </w:r>
      <w:r w:rsidR="001949A0" w:rsidRPr="001949A0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shd w:val="clear" w:color="auto" w:fill="5C121A"/>
          <w:cs/>
          <w:lang w:val="en-GB"/>
        </w:rPr>
        <w:t>หรือเลือกซื้อ</w:t>
      </w:r>
      <w:r w:rsidR="001949A0"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cs/>
          <w:lang w:val="en-GB"/>
        </w:rPr>
        <w:t xml:space="preserve"> </w:t>
      </w:r>
      <w:r w:rsidR="001949A0"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>OPTION TOUR!</w:t>
      </w:r>
    </w:p>
    <w:p w14:paraId="18B29516" w14:textId="344497B9" w:rsidR="001949A0" w:rsidRPr="001949A0" w:rsidRDefault="001949A0" w:rsidP="001949A0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ab/>
      </w:r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 xml:space="preserve">OPTION </w:t>
      </w:r>
      <w:proofErr w:type="gramStart"/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>A :</w:t>
      </w:r>
      <w:proofErr w:type="gramEnd"/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 xml:space="preserve"> SHANGHAI DISNEYLAND</w:t>
      </w:r>
    </w:p>
    <w:p w14:paraId="170D42FB" w14:textId="198EF79B" w:rsidR="00792452" w:rsidRDefault="001949A0" w:rsidP="001949A0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ab/>
      </w:r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 xml:space="preserve">OPTION </w:t>
      </w:r>
      <w:proofErr w:type="gramStart"/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>B :</w:t>
      </w:r>
      <w:proofErr w:type="gramEnd"/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 xml:space="preserve"> City Tour</w:t>
      </w:r>
      <w:r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  <w:t xml:space="preserve"> | </w:t>
      </w:r>
      <w:r w:rsidRPr="00194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นครเซี่ยงไฮ้</w:t>
      </w:r>
      <w:r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</w:t>
      </w:r>
      <w:r w:rsidR="00817E9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–</w:t>
      </w:r>
      <w:r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</w:t>
      </w:r>
      <w:r w:rsidR="00817E9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ตึก</w:t>
      </w:r>
      <w:r w:rsidRPr="00194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อู่คัง</w:t>
      </w:r>
      <w:r w:rsidR="00817E9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(ถ่ายภาพด้านนอก)</w:t>
      </w:r>
      <w:r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- </w:t>
      </w:r>
      <w:r w:rsidRPr="00194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ถนนอันฝู</w:t>
      </w:r>
      <w:r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- </w:t>
      </w:r>
      <w:r w:rsidRPr="00194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เทียนจื่อฝาง</w:t>
      </w:r>
      <w:r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</w:t>
      </w:r>
      <w:r w:rsidR="0079245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–</w:t>
      </w:r>
      <w:r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</w:t>
      </w:r>
    </w:p>
    <w:p w14:paraId="70334040" w14:textId="0BE0C89A" w:rsidR="00F3171F" w:rsidRPr="00C72D0F" w:rsidRDefault="00792452" w:rsidP="00C72D0F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</w:pPr>
      <w:r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5C121A"/>
          <w:cs/>
          <w:lang w:val="en-GB"/>
        </w:rPr>
        <w:tab/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5C121A"/>
          <w:cs/>
          <w:lang w:val="en-GB"/>
        </w:rPr>
        <w:tab/>
      </w:r>
      <w:r w:rsidR="001949A0"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  <w:t>The North Bund</w:t>
      </w:r>
      <w:r w:rsidR="00C72D0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</w:t>
      </w:r>
      <w:r w:rsidR="001949A0"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  <w:t xml:space="preserve">Green Land </w:t>
      </w:r>
      <w:r w:rsid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  <w:t>–</w:t>
      </w:r>
      <w:r w:rsidR="001949A0" w:rsidRPr="001949A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lang w:val="en-GB"/>
        </w:rPr>
        <w:t xml:space="preserve"> </w:t>
      </w:r>
      <w:r w:rsidR="001949A0" w:rsidRPr="001949A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ล่องเรือแม่น้ำหวงผู่</w:t>
      </w:r>
    </w:p>
    <w:p w14:paraId="0B4B0986" w14:textId="4C3141F0" w:rsidR="0045510C" w:rsidRPr="00386174" w:rsidRDefault="00F043B9" w:rsidP="003861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EB30C8E" w14:textId="08211E56" w:rsidR="00F3171F" w:rsidRDefault="005E4F93" w:rsidP="005E4F93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F3171F" w:rsidRPr="00F3171F">
        <w:rPr>
          <w:rFonts w:ascii="TH Sarabun New" w:hAnsi="TH Sarabun New" w:cs="TH Sarabun New" w:hint="cs"/>
          <w:b/>
          <w:bCs/>
          <w:sz w:val="36"/>
          <w:szCs w:val="36"/>
          <w:cs/>
        </w:rPr>
        <w:t>อิสระท่องเที่ยวเต็มวันตามอัธยาศัย</w:t>
      </w:r>
      <w:r w:rsidR="00F3171F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F3171F" w:rsidRPr="00696D1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(ไม่รวมไกด์และรถ)</w:t>
      </w:r>
      <w:r w:rsidR="00F3171F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 w:rsidR="00F3171F" w:rsidRPr="00696D1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(อิสระอาหารกลางวันและอาหารเย็น)</w:t>
      </w:r>
    </w:p>
    <w:p w14:paraId="3B3B4F27" w14:textId="77777777" w:rsidR="001949A0" w:rsidRDefault="00F3171F" w:rsidP="005E4F93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F3171F">
        <w:rPr>
          <w:rFonts w:ascii="TH Sarabun New" w:hAnsi="TH Sarabun New" w:cs="TH Sarabun New"/>
          <w:sz w:val="36"/>
          <w:szCs w:val="36"/>
          <w:cs/>
        </w:rPr>
        <w:t xml:space="preserve">หรือเลือกซื้อ </w:t>
      </w:r>
      <w:r w:rsidRPr="0064236A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OPTION TOUR!</w:t>
      </w:r>
    </w:p>
    <w:p w14:paraId="7706AEB4" w14:textId="0335A67A" w:rsidR="00F3171F" w:rsidRDefault="001949A0" w:rsidP="009A2EDA">
      <w:pPr>
        <w:spacing w:after="120" w:line="240" w:lineRule="auto"/>
        <w:ind w:left="698" w:firstLine="720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 xml:space="preserve">OPTION </w:t>
      </w:r>
      <w:proofErr w:type="gramStart"/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>A :</w:t>
      </w:r>
      <w:proofErr w:type="gramEnd"/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 xml:space="preserve"> SHANGHAI DISNEYLAND</w:t>
      </w:r>
      <w:r w:rsidRPr="00F3171F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 </w:t>
      </w:r>
    </w:p>
    <w:p w14:paraId="2E1F13D6" w14:textId="4A0AA5C4" w:rsidR="009A2EDA" w:rsidRPr="00BA0D46" w:rsidRDefault="006C4988" w:rsidP="00BA0D46">
      <w:pPr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75C21ECC" wp14:editId="40DD9D02">
            <wp:extent cx="6200986" cy="4650740"/>
            <wp:effectExtent l="0" t="0" r="9525" b="0"/>
            <wp:docPr id="2317015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01515" name="Picture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194" cy="465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99815" w14:textId="66368412" w:rsidR="00345B78" w:rsidRDefault="009A2EDA" w:rsidP="00345B7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="000F3ABC" w:rsidRPr="000F3ABC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9F57F4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อิสระ</w:t>
      </w:r>
      <w:r w:rsidR="000F3ABC" w:rsidRPr="000F3ABC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สนุกสนาน</w:t>
      </w:r>
      <w:r w:rsidR="000F3ABC" w:rsidRPr="000F3AB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0F3ABC" w:rsidRPr="000F3ABC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ณ</w:t>
      </w:r>
      <w:r w:rsidR="000F3ABC" w:rsidRPr="000F3AB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A66906">
        <w:rPr>
          <w:rFonts w:ascii="TH Sarabun New" w:hAnsi="TH Sarabun New" w:cs="TH Sarabun New"/>
          <w:b/>
          <w:bCs/>
          <w:color w:val="0000FF"/>
          <w:sz w:val="36"/>
          <w:szCs w:val="36"/>
        </w:rPr>
        <w:t>SHANGHAI DISNEYLAND</w:t>
      </w:r>
      <w:r w:rsidR="00C72D0F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="00C72D0F"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ดินแดนแห่งจินตนาการที่เนรมิตเรื่องราวจากภาพยนตร์และตัวการ์ตูนดิสนีย์ให้มีชีวิต ตื่นตากับปราสาทเทพนิยายอันสง่างาม ท่ามกลางบรรยากาศที่เต็มไปด้วยสีสันและความสนุก ให้ท่านเลือกเพลิดเพลินกับเครื่องเล่นหลากหลายรูปแบบ ตั้งแต่การผจญภัยสุดตื่นเต้นไปจนถึงเครื่องเล่น พร้อมชมการแสดง เดินเลือกซื้อของที่ระลึก และเก็บภาพความประทับใจตามมุมต่าง ๆ ภายในสวนสนุก อิสระให้ท่านใช้เวลาแห่งความสุขตามอัธยาศัย</w:t>
      </w:r>
    </w:p>
    <w:p w14:paraId="4FDC4334" w14:textId="0C29DA72" w:rsidR="00C72D0F" w:rsidRDefault="00C72D0F" w:rsidP="00C72D0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โดย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ภายในแบ่งออกเป็น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8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โซนธีม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ได้แก่</w:t>
      </w:r>
    </w:p>
    <w:p w14:paraId="5664EEEB" w14:textId="77777777" w:rsidR="00C72D0F" w:rsidRPr="00C72D0F" w:rsidRDefault="00C72D0F" w:rsidP="00C72D0F">
      <w:pPr>
        <w:pStyle w:val="ListParagraph"/>
        <w:numPr>
          <w:ilvl w:val="0"/>
          <w:numId w:val="16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Mickey Avenue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ถนนแห่งความสุข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ต้อนรับท่านด้วยบรรยากาศสดใส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ร้านค้า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และตัวละครดิสนีย์</w:t>
      </w:r>
    </w:p>
    <w:p w14:paraId="7E7DD93C" w14:textId="62AC296C" w:rsidR="00C72D0F" w:rsidRDefault="00C72D0F" w:rsidP="00C72D0F">
      <w:pPr>
        <w:pStyle w:val="ListParagraph"/>
        <w:numPr>
          <w:ilvl w:val="0"/>
          <w:numId w:val="16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Gardens of Imagination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สวนแห่งจินตนาการ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พร้อมเครื่องเล่นสำหรับครอบครัวและมุมชมปราสาท</w:t>
      </w:r>
    </w:p>
    <w:p w14:paraId="7037AB7E" w14:textId="7821E219" w:rsidR="00C72D0F" w:rsidRDefault="00C72D0F" w:rsidP="00C72D0F">
      <w:pPr>
        <w:pStyle w:val="ListParagraph"/>
        <w:numPr>
          <w:ilvl w:val="0"/>
          <w:numId w:val="16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Fantasyland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ดินแดนเทพนิยาย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พบปราสาทดิสนีย์และการผจญภัยจากเรื่องราวสุดคลาสสิก</w:t>
      </w:r>
    </w:p>
    <w:p w14:paraId="5EC550D1" w14:textId="7DBFF701" w:rsidR="00C72D0F" w:rsidRDefault="00C72D0F" w:rsidP="00C72D0F">
      <w:pPr>
        <w:pStyle w:val="ListParagraph"/>
        <w:numPr>
          <w:ilvl w:val="0"/>
          <w:numId w:val="16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Adventure Isle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ดินแดนแห่งการสำรวจและผจญภัย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ท่ามกลางบรรยากาศธรรมชาติอันลึกลับ</w:t>
      </w:r>
    </w:p>
    <w:p w14:paraId="222837D6" w14:textId="020F878B" w:rsidR="00C72D0F" w:rsidRDefault="00C72D0F" w:rsidP="00C72D0F">
      <w:pPr>
        <w:pStyle w:val="ListParagraph"/>
        <w:numPr>
          <w:ilvl w:val="0"/>
          <w:numId w:val="16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Tomorrowland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โลกแห่งอนาคต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สัมผัสความสนุกกับเทคโนโลยีและเครื่องเล่นสุดล้ำ</w:t>
      </w:r>
    </w:p>
    <w:p w14:paraId="3C71A136" w14:textId="2F955646" w:rsidR="00C72D0F" w:rsidRDefault="00C72D0F" w:rsidP="00C72D0F">
      <w:pPr>
        <w:pStyle w:val="ListParagraph"/>
        <w:numPr>
          <w:ilvl w:val="0"/>
          <w:numId w:val="16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Treasure Cove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อาณาจักรโจรสลัด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ชวนออกผจญภัยในบรรยากาศแห่งท้องทะเล</w:t>
      </w:r>
    </w:p>
    <w:p w14:paraId="2B8B9FAB" w14:textId="06091E2A" w:rsidR="00C72D0F" w:rsidRDefault="00C72D0F" w:rsidP="00C72D0F">
      <w:pPr>
        <w:pStyle w:val="ListParagraph"/>
        <w:numPr>
          <w:ilvl w:val="0"/>
          <w:numId w:val="16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proofErr w:type="spellStart"/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>Disney·Pixar</w:t>
      </w:r>
      <w:proofErr w:type="spellEnd"/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Toy Story Land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ย่อส่วนสู่โลกของเล่น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สนุกไปกับบรรยากาศจากภาพยนตร์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>Toy Story</w:t>
      </w:r>
    </w:p>
    <w:p w14:paraId="3F7C64DA" w14:textId="28F58203" w:rsidR="00C72D0F" w:rsidRPr="00C72D0F" w:rsidRDefault="00C72D0F" w:rsidP="00C72D0F">
      <w:pPr>
        <w:pStyle w:val="ListParagraph"/>
        <w:numPr>
          <w:ilvl w:val="0"/>
          <w:numId w:val="16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C72D0F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Zootopia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สำรวจมหานครสัตว์แสนคึกคัก</w:t>
      </w:r>
      <w:r w:rsidRPr="00C72D0F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C72D0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พร้อมผจญภัยในโลกของจูดี้และนิค</w:t>
      </w:r>
    </w:p>
    <w:p w14:paraId="4312E1CE" w14:textId="63B91F14" w:rsidR="00C72D0F" w:rsidRDefault="003B391C" w:rsidP="00C72D0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0F3ABC" w:rsidRPr="00095BD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หมายเหตุ</w:t>
      </w:r>
      <w:r w:rsidR="000F3ABC" w:rsidRPr="00095BD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:</w:t>
      </w:r>
      <w:r w:rsidR="000F3ABC" w:rsidRPr="00095BD8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C72D0F" w:rsidRPr="00C72D0F">
        <w:rPr>
          <w:rFonts w:ascii="TH Sarabun New" w:hAnsi="TH Sarabun New" w:cs="TH Sarabun New"/>
          <w:color w:val="EE0000"/>
          <w:sz w:val="36"/>
          <w:szCs w:val="36"/>
          <w:cs/>
        </w:rPr>
        <w:t>การเปิดให้บริการเครื่องเล่น รอบการแสดง และกิจกรรมต่าง ๆ เป็นไปตามประกาศของสวนสนุกในวันเดินทาง</w:t>
      </w:r>
    </w:p>
    <w:p w14:paraId="650B350C" w14:textId="77777777" w:rsidR="00C72D0F" w:rsidRPr="00C72D0F" w:rsidRDefault="00C72D0F" w:rsidP="00C72D0F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EE0000"/>
          <w:sz w:val="36"/>
          <w:szCs w:val="36"/>
        </w:rPr>
      </w:pPr>
    </w:p>
    <w:p w14:paraId="3D24E1CE" w14:textId="2AA88877" w:rsidR="00095BD8" w:rsidRPr="00095BD8" w:rsidRDefault="00095BD8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095BD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เงื่อนไขการให้บริการ</w:t>
      </w:r>
    </w:p>
    <w:p w14:paraId="3D231570" w14:textId="77777777" w:rsidR="00095BD8" w:rsidRPr="00095BD8" w:rsidRDefault="00095BD8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95BD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ราคาสำหรับจองและชำระล่วงหน้า</w:t>
      </w:r>
    </w:p>
    <w:p w14:paraId="05FA36DE" w14:textId="77777777" w:rsidR="00095BD8" w:rsidRPr="00095BD8" w:rsidRDefault="00095BD8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-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ผู้ใหญ่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3,590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บาท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>/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</w:t>
      </w:r>
    </w:p>
    <w:p w14:paraId="6B179992" w14:textId="77777777" w:rsidR="00095BD8" w:rsidRPr="00095BD8" w:rsidRDefault="00095BD8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-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เด็กอายุ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3–11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ปี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2,790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บาท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>/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</w:t>
      </w:r>
    </w:p>
    <w:p w14:paraId="47B612F8" w14:textId="669B884A" w:rsidR="00095BD8" w:rsidRDefault="00095BD8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i/>
          <w:iCs/>
          <w:color w:val="EE0000"/>
          <w:sz w:val="36"/>
          <w:szCs w:val="36"/>
        </w:rPr>
      </w:pPr>
      <w:r w:rsidRPr="006C498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สามารถชำระพร้อมค่าทัวร์</w:t>
      </w:r>
      <w:r w:rsidR="0099195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หลัก</w:t>
      </w:r>
      <w:r w:rsidRPr="006C4988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 xml:space="preserve"> </w:t>
      </w:r>
      <w:r w:rsidRPr="006C498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หรือชำระให้เรียบร้อยล่วงหน้าอย่างน้อย</w:t>
      </w:r>
      <w:r w:rsidRPr="006C4988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 xml:space="preserve"> 7 </w:t>
      </w:r>
      <w:r w:rsidRPr="006C498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วันก่อนวันเดินทาง</w:t>
      </w:r>
    </w:p>
    <w:p w14:paraId="57B15209" w14:textId="77777777" w:rsidR="00BA0D46" w:rsidRPr="006C4988" w:rsidRDefault="00BA0D46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i/>
          <w:iCs/>
          <w:color w:val="EE0000"/>
          <w:sz w:val="36"/>
          <w:szCs w:val="36"/>
        </w:rPr>
      </w:pPr>
    </w:p>
    <w:p w14:paraId="2F02938E" w14:textId="4A38FFC8" w:rsidR="00095BD8" w:rsidRPr="00095BD8" w:rsidRDefault="00095BD8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95BD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lastRenderedPageBreak/>
        <w:t>ราคาสำหรับซื้อในวันเดินทาง</w:t>
      </w:r>
    </w:p>
    <w:p w14:paraId="10E371CD" w14:textId="77777777" w:rsidR="00095BD8" w:rsidRPr="00095BD8" w:rsidRDefault="00095BD8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-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เข้าสวนสนุกวันจันทร์</w:t>
      </w:r>
      <w:r w:rsidRPr="00095BD8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–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ศุกร์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800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หยวน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>/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</w:t>
      </w:r>
    </w:p>
    <w:p w14:paraId="00917655" w14:textId="77777777" w:rsidR="00095BD8" w:rsidRPr="00095BD8" w:rsidRDefault="00095BD8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-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เข้าสวนสนุกวันเสาร์</w:t>
      </w:r>
      <w:r w:rsidRPr="00095BD8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–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อาทิตย์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920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หยวน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>/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</w:t>
      </w:r>
    </w:p>
    <w:p w14:paraId="67753879" w14:textId="77777777" w:rsidR="00095BD8" w:rsidRPr="00095BD8" w:rsidRDefault="00095BD8" w:rsidP="00095BD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-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เข้าสวนสนุกช่วงเทศกาล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1,040 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หยวน</w:t>
      </w:r>
      <w:r w:rsidRPr="00095BD8">
        <w:rPr>
          <w:rFonts w:ascii="TH Sarabun New" w:hAnsi="TH Sarabun New" w:cs="TH Sarabun New"/>
          <w:color w:val="000000" w:themeColor="text1"/>
          <w:sz w:val="36"/>
          <w:szCs w:val="36"/>
          <w:cs/>
        </w:rPr>
        <w:t>/</w:t>
      </w:r>
      <w:r w:rsidRPr="00095BD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</w:t>
      </w:r>
    </w:p>
    <w:p w14:paraId="6567F2D9" w14:textId="5E56D0A3" w:rsidR="00095BD8" w:rsidRDefault="006C4988" w:rsidP="006C498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*</w:t>
      </w:r>
      <w:r w:rsidR="00095BD8" w:rsidRPr="00095BD8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กรณีชำระเป็นเงินบาท</w:t>
      </w:r>
      <w:r w:rsidR="00095BD8" w:rsidRPr="00095BD8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 </w:t>
      </w:r>
      <w:r w:rsidR="00095BD8" w:rsidRPr="00095BD8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คำนวณในอัตรา</w:t>
      </w:r>
      <w:r w:rsidR="00095BD8" w:rsidRPr="00095BD8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 1 </w:t>
      </w:r>
      <w:r w:rsidR="00095BD8" w:rsidRPr="00095BD8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หยวน</w:t>
      </w:r>
      <w:r w:rsidR="00095BD8" w:rsidRPr="00095BD8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 = 5.10 </w:t>
      </w:r>
      <w:r w:rsidR="00095BD8" w:rsidRPr="00095BD8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บาท</w:t>
      </w:r>
      <w:r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*</w:t>
      </w:r>
    </w:p>
    <w:p w14:paraId="63F67A98" w14:textId="77777777" w:rsidR="003B03E1" w:rsidRDefault="00A24546" w:rsidP="003B03E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color w:val="EE0000"/>
          <w:sz w:val="36"/>
          <w:szCs w:val="36"/>
        </w:rPr>
      </w:pPr>
      <w:r w:rsidRPr="00FD0112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 xml:space="preserve">ทั้งนี้ หากท่านสนใจซื้อ </w:t>
      </w:r>
      <w:r w:rsidRPr="00FD0112">
        <w:rPr>
          <w:rFonts w:ascii="TH Sarabun New" w:hAnsi="TH Sarabun New" w:cs="TH Sarabun New"/>
          <w:i/>
          <w:iCs/>
          <w:color w:val="EE0000"/>
          <w:sz w:val="36"/>
          <w:szCs w:val="36"/>
        </w:rPr>
        <w:t xml:space="preserve">OPTION TOUR </w:t>
      </w:r>
      <w:r w:rsidRPr="00FD0112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>นี้ ณ จุดหมายปลายทางหรือในช่วงใกล้วันเดินทาง โปรดสอบถามราคา</w:t>
      </w:r>
      <w:r w:rsidR="003B03E1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 xml:space="preserve"> ทั้งราคา</w:t>
      </w:r>
    </w:p>
    <w:p w14:paraId="13417697" w14:textId="7591B243" w:rsidR="00200724" w:rsidRPr="00FD0112" w:rsidRDefault="003B03E1" w:rsidP="0020072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สำหรับผู้ใหญ่และราคาสำหรับเด็ก และ</w:t>
      </w:r>
      <w:r w:rsidR="00A24546" w:rsidRPr="00FD0112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>รายละเอียดการให้บริการกับ</w:t>
      </w:r>
      <w:r w:rsidR="00FD0112" w:rsidRPr="00FD0112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>หัวหน้าทัวร์</w:t>
      </w:r>
      <w:r w:rsidR="00A24546" w:rsidRPr="00FD0112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>หรือ</w:t>
      </w:r>
      <w:r w:rsidR="00FD0112" w:rsidRPr="00FD0112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>ไกด์ท้องถิ่น</w:t>
      </w:r>
      <w:r w:rsidR="00A24546" w:rsidRPr="00FD0112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>อีกครั้ง</w:t>
      </w:r>
      <w:r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ก่อ</w:t>
      </w:r>
      <w:r w:rsidR="00F911B2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น</w:t>
      </w:r>
      <w:r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ตัดสินใจซื้อ</w:t>
      </w:r>
    </w:p>
    <w:p w14:paraId="0DAE939E" w14:textId="03C2E1D1" w:rsidR="00AB3C5D" w:rsidRPr="00AB3C5D" w:rsidRDefault="00AB3C5D" w:rsidP="00AB3C5D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AB3C5D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สำคัญโปรดอ่าน</w:t>
      </w:r>
    </w:p>
    <w:p w14:paraId="7D61CDCA" w14:textId="4A8DD19F" w:rsidR="00AB3C5D" w:rsidRPr="00AB3C5D" w:rsidRDefault="00AB3C5D" w:rsidP="00AB3C5D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ราคาทัวร์หลักยังไม่รวมค่าบริการ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OPTION TOUR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นี้ โดย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ท่านสามารถเลือกซื้อเพิ่มเติมได้ตามความสมัครใจ</w:t>
      </w:r>
    </w:p>
    <w:p w14:paraId="2C20C3D5" w14:textId="3F3F0731" w:rsidR="00AB3C5D" w:rsidRPr="00AB3C5D" w:rsidRDefault="00AB3C5D" w:rsidP="00AB3C5D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หัวหน้าทัวร์และไกด์ท้องถิ่นไม่ได้ร่วมเดินทางเข้าไปภายในสวนสนุก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ผู้ใช้บริการท่องเที่ยวด้วยตนเองตามอัธยาศัย</w:t>
      </w:r>
    </w:p>
    <w:p w14:paraId="00058931" w14:textId="165703AC" w:rsidR="00AB3C5D" w:rsidRPr="00AB3C5D" w:rsidRDefault="00AB3C5D" w:rsidP="00AB3C5D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บัตรเข้าสวนสนุกเป็นประเภท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>Standard</w:t>
      </w:r>
    </w:p>
    <w:p w14:paraId="6F6CC2DD" w14:textId="462FB7D3" w:rsidR="00AB3C5D" w:rsidRPr="00AB3C5D" w:rsidRDefault="00AB3C5D" w:rsidP="00AB3C5D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บริการรถรับ</w:t>
      </w:r>
      <w:r w:rsidRPr="00AB3C5D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–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ส่งอยู่ในช่วงเวลา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08.00–21.00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>.</w:t>
      </w:r>
      <w:r w:rsidR="003B03E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</w:p>
    <w:p w14:paraId="3A7C7C9E" w14:textId="6A93E7AE" w:rsidR="00AB3C5D" w:rsidRPr="00AB3C5D" w:rsidRDefault="00AB3C5D" w:rsidP="00AB3C5D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กรณีมีผู้ใช้บริการเพียง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1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บริษัทฯ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ขอสงวนสิทธิ์ไม่จัดบริการรถรับ</w:t>
      </w:r>
      <w:r w:rsidRPr="00AB3C5D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–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ส่ง</w:t>
      </w:r>
    </w:p>
    <w:p w14:paraId="54C5830D" w14:textId="74D0DA48" w:rsidR="00AB3C5D" w:rsidRPr="00AB3C5D" w:rsidRDefault="00AB3C5D" w:rsidP="00AB3C5D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ผู้ใช้บริการ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2–7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จัดรถรับ</w:t>
      </w:r>
      <w:r w:rsidRPr="00AB3C5D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–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ส่งผ่านแอปพลิเคชัน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proofErr w:type="spellStart"/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>DiDi</w:t>
      </w:r>
      <w:proofErr w:type="spellEnd"/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โดยไม่มีค่าใช้จ่ายเพิ่มเติม</w:t>
      </w:r>
    </w:p>
    <w:p w14:paraId="384178C4" w14:textId="299E0859" w:rsidR="00AB3C5D" w:rsidRPr="00AB3C5D" w:rsidRDefault="00AB3C5D" w:rsidP="00AB3C5D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ผู้ใช้บริการ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ตั้งแต่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8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ท่านขึ้นไป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จัดรถขนาดใหญ่สำหรับรับ</w:t>
      </w:r>
      <w:r w:rsidRPr="00AB3C5D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–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ส่ง</w:t>
      </w:r>
    </w:p>
    <w:p w14:paraId="42C2D863" w14:textId="1A0C945C" w:rsidR="00AB3C5D" w:rsidRPr="00AB3C5D" w:rsidRDefault="00AB3C5D" w:rsidP="00AB3C5D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บริการรถรับ</w:t>
      </w:r>
      <w:r w:rsidRPr="00AB3C5D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–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ส่งรวมอยู่ใน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>OPTION TOUR</w:t>
      </w:r>
      <w:r w:rsidR="003B03E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นี้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สำหรับผู้ที่ซื้อบัตร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DISNEYLAND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ผ่านบริษัทฯ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เท่านั้น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หากท่านซื้อบัตรด้วยตนเองและต้องการใช้บริการรถรับ</w:t>
      </w:r>
      <w:r w:rsidRPr="00AB3C5D">
        <w:rPr>
          <w:rFonts w:ascii="TH Sarabun New" w:hAnsi="TH Sarabun New" w:cs="TH Sarabun New" w:hint="eastAsia"/>
          <w:color w:val="000000" w:themeColor="text1"/>
          <w:sz w:val="36"/>
          <w:szCs w:val="36"/>
          <w:cs/>
        </w:rPr>
        <w:t>–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ส่ง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โปรดสอบถามรายละเอียด</w:t>
      </w:r>
      <w:r w:rsidR="003B03E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ค่าใช้จ่าย</w:t>
      </w:r>
      <w:r w:rsidR="003B03E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และรับคำยืนยันการให้บริการจาก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หัวหน้าทัวร์หรือไกด์ท้องถิ่น</w:t>
      </w:r>
      <w:r w:rsidR="003B03E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ล่วงหน้า</w:t>
      </w:r>
    </w:p>
    <w:p w14:paraId="47F417FE" w14:textId="13A3F3BD" w:rsidR="00AB3C5D" w:rsidRDefault="00AB3C5D" w:rsidP="00AB3C5D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หากท่าน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มีความประสงค์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ซื้อบัตร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DISNEYLAND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ด้วยตนเอง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โปรดตรวจสอบและรับคำยืนยันวัน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FREE DAY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จากเจ้าหน้าที่ก่อนจองบัตร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หากซื้อบัตรก่อนได้รับคำยืนยัน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และภายหลังมีการเปลี่ยนแปลงวัน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FREE DAY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บริษัทฯ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ขอสงวนสิทธิ์ไม่รับผิดชอบค่าใช้จ่ายที่เกิดขึ้นจากการจองบัตรดังกล่าว</w:t>
      </w:r>
    </w:p>
    <w:p w14:paraId="5B2AA01D" w14:textId="478FE609" w:rsidR="003B03E1" w:rsidRPr="003B03E1" w:rsidRDefault="003B03E1" w:rsidP="003B03E1">
      <w:pPr>
        <w:pStyle w:val="ListParagraph"/>
        <w:numPr>
          <w:ilvl w:val="0"/>
          <w:numId w:val="15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3B03E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หากท่านประสงค์เปลี่ยนวัน เปลี่ยนชื่อ หรือยกเลิกบัตร โปรดสอบถามเงื่อนไขและค่าใช้จ่ายกับเจ้าหน้าที่ก่อนดำเนินการ ทั้งนี้ ให้เป็นไปตามเงื่อนไขของบัตรและผู้จำหน่าย</w:t>
      </w:r>
    </w:p>
    <w:p w14:paraId="1425D245" w14:textId="79FEE7CB" w:rsidR="00C72D0F" w:rsidRPr="00C72D0F" w:rsidRDefault="00543632" w:rsidP="00C72D0F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อิสระอาหาร</w:t>
      </w:r>
      <w:r w:rsidR="006C498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กลางวันและอาหาร</w:t>
      </w:r>
      <w:r w:rsidRPr="008C54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เย็นตาม</w:t>
      </w:r>
      <w:r w:rsidRPr="006C498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อัธยาศัย ณ </w:t>
      </w:r>
      <w:r w:rsidR="006C4988" w:rsidRPr="006C498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SHANGHAI DISNEYLAND</w:t>
      </w:r>
    </w:p>
    <w:p w14:paraId="28E43A9D" w14:textId="0B0555A6" w:rsidR="00345B78" w:rsidRPr="009A2EDA" w:rsidRDefault="006C4988" w:rsidP="004F4545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lastRenderedPageBreak/>
        <w:tab/>
      </w:r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 xml:space="preserve">OPTION </w:t>
      </w:r>
      <w:proofErr w:type="gramStart"/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>B :</w:t>
      </w:r>
      <w:proofErr w:type="gramEnd"/>
      <w:r w:rsidRPr="001949A0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5C121A"/>
          <w:lang w:val="en-GB"/>
        </w:rPr>
        <w:t xml:space="preserve"> City Tour</w:t>
      </w:r>
    </w:p>
    <w:p w14:paraId="5D098AE2" w14:textId="7E6E5410" w:rsidR="00345B78" w:rsidRDefault="00200724" w:rsidP="00A66906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  <w14:ligatures w14:val="standardContextual"/>
        </w:rPr>
        <w:drawing>
          <wp:inline distT="0" distB="0" distL="0" distR="0" wp14:anchorId="699BF327" wp14:editId="193FBA5F">
            <wp:extent cx="6243638" cy="4162425"/>
            <wp:effectExtent l="0" t="0" r="5080" b="0"/>
            <wp:docPr id="742633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633736" name="Picture 74263373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6916" cy="4171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3DEAF" w14:textId="13212BF9" w:rsidR="000B2DA1" w:rsidRPr="00B80A9A" w:rsidRDefault="000B2DA1" w:rsidP="00B80A9A">
      <w:pPr>
        <w:pStyle w:val="ListParagraph"/>
        <w:numPr>
          <w:ilvl w:val="0"/>
          <w:numId w:val="11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80A9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ตึกอู่คัง</w:t>
      </w:r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</w:rPr>
        <w:t>Wukang</w:t>
      </w:r>
      <w:proofErr w:type="spellEnd"/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Mansion)</w:t>
      </w:r>
      <w:r w:rsidRPr="00B80A9A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B80A9A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ถ่ายภาพด้านนอก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อาคารอิฐแดงทรงหัวเรืออันโดดเด่น</w:t>
      </w:r>
      <w:r w:rsidRPr="00B80A9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ท่ามกลางบรรยากาศคลาสสิกของเซี่ยงไฮ้</w:t>
      </w:r>
    </w:p>
    <w:p w14:paraId="309EFCBA" w14:textId="58B68291" w:rsidR="000B2DA1" w:rsidRPr="00B80A9A" w:rsidRDefault="000B2DA1" w:rsidP="00F911B2">
      <w:pPr>
        <w:pStyle w:val="ListParagraph"/>
        <w:numPr>
          <w:ilvl w:val="0"/>
          <w:numId w:val="11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80A9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ถนนอันฝู</w:t>
      </w:r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</w:rPr>
        <w:t>Anfu</w:t>
      </w:r>
      <w:proofErr w:type="spellEnd"/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Road)</w:t>
      </w:r>
      <w:r w:rsidRPr="00B80A9A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เดินเล่นย่านไลฟ์สไตล์ที่เต็มไปด้วยคาเฟ่</w:t>
      </w:r>
      <w:r w:rsidRPr="00B80A9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ร้านแฟชั่น</w:t>
      </w:r>
      <w:r w:rsidRPr="00B80A9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และมุมถ่ายภาพ</w:t>
      </w:r>
      <w:r w:rsidR="00F911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เก๋</w:t>
      </w:r>
      <w:r w:rsidR="00F911B2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ๆ</w:t>
      </w:r>
      <w:r w:rsidRPr="00B80A9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ให้ท่านเลือกชมตามอัธยาศัย</w:t>
      </w:r>
    </w:p>
    <w:p w14:paraId="11B147B0" w14:textId="1A3B8CC3" w:rsidR="000B2DA1" w:rsidRPr="00A66906" w:rsidRDefault="000B2DA1" w:rsidP="00B80A9A">
      <w:pPr>
        <w:pStyle w:val="ListParagraph"/>
        <w:numPr>
          <w:ilvl w:val="0"/>
          <w:numId w:val="11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80A9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เทียนจื่อฝาง</w:t>
      </w:r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</w:rPr>
        <w:t>Tianzifang</w:t>
      </w:r>
      <w:proofErr w:type="spellEnd"/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B80A9A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สัมผัสเสน่ห์ตรอกเก่าสไตล์จีนที่ผสมผสานงานศิลปะ</w:t>
      </w:r>
      <w:r w:rsidRPr="00B80A9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ร้านค้า</w:t>
      </w:r>
      <w:r w:rsidRPr="00B80A9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และของที่ระลึกไว้อย่างมีชีวิตชีวา</w:t>
      </w:r>
    </w:p>
    <w:p w14:paraId="035A9E95" w14:textId="17400D49" w:rsidR="000B2DA1" w:rsidRPr="00B80A9A" w:rsidRDefault="000B2DA1" w:rsidP="00B80A9A">
      <w:pPr>
        <w:pStyle w:val="ListParagraph"/>
        <w:numPr>
          <w:ilvl w:val="0"/>
          <w:numId w:val="11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</w:rPr>
        <w:t>The North Bund Green Land</w:t>
      </w:r>
      <w:r w:rsidRPr="00B80A9A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เดินชมสวนริมแม่น้ำหวงผู่</w:t>
      </w:r>
      <w:r w:rsidRPr="00B80A9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พร้อมเก็บภาพเส้นขอบฟ้าเซี่ยงไฮ้และหอไข่มุกตะวันออกจากอีกมุมที่สวยงาม</w:t>
      </w:r>
    </w:p>
    <w:p w14:paraId="5AEAC34F" w14:textId="53EE8257" w:rsidR="006C4988" w:rsidRPr="00B80A9A" w:rsidRDefault="000B2DA1" w:rsidP="00B80A9A">
      <w:pPr>
        <w:pStyle w:val="ListParagraph"/>
        <w:numPr>
          <w:ilvl w:val="0"/>
          <w:numId w:val="11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80A9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ล่องเรือแม่น้ำหวงผู่</w:t>
      </w:r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B80A9A">
        <w:rPr>
          <w:rFonts w:ascii="TH Sarabun New" w:hAnsi="TH Sarabun New" w:cs="TH Sarabun New"/>
          <w:b/>
          <w:bCs/>
          <w:color w:val="0000FF"/>
          <w:sz w:val="36"/>
          <w:szCs w:val="36"/>
        </w:rPr>
        <w:t>Huangpu River Cruise)</w:t>
      </w:r>
      <w:r w:rsidRPr="00B80A9A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ชื่นชมทิวทัศน์สองฝั่งแม่น้ำ</w:t>
      </w:r>
      <w:r w:rsidRPr="00B80A9A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ทั้งอาคารคลาสสิกแห่งไว่ทานและตึกระฟ้าฝั่งผู่ตงที่ส่องประกายยามค่ำคืน</w:t>
      </w:r>
      <w:r w:rsidR="00B80A9A" w:rsidRPr="00B80A9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="00B80A9A" w:rsidRPr="0020072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(รวมค่าล่องเรือ)</w:t>
      </w:r>
    </w:p>
    <w:p w14:paraId="36AC697B" w14:textId="3C90EA1B" w:rsidR="006C4988" w:rsidRDefault="00A66906" w:rsidP="009A2EDA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A66906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มีบริการอาหารกลางวัน</w:t>
      </w:r>
      <w:r w:rsidRPr="00A66906">
        <w:rPr>
          <w:rFonts w:ascii="TH Sarabun New" w:hAnsi="TH Sarabun New" w:cs="TH Sarabun New" w:hint="cs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Pr="00A66906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อิสระอาหารเย็นตามอัธยาศัย</w:t>
      </w:r>
    </w:p>
    <w:p w14:paraId="16D669E4" w14:textId="77777777" w:rsidR="00A24546" w:rsidRPr="00095BD8" w:rsidRDefault="00A24546" w:rsidP="00A24546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095BD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lastRenderedPageBreak/>
        <w:t>เงื่อนไขการให้บริการ</w:t>
      </w:r>
    </w:p>
    <w:p w14:paraId="3AA90960" w14:textId="77777777" w:rsidR="00A24546" w:rsidRPr="00095BD8" w:rsidRDefault="00A24546" w:rsidP="00A24546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095BD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ราคาสำหรับจองและชำระล่วงหน้า</w:t>
      </w:r>
    </w:p>
    <w:p w14:paraId="10EE08DB" w14:textId="1F906612" w:rsidR="00A24546" w:rsidRDefault="00A24546" w:rsidP="00A24546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- </w:t>
      </w:r>
      <w:r w:rsidRPr="00A2454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อัตราค่าบริการอยู่ที่ 3</w:t>
      </w:r>
      <w:r w:rsidRPr="00A24546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,000 </w:t>
      </w:r>
      <w:r w:rsidRPr="00A24546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บาท/ท่าน</w:t>
      </w:r>
    </w:p>
    <w:p w14:paraId="0F07B912" w14:textId="20203D1C" w:rsidR="00991958" w:rsidRPr="00991958" w:rsidRDefault="00991958" w:rsidP="00991958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i/>
          <w:iCs/>
          <w:color w:val="EE0000"/>
          <w:sz w:val="36"/>
          <w:szCs w:val="36"/>
        </w:rPr>
      </w:pPr>
      <w:r w:rsidRPr="006C498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สามารถชำระพร้อมค่าทัวร์</w:t>
      </w:r>
      <w:r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หลัก</w:t>
      </w:r>
      <w:r w:rsidRPr="006C4988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 xml:space="preserve"> </w:t>
      </w:r>
      <w:r w:rsidRPr="006C498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หรือชำระให้เรียบร้อยล่วงหน้าอย่างน้อย</w:t>
      </w:r>
      <w:r w:rsidRPr="006C4988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 xml:space="preserve"> 7 </w:t>
      </w:r>
      <w:r w:rsidRPr="006C498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วันก่อนวันเดินทาง</w:t>
      </w:r>
    </w:p>
    <w:p w14:paraId="555A827D" w14:textId="77777777" w:rsidR="00200724" w:rsidRDefault="00BA0D46" w:rsidP="0020072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color w:val="EE0000"/>
          <w:sz w:val="36"/>
          <w:szCs w:val="36"/>
        </w:rPr>
      </w:pPr>
      <w:r w:rsidRPr="0099195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 xml:space="preserve">ทั้งนี้ </w:t>
      </w:r>
      <w:r w:rsidR="00991958" w:rsidRPr="0099195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หาก</w:t>
      </w:r>
      <w:r w:rsidR="0099195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>มี</w:t>
      </w:r>
      <w:r w:rsidR="00991958" w:rsidRPr="0099195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 xml:space="preserve">ผู้ซื้อ </w:t>
      </w:r>
      <w:r w:rsidR="00991958" w:rsidRPr="00991958">
        <w:rPr>
          <w:rFonts w:ascii="TH Sarabun New" w:hAnsi="TH Sarabun New" w:cs="TH Sarabun New"/>
          <w:i/>
          <w:iCs/>
          <w:color w:val="EE0000"/>
          <w:sz w:val="36"/>
          <w:szCs w:val="36"/>
        </w:rPr>
        <w:t xml:space="preserve">OPTION </w:t>
      </w:r>
      <w:r w:rsidR="00991958">
        <w:rPr>
          <w:rFonts w:ascii="TH Sarabun New" w:hAnsi="TH Sarabun New" w:cs="TH Sarabun New"/>
          <w:i/>
          <w:iCs/>
          <w:color w:val="EE0000"/>
          <w:sz w:val="36"/>
          <w:szCs w:val="36"/>
        </w:rPr>
        <w:t xml:space="preserve">TOUR </w:t>
      </w:r>
      <w:r w:rsidR="00991958" w:rsidRPr="00991958">
        <w:rPr>
          <w:rFonts w:ascii="TH Sarabun New" w:hAnsi="TH Sarabun New" w:cs="TH Sarabun New" w:hint="cs"/>
          <w:i/>
          <w:iCs/>
          <w:color w:val="EE0000"/>
          <w:sz w:val="36"/>
          <w:szCs w:val="36"/>
          <w:cs/>
        </w:rPr>
        <w:t xml:space="preserve">นี้ </w:t>
      </w:r>
      <w:r w:rsidR="00991958" w:rsidRPr="00991958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 xml:space="preserve">ไม่ถึง 8 ท่าน ตามเงื่อนไขการให้บริการ บริษัทฯ จะดำเนินการคืนค่า </w:t>
      </w:r>
      <w:r w:rsidR="00991958" w:rsidRPr="00991958">
        <w:rPr>
          <w:rFonts w:ascii="TH Sarabun New" w:hAnsi="TH Sarabun New" w:cs="TH Sarabun New"/>
          <w:i/>
          <w:iCs/>
          <w:color w:val="EE0000"/>
          <w:sz w:val="36"/>
          <w:szCs w:val="36"/>
        </w:rPr>
        <w:t>OPTION</w:t>
      </w:r>
      <w:r w:rsidR="00991958">
        <w:rPr>
          <w:rFonts w:ascii="TH Sarabun New" w:hAnsi="TH Sarabun New" w:cs="TH Sarabun New"/>
          <w:i/>
          <w:iCs/>
          <w:color w:val="EE0000"/>
          <w:sz w:val="36"/>
          <w:szCs w:val="36"/>
        </w:rPr>
        <w:t xml:space="preserve"> </w:t>
      </w:r>
    </w:p>
    <w:p w14:paraId="2624AD56" w14:textId="7E77CF59" w:rsidR="00991958" w:rsidRPr="00991958" w:rsidRDefault="00991958" w:rsidP="0020072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color w:val="EE0000"/>
          <w:sz w:val="36"/>
          <w:szCs w:val="36"/>
        </w:rPr>
      </w:pPr>
      <w:r w:rsidRPr="00991958">
        <w:rPr>
          <w:rFonts w:ascii="TH Sarabun New" w:hAnsi="TH Sarabun New" w:cs="TH Sarabun New"/>
          <w:i/>
          <w:iCs/>
          <w:color w:val="EE0000"/>
          <w:sz w:val="36"/>
          <w:szCs w:val="36"/>
        </w:rPr>
        <w:t xml:space="preserve">TOUR </w:t>
      </w:r>
      <w:r w:rsidRPr="00991958">
        <w:rPr>
          <w:rFonts w:ascii="TH Sarabun New" w:hAnsi="TH Sarabun New" w:cs="TH Sarabun New"/>
          <w:i/>
          <w:iCs/>
          <w:color w:val="EE0000"/>
          <w:sz w:val="36"/>
          <w:szCs w:val="36"/>
          <w:cs/>
        </w:rPr>
        <w:t>ให้แก่ท่าน ณ จุดหมายปลายทาง</w:t>
      </w:r>
    </w:p>
    <w:p w14:paraId="052B51A6" w14:textId="276F87F8" w:rsidR="00755F7D" w:rsidRPr="00095BD8" w:rsidRDefault="00755F7D" w:rsidP="00755F7D">
      <w:pPr>
        <w:tabs>
          <w:tab w:val="left" w:pos="0"/>
        </w:tabs>
        <w:spacing w:after="120" w:line="240" w:lineRule="auto"/>
        <w:ind w:left="1418" w:hanging="1418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095BD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สำคัญโปรดอ่าน</w:t>
      </w:r>
    </w:p>
    <w:p w14:paraId="5162A675" w14:textId="0D24EC79" w:rsidR="00BA0D46" w:rsidRDefault="00BA0D46" w:rsidP="00BA0D46">
      <w:pPr>
        <w:pStyle w:val="ListParagraph"/>
        <w:numPr>
          <w:ilvl w:val="0"/>
          <w:numId w:val="12"/>
        </w:num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ราคาทัวร์หลักยังไม่รวมค่าบริการ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AB3C5D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OPTION TOUR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นี้ โดย</w:t>
      </w:r>
      <w:r w:rsidRPr="00AB3C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ท่านสามารถเลือกซื้อเพิ่มเติมได้ตามความสมัครใจ</w:t>
      </w:r>
    </w:p>
    <w:p w14:paraId="5C11554D" w14:textId="5CC1990C" w:rsidR="00BA0D46" w:rsidRDefault="00BA0D46" w:rsidP="00BA0D46">
      <w:pPr>
        <w:pStyle w:val="ListParagraph"/>
        <w:numPr>
          <w:ilvl w:val="0"/>
          <w:numId w:val="12"/>
        </w:numPr>
        <w:tabs>
          <w:tab w:val="left" w:pos="0"/>
        </w:tabs>
        <w:spacing w:after="120" w:line="240" w:lineRule="auto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740B4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ค่าบริการ </w:t>
      </w:r>
      <w:r w:rsidRPr="00740B41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OPTION TOUR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นี้ </w:t>
      </w:r>
      <w:r w:rsidRPr="00740B4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รวมไกด์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</w:t>
      </w:r>
      <w:r w:rsidRPr="00740B4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รถรับ–ส่ง</w:t>
      </w:r>
    </w:p>
    <w:p w14:paraId="29AC1C16" w14:textId="77777777" w:rsidR="00991958" w:rsidRDefault="00BA0D46" w:rsidP="00991958">
      <w:pPr>
        <w:pStyle w:val="ListParagraph"/>
        <w:numPr>
          <w:ilvl w:val="0"/>
          <w:numId w:val="12"/>
        </w:numPr>
        <w:tabs>
          <w:tab w:val="left" w:pos="0"/>
        </w:tabs>
        <w:spacing w:after="120" w:line="240" w:lineRule="auto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740B4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มีบริการอาหารเช้าและอาหารกลางวัน โดยอิสระอาหารเย็นตามอัธยาศัย</w:t>
      </w:r>
    </w:p>
    <w:p w14:paraId="505258E9" w14:textId="76DA2436" w:rsidR="00991958" w:rsidRDefault="00991958" w:rsidP="00991958">
      <w:pPr>
        <w:pStyle w:val="ListParagraph"/>
        <w:numPr>
          <w:ilvl w:val="0"/>
          <w:numId w:val="12"/>
        </w:numPr>
        <w:tabs>
          <w:tab w:val="left" w:pos="0"/>
        </w:tabs>
        <w:spacing w:after="120" w:line="240" w:lineRule="auto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9195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ให้บริการเมื่อมีผู้ซื้อ </w:t>
      </w:r>
      <w:r w:rsidRPr="00991958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OPTION TOUR </w:t>
      </w:r>
      <w:r w:rsidRPr="00991958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ตั้งแต่ 8 ท่านขึ้นไป หากมีผู้ซื้อไม่ถึงจำนวนที่กำหนด บริษัทฯ จะคืนค่า </w:t>
      </w:r>
      <w:r w:rsidRPr="00991958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OPTION TOUR </w:t>
      </w:r>
      <w:r w:rsidRPr="00991958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ให้แก่ท่าน ณ จุดหมายปลายทาง ทั้งนี้ ไกด์ท้องถิ่นอาจเสนอทางเลือกอื่นเพิ่มเติม โดยท่านสามารถสอบถามรายละเอียดกับหัวหน้าทัวร์หรือไกด์ท้องถิ่นก่อนตัดสินใจซื้อ</w:t>
      </w:r>
    </w:p>
    <w:p w14:paraId="004B0198" w14:textId="77777777" w:rsidR="00991958" w:rsidRPr="00991958" w:rsidRDefault="00991958" w:rsidP="00991958">
      <w:pPr>
        <w:pStyle w:val="ListParagraph"/>
        <w:tabs>
          <w:tab w:val="left" w:pos="0"/>
        </w:tabs>
        <w:spacing w:after="120" w:line="240" w:lineRule="auto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7AC666D" w14:textId="5C133335" w:rsidR="00740B41" w:rsidRPr="00E873DC" w:rsidRDefault="00E873DC" w:rsidP="00E873DC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i/>
          <w:i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</w:t>
      </w:r>
      <w:r w:rsidRPr="004F454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4F4545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เมืองเจียซิง (</w:t>
      </w:r>
      <w:r w:rsidRPr="004F4545">
        <w:rPr>
          <w:rFonts w:ascii="TH Sarabun New" w:hAnsi="TH Sarabun New" w:cs="TH Sarabun New"/>
          <w:b/>
          <w:bCs/>
          <w:color w:val="0000FF"/>
          <w:sz w:val="36"/>
          <w:szCs w:val="36"/>
        </w:rPr>
        <w:t>JIAXING)</w:t>
      </w:r>
      <w:r w:rsidRPr="004F4545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เพื่อ</w:t>
      </w:r>
      <w:r w:rsidRPr="004F454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นำท่านเข้าสู่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864725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โรงแรมที่พัก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</w:t>
      </w:r>
      <w:r w:rsidRPr="004F4545"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(ใช้ระยะเวลาในการเดินทางประมาณ 1 ชั่วโมง 30 นาที)</w:t>
      </w:r>
    </w:p>
    <w:p w14:paraId="78B684AB" w14:textId="6DD15EA6" w:rsidR="006C4988" w:rsidRPr="00FA6B1F" w:rsidRDefault="00A66906" w:rsidP="00FA6B1F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33F9C4A0" w14:textId="77777777" w:rsidR="006C4988" w:rsidRDefault="006C4988" w:rsidP="004F4545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494BE3F" w14:textId="77777777" w:rsidR="00740B41" w:rsidRDefault="00740B41" w:rsidP="004F4545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75D8FB" w14:textId="77777777" w:rsidR="00740B41" w:rsidRDefault="00740B41" w:rsidP="004F4545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FB217FD" w14:textId="77777777" w:rsidR="00740B41" w:rsidRDefault="00740B41" w:rsidP="004F4545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801A3B1" w14:textId="77777777" w:rsidR="00740B41" w:rsidRDefault="00740B41" w:rsidP="004F4545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8933D39" w14:textId="4C922276" w:rsidR="00200724" w:rsidRDefault="00614719" w:rsidP="00200724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</w:pPr>
      <w:r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lastRenderedPageBreak/>
        <w:tab/>
        <w:t>วันที่ส</w:t>
      </w:r>
      <w:r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ี่</w:t>
      </w:r>
      <w:r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   </w:t>
      </w:r>
      <w:r w:rsidRPr="00FA6B1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5C121A"/>
          <w:cs/>
        </w:rPr>
        <w:tab/>
      </w:r>
      <w:r w:rsidR="004F4545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>เมืองเจียซิ</w:t>
      </w:r>
      <w:r w:rsidR="00D3112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>ง</w:t>
      </w:r>
      <w:r w:rsidR="00176584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176584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="00176584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4F4545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เมืองหางโจว </w:t>
      </w:r>
      <w:r w:rsidR="004F4545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="004F4545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20072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ร้านชา </w:t>
      </w:r>
      <w:r w:rsidR="00200724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="0020072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4F4545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>ล่องเรือทะเลสาบซีหู</w:t>
      </w:r>
      <w:r w:rsidR="0020072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(รวมล่องเรือ)</w:t>
      </w:r>
      <w:r w:rsidR="004F4545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4F4545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="004F4545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B154D8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ถนนโบราณเหอฝางเจีย </w:t>
      </w:r>
      <w:r w:rsidR="00B154D8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="00B154D8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</w:p>
    <w:p w14:paraId="0F0B84CB" w14:textId="08143888" w:rsidR="00B154D8" w:rsidRPr="00200724" w:rsidRDefault="00200724" w:rsidP="00200724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21A9FF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ab/>
      </w:r>
      <w:r w:rsidR="00B154D8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</w:rPr>
        <w:t xml:space="preserve">Hangzhou Outlet </w:t>
      </w:r>
      <w:r w:rsidR="00B154D8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–</w:t>
      </w:r>
      <w:r w:rsidRPr="0020072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B154D8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ท่าอากาศยานนานาชาติหางโจวเซียวซาน ประเทศจีน</w:t>
      </w:r>
    </w:p>
    <w:p w14:paraId="332FED53" w14:textId="77777777" w:rsidR="00614719" w:rsidRPr="00176584" w:rsidRDefault="00614719" w:rsidP="00FA6B1F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</w:p>
    <w:p w14:paraId="61F88934" w14:textId="77777777" w:rsidR="00614719" w:rsidRPr="00B115A7" w:rsidRDefault="00614719" w:rsidP="0061471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303D1FE2" w14:textId="6E6BDEEC" w:rsidR="00F71AB9" w:rsidRPr="00B154D8" w:rsidRDefault="00614719" w:rsidP="00B154D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493EFE" w:rsidRPr="00493EFE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B154D8">
        <w:rPr>
          <w:rFonts w:ascii="TH Sarabun New" w:hAnsi="TH Sarabun New" w:cs="TH Sarabun New" w:hint="cs"/>
          <w:sz w:val="36"/>
          <w:szCs w:val="36"/>
          <w:cs/>
        </w:rPr>
        <w:t xml:space="preserve">เดินทางสู่ </w:t>
      </w:r>
      <w:r w:rsidR="00B154D8" w:rsidRPr="00B154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เมืองหางโจว (</w:t>
      </w:r>
      <w:r w:rsidR="00B154D8" w:rsidRPr="00B154D8">
        <w:rPr>
          <w:rFonts w:ascii="TH Sarabun New" w:hAnsi="TH Sarabun New" w:cs="TH Sarabun New"/>
          <w:b/>
          <w:bCs/>
          <w:color w:val="0000FF"/>
          <w:sz w:val="36"/>
          <w:szCs w:val="36"/>
        </w:rPr>
        <w:t>HANGZHOU</w:t>
      </w:r>
      <w:r w:rsidR="00B154D8" w:rsidRPr="00B154D8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="00B154D8" w:rsidRPr="00B154D8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B154D8" w:rsidRPr="00B154D8">
        <w:rPr>
          <w:rFonts w:ascii="TH Sarabun New" w:hAnsi="TH Sarabun New" w:cs="TH Sarabun New" w:hint="cs"/>
          <w:i/>
          <w:iCs/>
          <w:sz w:val="36"/>
          <w:szCs w:val="36"/>
          <w:cs/>
        </w:rPr>
        <w:t>(ใช้ระยะเวลาในการเดินทางประมาณ 2 ชั่วโมง)</w:t>
      </w:r>
    </w:p>
    <w:p w14:paraId="7A38E417" w14:textId="33FCDB06" w:rsidR="00F71AB9" w:rsidRPr="00855B0E" w:rsidRDefault="00F71AB9" w:rsidP="0084023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Pr="00F967A5">
        <w:rPr>
          <w:rFonts w:ascii="TH Sarabun New" w:hAnsi="TH Sarabun New" w:cs="TH Sarabun New" w:hint="cs"/>
          <w:b/>
          <w:bCs/>
          <w:color w:val="0B769F" w:themeColor="accent4" w:themeShade="BF"/>
          <w:sz w:val="36"/>
          <w:szCs w:val="36"/>
          <w:cs/>
        </w:rPr>
        <w:t>อาหารพื้นเมือง</w:t>
      </w:r>
    </w:p>
    <w:p w14:paraId="784DFD5F" w14:textId="35F7E870" w:rsidR="00CF0DD4" w:rsidRDefault="00F71AB9" w:rsidP="00920D94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20D94" w:rsidRPr="00920D94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="00920D94" w:rsidRPr="00920D9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ร้านชา</w:t>
      </w:r>
      <w:r w:rsidR="00920D94" w:rsidRPr="00920D94">
        <w:rPr>
          <w:rFonts w:ascii="TH Sarabun New" w:hAnsi="TH Sarabun New" w:cs="TH Sarabun New"/>
          <w:color w:val="C00000"/>
          <w:sz w:val="36"/>
          <w:szCs w:val="36"/>
          <w:cs/>
        </w:rPr>
        <w:t xml:space="preserve"> </w:t>
      </w:r>
      <w:r w:rsidR="00920D94" w:rsidRPr="00920D94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สัมผัสเสน่ห์วัฒนธรรมการดื่มชาของชาวจีน เรียนรู้เรื่องราวของชาและวิธีการชงที่ช่วยเผยกลิ่นหอมและรสชาติอันเป็นเอกลักษณ์ พร้อมเลือกชมและเลือกซื้อชาหลากหลายชนิดสำหรับดื่มเองหรือเป็นของฝากตามอัธยาศัย</w:t>
      </w:r>
    </w:p>
    <w:p w14:paraId="4DC493C8" w14:textId="3EFC8383" w:rsidR="00F71AB9" w:rsidRPr="00425418" w:rsidRDefault="00B154D8" w:rsidP="00053E4A">
      <w:pPr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Pr="00B154D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ล่องเรือ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D42AB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ทะเลสาบซีหู (</w:t>
      </w:r>
      <w:r w:rsidRPr="00D42AB0">
        <w:rPr>
          <w:rFonts w:ascii="TH Sarabun New" w:hAnsi="TH Sarabun New" w:cs="TH Sarabun New"/>
          <w:b/>
          <w:bCs/>
          <w:color w:val="0000FF"/>
          <w:sz w:val="36"/>
          <w:szCs w:val="36"/>
        </w:rPr>
        <w:t>West Lake</w:t>
      </w:r>
      <w:r w:rsidRPr="00D42AB0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D42AB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D42AB0">
        <w:rPr>
          <w:rFonts w:ascii="TH Sarabun New" w:hAnsi="TH Sarabun New" w:cs="TH Sarabun New"/>
          <w:sz w:val="36"/>
          <w:szCs w:val="36"/>
          <w:cs/>
        </w:rPr>
        <w:t>แลนด์มาร์กแห่งเมืองหางโจวที่งดงามราวภาพวาด ซึ่งกวีจีนเปรียบความงามกับ “ไซซี” หนึ่งในสี่หญิงงามแห่งแผ่นดินจีน ไม่ว่าจะแต่งหน้าอ่อนหรือเข้มก็งดงามเสมอ เช่นเดียวกับซีหูที่มีเสน่ห์แตกต่างกันในทุกฤดูกาล ดั่งคำกล่าวว่า “ไซซีสวยทุกอิริยาบถ ซีหูสวยทุกฤดูกาล” นำท่านล่องเรือชมทัศนียภาพของทะเลสาบ ดื่มด่ำกับสายน้ำกว้างไกล ขุนเขาที่ทอดตัวเป็นฉากหลัง และแนวต้นหลิวที่พลิ้วไหวตามสายลม พร้อมเก็บภาพความประทับใจจากมุมมองกลางทะเลสาบ ท่ามกลางบรรยากาศสงบและโรแมนติก ราวกับได้ล่องอยู่ในภาพวาดจีนที่ชวนให้ตกหลุมรักหางโจว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โดยไม่รู้ตัว </w:t>
      </w:r>
      <w:r w:rsidRPr="00220FB5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(รวมค่าล่องเรือ)</w:t>
      </w:r>
    </w:p>
    <w:p w14:paraId="13EF7026" w14:textId="16E81EE1" w:rsidR="005F1163" w:rsidRDefault="00FA6B1F" w:rsidP="00C62E4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lastRenderedPageBreak/>
        <w:drawing>
          <wp:inline distT="0" distB="0" distL="0" distR="0" wp14:anchorId="61F5600C" wp14:editId="580F50A9">
            <wp:extent cx="7052310" cy="4701540"/>
            <wp:effectExtent l="0" t="0" r="0" b="3810"/>
            <wp:docPr id="14333498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49816" name="Picture 143334981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B7464" w14:textId="1B70553B" w:rsidR="00840234" w:rsidRDefault="00194371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จากนั้นนำท่านเดินทางสู่</w:t>
      </w:r>
      <w:r w:rsidRPr="00281FB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281FB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ถนนโบราณเหอฟางเจีย (</w:t>
      </w:r>
      <w:proofErr w:type="spellStart"/>
      <w:r w:rsidRPr="00281FB6">
        <w:rPr>
          <w:rFonts w:ascii="TH Sarabun New" w:hAnsi="TH Sarabun New" w:cs="TH Sarabun New"/>
          <w:b/>
          <w:bCs/>
          <w:color w:val="0000FF"/>
          <w:sz w:val="36"/>
          <w:szCs w:val="36"/>
        </w:rPr>
        <w:t>Hefang</w:t>
      </w:r>
      <w:proofErr w:type="spellEnd"/>
      <w:r w:rsidRPr="00281FB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Old </w:t>
      </w:r>
      <w:r w:rsidRPr="00281FB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Street) </w:t>
      </w:r>
      <w:r w:rsidRPr="00281FB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ส่วนหนึ่งของย่านประวัติศาสตร์ “ชิงเหอฟาง” ย่านการค้าเก่าแก่ที่บอกเล่าเสน่ห์ของเมืองหางโจวจากอดีตสู่ปัจจุบัน โดดเด่นด้วยอาคารไม้สไตล์จีน หลังคากระเบื้อง และป้ายร้านค้าแบบโบราณที่ให้บรรยากาศราวกับย้อนเวลา เพลิดเพลินกับร้านค้าสองฝั่งถนน ทั้งงานหัตถกรรม พัดจีน พู่กัน และของที่ระลึก พร้อมเลือกชิมขนมพื้นเมืองและอาหารท้องถิ่นหลากหลาย ให้ท่าน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ได้</w:t>
      </w:r>
      <w:r w:rsidRPr="00281FB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เดินเล่น เก็บภาพมุมสวย และสัมผัสสีสันของวิถีชีวิตหางโจวท่ามกลางบรรยากาศคึกคักที่เปี่ยมด้วยเสน่ห์</w:t>
      </w:r>
    </w:p>
    <w:p w14:paraId="319C1E95" w14:textId="0976FCD3" w:rsidR="00194371" w:rsidRDefault="00194371" w:rsidP="00194371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อิสระอาหาร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ตาม</w:t>
      </w:r>
      <w:r w:rsidRPr="00194371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อัธยาศัย ณ </w:t>
      </w:r>
      <w:r w:rsidRPr="00194371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ถนนโบราณเหอฝางเจีย</w:t>
      </w:r>
    </w:p>
    <w:p w14:paraId="27D58744" w14:textId="77777777" w:rsidR="00053E4A" w:rsidRDefault="00053E4A" w:rsidP="00194371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00F276D2" w14:textId="77777777" w:rsidR="00053E4A" w:rsidRDefault="00053E4A" w:rsidP="00194371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20DAE6F7" w14:textId="77777777" w:rsidR="00053E4A" w:rsidRPr="00194371" w:rsidRDefault="00053E4A" w:rsidP="00194371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6445826B" w14:textId="1E69A96F" w:rsidR="00194371" w:rsidRDefault="00194371" w:rsidP="00194371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5695C956" wp14:editId="7C45B50D">
            <wp:extent cx="6770216" cy="3810000"/>
            <wp:effectExtent l="0" t="0" r="0" b="0"/>
            <wp:docPr id="83825791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257915" name="Picture 83825791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0120" cy="381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DF9B8" w14:textId="5E964879" w:rsidR="00840234" w:rsidRPr="00FA6B1F" w:rsidRDefault="00194371" w:rsidP="00FA6B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19437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นำท่านอิสระช้อปปิ้ง ณ </w:t>
      </w:r>
      <w:r w:rsidRPr="00194371">
        <w:rPr>
          <w:rFonts w:ascii="TH Sarabun New" w:hAnsi="TH Sarabun New" w:cs="TH Sarabun New"/>
          <w:b/>
          <w:bCs/>
          <w:color w:val="0000FF"/>
          <w:sz w:val="36"/>
          <w:szCs w:val="36"/>
        </w:rPr>
        <w:t>Hangzhou Outlet</w:t>
      </w:r>
      <w:r w:rsidRPr="00194371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19437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เพลิดเพลินกับการเลือกชมสินค้า ทั้งเสื้อผ้า รองเท้า กระเป๋า และเครื่องประดับ ให้ท่านเลือกเติมสไตล์ในแบบที่ชื่นชอบ หรือมองหาของฝากสำหรับคนพิเศษ พร้อมเดินเล่นและพักผ่อนตามอัธยาศัย ก่อนเดินทางสู่สนามบิน</w:t>
      </w:r>
    </w:p>
    <w:p w14:paraId="2BB0FF00" w14:textId="2AFEAEC1" w:rsidR="00840234" w:rsidRDefault="0020300B" w:rsidP="0020300B">
      <w:pPr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194371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20300B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ท่าอากาศยานนานาชาติหางโจวเซียวซาน </w:t>
      </w:r>
      <w:r w:rsidR="00194371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ประเทศจีน</w:t>
      </w:r>
      <w:r w:rsidR="00194371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194371"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="00194371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74E680F1" w14:textId="67A52C21" w:rsidR="0002476E" w:rsidRDefault="0020300B" w:rsidP="00CF0DD4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2</w:t>
      </w:r>
      <w:r w:rsidR="00CF0DD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3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.0</w:t>
      </w:r>
      <w:r w:rsidR="00CF0DD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VIETJAT AIR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VZ35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37</w:t>
      </w:r>
      <w:r w:rsidRPr="00720743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720743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72074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3A8E8DBD" w14:textId="77777777" w:rsidR="00CF0DD4" w:rsidRPr="00CF0DD4" w:rsidRDefault="00CF0DD4" w:rsidP="00CF0DD4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</w:p>
    <w:p w14:paraId="3EB17EC4" w14:textId="7148F98F" w:rsidR="00840234" w:rsidRDefault="00840234" w:rsidP="00053E4A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9826"/>
        </w:rPr>
      </w:pPr>
      <w:r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ab/>
        <w:t>วันที่</w:t>
      </w:r>
      <w:r w:rsidR="00611619" w:rsidRPr="00FA6B1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>ห้า</w:t>
      </w:r>
      <w:r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  <w:lang w:val="en-GB"/>
        </w:rPr>
        <w:t xml:space="preserve">    </w:t>
      </w:r>
      <w:r w:rsidRPr="00FA6B1F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5C121A"/>
          <w:cs/>
        </w:rPr>
        <w:tab/>
      </w:r>
      <w:r w:rsidR="0020300B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ท่าอากาศยานสุวรรณภูมิ</w:t>
      </w:r>
      <w:r w:rsidR="0020300B" w:rsidRPr="00053E4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 xml:space="preserve"> </w:t>
      </w:r>
      <w:r w:rsidR="0020300B" w:rsidRPr="00FA6B1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C121A"/>
          <w:cs/>
        </w:rPr>
        <w:t>ประเทศไทย</w:t>
      </w:r>
    </w:p>
    <w:p w14:paraId="03B5D53E" w14:textId="77777777" w:rsidR="00840234" w:rsidRPr="00176584" w:rsidRDefault="00840234" w:rsidP="00FA6B1F">
      <w:pPr>
        <w:shd w:val="clear" w:color="auto" w:fill="5C121A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2F54"/>
        </w:rPr>
      </w:pPr>
    </w:p>
    <w:p w14:paraId="03676911" w14:textId="14BD67DB" w:rsidR="00AC1BB2" w:rsidRPr="003A4D19" w:rsidRDefault="0020300B" w:rsidP="00CF0DD4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</w:t>
      </w:r>
      <w:r w:rsidR="00CF0DD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.</w:t>
      </w:r>
      <w:r w:rsidR="00CF0DD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35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4CE71B1F" w14:textId="2FE41F8A" w:rsidR="009A46AC" w:rsidRPr="00101116" w:rsidRDefault="005C27FF" w:rsidP="005C27FF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PSK" w:eastAsia="Calibri" w:hAnsi="TH SarabunPSK" w:cs="TH SarabunPSK"/>
          <w:noProof/>
          <w:sz w:val="32"/>
          <w:szCs w:val="32"/>
          <w:lang w:eastAsia="en-US"/>
        </w:rPr>
        <w:lastRenderedPageBreak/>
        <w:drawing>
          <wp:anchor distT="0" distB="0" distL="114300" distR="114300" simplePos="0" relativeHeight="251685888" behindDoc="0" locked="0" layoutInCell="1" allowOverlap="1" wp14:anchorId="5D9AC50D" wp14:editId="3AA39DE1">
            <wp:simplePos x="0" y="0"/>
            <wp:positionH relativeFrom="margin">
              <wp:align>right</wp:align>
            </wp:positionH>
            <wp:positionV relativeFrom="page">
              <wp:posOffset>191135</wp:posOffset>
            </wp:positionV>
            <wp:extent cx="7059600" cy="8060400"/>
            <wp:effectExtent l="0" t="0" r="8255" b="0"/>
            <wp:wrapNone/>
            <wp:docPr id="2" name="รูปภาพ 2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A screenshot of a cell phone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96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797ED70F">
            <wp:simplePos x="0" y="0"/>
            <wp:positionH relativeFrom="margin">
              <wp:align>right</wp:align>
            </wp:positionH>
            <wp:positionV relativeFrom="margin">
              <wp:posOffset>10795</wp:posOffset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3CCA7" w14:textId="77777777" w:rsidR="0082529B" w:rsidRDefault="0082529B" w:rsidP="00665760">
      <w:pPr>
        <w:spacing w:after="0" w:line="240" w:lineRule="auto"/>
      </w:pPr>
      <w:r>
        <w:separator/>
      </w:r>
    </w:p>
  </w:endnote>
  <w:endnote w:type="continuationSeparator" w:id="0">
    <w:p w14:paraId="7FD6F906" w14:textId="77777777" w:rsidR="0082529B" w:rsidRDefault="0082529B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A80E1" w14:textId="77777777" w:rsidR="0082529B" w:rsidRDefault="0082529B" w:rsidP="00665760">
      <w:pPr>
        <w:spacing w:after="0" w:line="240" w:lineRule="auto"/>
      </w:pPr>
      <w:r>
        <w:separator/>
      </w:r>
    </w:p>
  </w:footnote>
  <w:footnote w:type="continuationSeparator" w:id="0">
    <w:p w14:paraId="2059B230" w14:textId="77777777" w:rsidR="0082529B" w:rsidRDefault="0082529B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75B68B8"/>
    <w:multiLevelType w:val="hybridMultilevel"/>
    <w:tmpl w:val="4FC00D9A"/>
    <w:lvl w:ilvl="0" w:tplc="04090007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05D442D"/>
    <w:multiLevelType w:val="hybridMultilevel"/>
    <w:tmpl w:val="8F1A3BCC"/>
    <w:lvl w:ilvl="0" w:tplc="04090007">
      <w:start w:val="1"/>
      <w:numFmt w:val="bullet"/>
      <w:lvlText w:val=""/>
      <w:lvlPicBulletId w:val="0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2FE65973"/>
    <w:multiLevelType w:val="hybridMultilevel"/>
    <w:tmpl w:val="C46AA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70012"/>
    <w:multiLevelType w:val="hybridMultilevel"/>
    <w:tmpl w:val="C53AD822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AB95119"/>
    <w:multiLevelType w:val="hybridMultilevel"/>
    <w:tmpl w:val="19ECD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D12D7"/>
    <w:multiLevelType w:val="hybridMultilevel"/>
    <w:tmpl w:val="A274C320"/>
    <w:lvl w:ilvl="0" w:tplc="A8045212">
      <w:start w:val="1"/>
      <w:numFmt w:val="bullet"/>
      <w:lvlText w:val=""/>
      <w:lvlJc w:val="left"/>
      <w:pPr>
        <w:ind w:left="2145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9" w15:restartNumberingAfterBreak="0">
    <w:nsid w:val="509474EF"/>
    <w:multiLevelType w:val="hybridMultilevel"/>
    <w:tmpl w:val="3A9CF3FC"/>
    <w:lvl w:ilvl="0" w:tplc="A8045212">
      <w:start w:val="1"/>
      <w:numFmt w:val="bullet"/>
      <w:lvlText w:val=""/>
      <w:lvlJc w:val="left"/>
      <w:pPr>
        <w:ind w:left="2143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0" w15:restartNumberingAfterBreak="0">
    <w:nsid w:val="57C4315C"/>
    <w:multiLevelType w:val="hybridMultilevel"/>
    <w:tmpl w:val="7FE86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2B454B"/>
    <w:multiLevelType w:val="hybridMultilevel"/>
    <w:tmpl w:val="D8EC6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6961F9"/>
    <w:multiLevelType w:val="hybridMultilevel"/>
    <w:tmpl w:val="01AEC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C2C40"/>
    <w:multiLevelType w:val="hybridMultilevel"/>
    <w:tmpl w:val="8CCE2DD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7106485"/>
    <w:multiLevelType w:val="hybridMultilevel"/>
    <w:tmpl w:val="F1E48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112616">
    <w:abstractNumId w:val="2"/>
  </w:num>
  <w:num w:numId="2" w16cid:durableId="1130512416">
    <w:abstractNumId w:val="3"/>
  </w:num>
  <w:num w:numId="3" w16cid:durableId="1035426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9394213">
    <w:abstractNumId w:val="1"/>
  </w:num>
  <w:num w:numId="5" w16cid:durableId="2140805939">
    <w:abstractNumId w:val="4"/>
  </w:num>
  <w:num w:numId="6" w16cid:durableId="1094744047">
    <w:abstractNumId w:val="13"/>
  </w:num>
  <w:num w:numId="7" w16cid:durableId="777143984">
    <w:abstractNumId w:val="0"/>
  </w:num>
  <w:num w:numId="8" w16cid:durableId="2038698459">
    <w:abstractNumId w:val="6"/>
  </w:num>
  <w:num w:numId="9" w16cid:durableId="1766999329">
    <w:abstractNumId w:val="8"/>
  </w:num>
  <w:num w:numId="10" w16cid:durableId="232785445">
    <w:abstractNumId w:val="14"/>
  </w:num>
  <w:num w:numId="11" w16cid:durableId="1776829699">
    <w:abstractNumId w:val="9"/>
  </w:num>
  <w:num w:numId="12" w16cid:durableId="1312557832">
    <w:abstractNumId w:val="11"/>
  </w:num>
  <w:num w:numId="13" w16cid:durableId="1561361436">
    <w:abstractNumId w:val="12"/>
  </w:num>
  <w:num w:numId="14" w16cid:durableId="1307663774">
    <w:abstractNumId w:val="10"/>
  </w:num>
  <w:num w:numId="15" w16cid:durableId="557591524">
    <w:abstractNumId w:val="7"/>
  </w:num>
  <w:num w:numId="16" w16cid:durableId="17106426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efcfc,#fcf6f6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06F30"/>
    <w:rsid w:val="00010A0F"/>
    <w:rsid w:val="00013194"/>
    <w:rsid w:val="00014226"/>
    <w:rsid w:val="0001639D"/>
    <w:rsid w:val="000217E1"/>
    <w:rsid w:val="00021A1A"/>
    <w:rsid w:val="00022522"/>
    <w:rsid w:val="0002476E"/>
    <w:rsid w:val="0002496E"/>
    <w:rsid w:val="00024B22"/>
    <w:rsid w:val="0002600B"/>
    <w:rsid w:val="000274B4"/>
    <w:rsid w:val="00030E61"/>
    <w:rsid w:val="00032040"/>
    <w:rsid w:val="0003519E"/>
    <w:rsid w:val="00035627"/>
    <w:rsid w:val="00041AA1"/>
    <w:rsid w:val="000511DB"/>
    <w:rsid w:val="00053E4A"/>
    <w:rsid w:val="000544D6"/>
    <w:rsid w:val="00065FA4"/>
    <w:rsid w:val="000709B0"/>
    <w:rsid w:val="00077FDB"/>
    <w:rsid w:val="00081E80"/>
    <w:rsid w:val="000823E0"/>
    <w:rsid w:val="000825C9"/>
    <w:rsid w:val="00083EE9"/>
    <w:rsid w:val="00084C98"/>
    <w:rsid w:val="00091766"/>
    <w:rsid w:val="00093076"/>
    <w:rsid w:val="00094ABD"/>
    <w:rsid w:val="00095BD8"/>
    <w:rsid w:val="000979E6"/>
    <w:rsid w:val="00097C40"/>
    <w:rsid w:val="000A3520"/>
    <w:rsid w:val="000A5BEA"/>
    <w:rsid w:val="000B0859"/>
    <w:rsid w:val="000B0D43"/>
    <w:rsid w:val="000B2DA1"/>
    <w:rsid w:val="000B3B42"/>
    <w:rsid w:val="000C434B"/>
    <w:rsid w:val="000D2E64"/>
    <w:rsid w:val="000D460C"/>
    <w:rsid w:val="000E0A20"/>
    <w:rsid w:val="000E5B2F"/>
    <w:rsid w:val="000E740F"/>
    <w:rsid w:val="000F3ABC"/>
    <w:rsid w:val="000F5A7A"/>
    <w:rsid w:val="00101116"/>
    <w:rsid w:val="0010226B"/>
    <w:rsid w:val="00105ADD"/>
    <w:rsid w:val="00112A43"/>
    <w:rsid w:val="00113285"/>
    <w:rsid w:val="001132F2"/>
    <w:rsid w:val="00115BD1"/>
    <w:rsid w:val="00117D36"/>
    <w:rsid w:val="00120DBE"/>
    <w:rsid w:val="001211E7"/>
    <w:rsid w:val="00126E4B"/>
    <w:rsid w:val="00126F11"/>
    <w:rsid w:val="0013149F"/>
    <w:rsid w:val="001341B3"/>
    <w:rsid w:val="001346B6"/>
    <w:rsid w:val="0014034E"/>
    <w:rsid w:val="001408E2"/>
    <w:rsid w:val="00144068"/>
    <w:rsid w:val="00151579"/>
    <w:rsid w:val="00151E77"/>
    <w:rsid w:val="001547F7"/>
    <w:rsid w:val="00161A25"/>
    <w:rsid w:val="00163915"/>
    <w:rsid w:val="001660EF"/>
    <w:rsid w:val="001669EA"/>
    <w:rsid w:val="001720AE"/>
    <w:rsid w:val="001758AC"/>
    <w:rsid w:val="00176584"/>
    <w:rsid w:val="00183229"/>
    <w:rsid w:val="00186236"/>
    <w:rsid w:val="001866E6"/>
    <w:rsid w:val="00191BC9"/>
    <w:rsid w:val="00194371"/>
    <w:rsid w:val="001949A0"/>
    <w:rsid w:val="00195AE6"/>
    <w:rsid w:val="001A43E6"/>
    <w:rsid w:val="001A4AA5"/>
    <w:rsid w:val="001B2123"/>
    <w:rsid w:val="001B3285"/>
    <w:rsid w:val="001B5018"/>
    <w:rsid w:val="001B72B4"/>
    <w:rsid w:val="001C2C30"/>
    <w:rsid w:val="001C3D09"/>
    <w:rsid w:val="001C4F5E"/>
    <w:rsid w:val="001D5F34"/>
    <w:rsid w:val="001E1559"/>
    <w:rsid w:val="001E75B7"/>
    <w:rsid w:val="00200724"/>
    <w:rsid w:val="0020114D"/>
    <w:rsid w:val="0020300B"/>
    <w:rsid w:val="00204E51"/>
    <w:rsid w:val="0021146D"/>
    <w:rsid w:val="00212E18"/>
    <w:rsid w:val="0021706D"/>
    <w:rsid w:val="002171A9"/>
    <w:rsid w:val="00225489"/>
    <w:rsid w:val="00225937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2740"/>
    <w:rsid w:val="00297B78"/>
    <w:rsid w:val="002A47E1"/>
    <w:rsid w:val="002A71C3"/>
    <w:rsid w:val="002B09BE"/>
    <w:rsid w:val="002B5159"/>
    <w:rsid w:val="002B714C"/>
    <w:rsid w:val="002C4BD1"/>
    <w:rsid w:val="002C4E57"/>
    <w:rsid w:val="002D78B7"/>
    <w:rsid w:val="002E45C8"/>
    <w:rsid w:val="002E4603"/>
    <w:rsid w:val="002F7170"/>
    <w:rsid w:val="00300A21"/>
    <w:rsid w:val="003159D2"/>
    <w:rsid w:val="00317450"/>
    <w:rsid w:val="0032091F"/>
    <w:rsid w:val="003221DC"/>
    <w:rsid w:val="00323E65"/>
    <w:rsid w:val="00324AD9"/>
    <w:rsid w:val="00330BF5"/>
    <w:rsid w:val="003318E0"/>
    <w:rsid w:val="003356B2"/>
    <w:rsid w:val="00342718"/>
    <w:rsid w:val="00345B78"/>
    <w:rsid w:val="00346F42"/>
    <w:rsid w:val="00355397"/>
    <w:rsid w:val="0036615A"/>
    <w:rsid w:val="003705E6"/>
    <w:rsid w:val="00386174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03E1"/>
    <w:rsid w:val="003B2CBE"/>
    <w:rsid w:val="003B391C"/>
    <w:rsid w:val="003B6E6C"/>
    <w:rsid w:val="003B7BB5"/>
    <w:rsid w:val="003C3903"/>
    <w:rsid w:val="003C7BC6"/>
    <w:rsid w:val="003D1BF0"/>
    <w:rsid w:val="003D331E"/>
    <w:rsid w:val="003D4D37"/>
    <w:rsid w:val="003D74A0"/>
    <w:rsid w:val="003E271F"/>
    <w:rsid w:val="003E2B5B"/>
    <w:rsid w:val="003E7867"/>
    <w:rsid w:val="003F1FDC"/>
    <w:rsid w:val="004000CB"/>
    <w:rsid w:val="00403FC8"/>
    <w:rsid w:val="0040642C"/>
    <w:rsid w:val="004064C5"/>
    <w:rsid w:val="004074CD"/>
    <w:rsid w:val="00412382"/>
    <w:rsid w:val="00420F60"/>
    <w:rsid w:val="00424835"/>
    <w:rsid w:val="00424990"/>
    <w:rsid w:val="00440DDC"/>
    <w:rsid w:val="004447D0"/>
    <w:rsid w:val="00445762"/>
    <w:rsid w:val="004475F4"/>
    <w:rsid w:val="00450D5F"/>
    <w:rsid w:val="00453416"/>
    <w:rsid w:val="00454F6F"/>
    <w:rsid w:val="0045510C"/>
    <w:rsid w:val="00461CD9"/>
    <w:rsid w:val="00462EB6"/>
    <w:rsid w:val="004654F8"/>
    <w:rsid w:val="00470C81"/>
    <w:rsid w:val="00473041"/>
    <w:rsid w:val="00473CA5"/>
    <w:rsid w:val="00474EEF"/>
    <w:rsid w:val="00474F98"/>
    <w:rsid w:val="0048206D"/>
    <w:rsid w:val="004826FB"/>
    <w:rsid w:val="004838D1"/>
    <w:rsid w:val="0049112F"/>
    <w:rsid w:val="00493EFE"/>
    <w:rsid w:val="004A1F41"/>
    <w:rsid w:val="004B0D1F"/>
    <w:rsid w:val="004B215A"/>
    <w:rsid w:val="004B5F81"/>
    <w:rsid w:val="004B7F5A"/>
    <w:rsid w:val="004C28A7"/>
    <w:rsid w:val="004C4051"/>
    <w:rsid w:val="004D33B4"/>
    <w:rsid w:val="004D45EE"/>
    <w:rsid w:val="004D5225"/>
    <w:rsid w:val="004F09AD"/>
    <w:rsid w:val="004F4545"/>
    <w:rsid w:val="005047C4"/>
    <w:rsid w:val="00507439"/>
    <w:rsid w:val="00507BE8"/>
    <w:rsid w:val="00520A65"/>
    <w:rsid w:val="0052380B"/>
    <w:rsid w:val="00523E7C"/>
    <w:rsid w:val="00532D51"/>
    <w:rsid w:val="0053628C"/>
    <w:rsid w:val="0054059F"/>
    <w:rsid w:val="00543632"/>
    <w:rsid w:val="00546F26"/>
    <w:rsid w:val="005555C3"/>
    <w:rsid w:val="00556926"/>
    <w:rsid w:val="00561AFA"/>
    <w:rsid w:val="00561B9E"/>
    <w:rsid w:val="00565217"/>
    <w:rsid w:val="005663AE"/>
    <w:rsid w:val="00570025"/>
    <w:rsid w:val="0057003D"/>
    <w:rsid w:val="00575888"/>
    <w:rsid w:val="00577771"/>
    <w:rsid w:val="00577D1E"/>
    <w:rsid w:val="00585FDE"/>
    <w:rsid w:val="00590526"/>
    <w:rsid w:val="005930F8"/>
    <w:rsid w:val="00596F49"/>
    <w:rsid w:val="005A44B9"/>
    <w:rsid w:val="005A4553"/>
    <w:rsid w:val="005A4743"/>
    <w:rsid w:val="005B1D4E"/>
    <w:rsid w:val="005B3E64"/>
    <w:rsid w:val="005C056F"/>
    <w:rsid w:val="005C187D"/>
    <w:rsid w:val="005C1F45"/>
    <w:rsid w:val="005C27FF"/>
    <w:rsid w:val="005C3812"/>
    <w:rsid w:val="005D0F7C"/>
    <w:rsid w:val="005D7559"/>
    <w:rsid w:val="005E27E0"/>
    <w:rsid w:val="005E2C04"/>
    <w:rsid w:val="005E4F93"/>
    <w:rsid w:val="005F1163"/>
    <w:rsid w:val="006018CB"/>
    <w:rsid w:val="00611619"/>
    <w:rsid w:val="00612DB9"/>
    <w:rsid w:val="00614719"/>
    <w:rsid w:val="00615501"/>
    <w:rsid w:val="00617AF6"/>
    <w:rsid w:val="00617EDB"/>
    <w:rsid w:val="0062145C"/>
    <w:rsid w:val="00625EF1"/>
    <w:rsid w:val="00631F3D"/>
    <w:rsid w:val="00632D3E"/>
    <w:rsid w:val="00635267"/>
    <w:rsid w:val="0063755B"/>
    <w:rsid w:val="0064236A"/>
    <w:rsid w:val="00642D24"/>
    <w:rsid w:val="00643314"/>
    <w:rsid w:val="006514F0"/>
    <w:rsid w:val="0065165D"/>
    <w:rsid w:val="0066011C"/>
    <w:rsid w:val="00660BAF"/>
    <w:rsid w:val="00665760"/>
    <w:rsid w:val="00665F2D"/>
    <w:rsid w:val="00677B2F"/>
    <w:rsid w:val="00680C3E"/>
    <w:rsid w:val="00682D25"/>
    <w:rsid w:val="00684A8F"/>
    <w:rsid w:val="00691778"/>
    <w:rsid w:val="0069205F"/>
    <w:rsid w:val="00692A75"/>
    <w:rsid w:val="00696B09"/>
    <w:rsid w:val="00696D16"/>
    <w:rsid w:val="00696FB7"/>
    <w:rsid w:val="006A1570"/>
    <w:rsid w:val="006A489F"/>
    <w:rsid w:val="006A74F6"/>
    <w:rsid w:val="006B14B6"/>
    <w:rsid w:val="006B38B6"/>
    <w:rsid w:val="006C0063"/>
    <w:rsid w:val="006C3F9C"/>
    <w:rsid w:val="006C4988"/>
    <w:rsid w:val="006C69C8"/>
    <w:rsid w:val="006D16B4"/>
    <w:rsid w:val="006E14BD"/>
    <w:rsid w:val="006E394D"/>
    <w:rsid w:val="006E6FAB"/>
    <w:rsid w:val="006F2EE1"/>
    <w:rsid w:val="006F4EDC"/>
    <w:rsid w:val="00701BE8"/>
    <w:rsid w:val="00703ACE"/>
    <w:rsid w:val="00704B09"/>
    <w:rsid w:val="007077FE"/>
    <w:rsid w:val="00713E82"/>
    <w:rsid w:val="00714D19"/>
    <w:rsid w:val="00716F37"/>
    <w:rsid w:val="00723CE4"/>
    <w:rsid w:val="0073156C"/>
    <w:rsid w:val="00733CC4"/>
    <w:rsid w:val="00733E7A"/>
    <w:rsid w:val="00740B41"/>
    <w:rsid w:val="00742387"/>
    <w:rsid w:val="00752FA6"/>
    <w:rsid w:val="007545E1"/>
    <w:rsid w:val="00755F7D"/>
    <w:rsid w:val="00756B40"/>
    <w:rsid w:val="00760E7F"/>
    <w:rsid w:val="00766C0F"/>
    <w:rsid w:val="00767253"/>
    <w:rsid w:val="0077372D"/>
    <w:rsid w:val="00773EC2"/>
    <w:rsid w:val="00774AC4"/>
    <w:rsid w:val="00775152"/>
    <w:rsid w:val="00777E6A"/>
    <w:rsid w:val="00782965"/>
    <w:rsid w:val="0078312F"/>
    <w:rsid w:val="007839CE"/>
    <w:rsid w:val="00784782"/>
    <w:rsid w:val="00792452"/>
    <w:rsid w:val="007A69F8"/>
    <w:rsid w:val="007B4CAD"/>
    <w:rsid w:val="007B5107"/>
    <w:rsid w:val="007C2703"/>
    <w:rsid w:val="007D06AB"/>
    <w:rsid w:val="007D45F6"/>
    <w:rsid w:val="007E18DA"/>
    <w:rsid w:val="007E20EF"/>
    <w:rsid w:val="007E3139"/>
    <w:rsid w:val="007E40EE"/>
    <w:rsid w:val="007E5C92"/>
    <w:rsid w:val="007E63E6"/>
    <w:rsid w:val="007F014F"/>
    <w:rsid w:val="007F0250"/>
    <w:rsid w:val="007F0A98"/>
    <w:rsid w:val="007F2124"/>
    <w:rsid w:val="007F382B"/>
    <w:rsid w:val="007F3FC8"/>
    <w:rsid w:val="007F70E6"/>
    <w:rsid w:val="00802C41"/>
    <w:rsid w:val="00804DC0"/>
    <w:rsid w:val="008144AB"/>
    <w:rsid w:val="00814692"/>
    <w:rsid w:val="008179BC"/>
    <w:rsid w:val="00817E9A"/>
    <w:rsid w:val="00820CD5"/>
    <w:rsid w:val="0082529B"/>
    <w:rsid w:val="008265D4"/>
    <w:rsid w:val="00830526"/>
    <w:rsid w:val="00840234"/>
    <w:rsid w:val="0084174E"/>
    <w:rsid w:val="008459D8"/>
    <w:rsid w:val="00847673"/>
    <w:rsid w:val="00854368"/>
    <w:rsid w:val="00854AE6"/>
    <w:rsid w:val="00855B0E"/>
    <w:rsid w:val="00862580"/>
    <w:rsid w:val="00864346"/>
    <w:rsid w:val="00864725"/>
    <w:rsid w:val="00867C20"/>
    <w:rsid w:val="00880B5C"/>
    <w:rsid w:val="008831AD"/>
    <w:rsid w:val="00891B1F"/>
    <w:rsid w:val="008951BA"/>
    <w:rsid w:val="008A3D8E"/>
    <w:rsid w:val="008B1784"/>
    <w:rsid w:val="008B1FB0"/>
    <w:rsid w:val="008B7149"/>
    <w:rsid w:val="008B76DE"/>
    <w:rsid w:val="008D1555"/>
    <w:rsid w:val="008D1C1E"/>
    <w:rsid w:val="008D1C3B"/>
    <w:rsid w:val="008D240A"/>
    <w:rsid w:val="008F0109"/>
    <w:rsid w:val="008F28C3"/>
    <w:rsid w:val="008F61C5"/>
    <w:rsid w:val="008F6E29"/>
    <w:rsid w:val="0090701A"/>
    <w:rsid w:val="00907B11"/>
    <w:rsid w:val="00911EC5"/>
    <w:rsid w:val="00913804"/>
    <w:rsid w:val="00913EF2"/>
    <w:rsid w:val="00915559"/>
    <w:rsid w:val="00915818"/>
    <w:rsid w:val="00915946"/>
    <w:rsid w:val="00920D94"/>
    <w:rsid w:val="009226B3"/>
    <w:rsid w:val="00923AB2"/>
    <w:rsid w:val="009368C2"/>
    <w:rsid w:val="00936DA6"/>
    <w:rsid w:val="009408A0"/>
    <w:rsid w:val="009438FF"/>
    <w:rsid w:val="00943D15"/>
    <w:rsid w:val="00945060"/>
    <w:rsid w:val="00952197"/>
    <w:rsid w:val="009540AA"/>
    <w:rsid w:val="00954FC7"/>
    <w:rsid w:val="00962AF0"/>
    <w:rsid w:val="00962C61"/>
    <w:rsid w:val="00971163"/>
    <w:rsid w:val="0097302A"/>
    <w:rsid w:val="00976C52"/>
    <w:rsid w:val="00976F7F"/>
    <w:rsid w:val="009832BE"/>
    <w:rsid w:val="009858FC"/>
    <w:rsid w:val="00985A5A"/>
    <w:rsid w:val="00985D97"/>
    <w:rsid w:val="00991958"/>
    <w:rsid w:val="00992C91"/>
    <w:rsid w:val="009951F3"/>
    <w:rsid w:val="0099557D"/>
    <w:rsid w:val="009959FA"/>
    <w:rsid w:val="009A23D0"/>
    <w:rsid w:val="009A2EDA"/>
    <w:rsid w:val="009A46AC"/>
    <w:rsid w:val="009A4E8A"/>
    <w:rsid w:val="009B47A7"/>
    <w:rsid w:val="009C23B1"/>
    <w:rsid w:val="009D2BEC"/>
    <w:rsid w:val="009D34C4"/>
    <w:rsid w:val="009D6EEF"/>
    <w:rsid w:val="009E3AC7"/>
    <w:rsid w:val="009E556A"/>
    <w:rsid w:val="009F059A"/>
    <w:rsid w:val="009F5453"/>
    <w:rsid w:val="009F57F4"/>
    <w:rsid w:val="009F57FD"/>
    <w:rsid w:val="00A000D6"/>
    <w:rsid w:val="00A07F77"/>
    <w:rsid w:val="00A126D3"/>
    <w:rsid w:val="00A24546"/>
    <w:rsid w:val="00A25D76"/>
    <w:rsid w:val="00A32856"/>
    <w:rsid w:val="00A349D8"/>
    <w:rsid w:val="00A36C8D"/>
    <w:rsid w:val="00A42363"/>
    <w:rsid w:val="00A47EFB"/>
    <w:rsid w:val="00A52112"/>
    <w:rsid w:val="00A525DC"/>
    <w:rsid w:val="00A53254"/>
    <w:rsid w:val="00A56E7F"/>
    <w:rsid w:val="00A64288"/>
    <w:rsid w:val="00A655AC"/>
    <w:rsid w:val="00A66906"/>
    <w:rsid w:val="00A6757A"/>
    <w:rsid w:val="00A70A04"/>
    <w:rsid w:val="00A761FC"/>
    <w:rsid w:val="00A77780"/>
    <w:rsid w:val="00A80AD4"/>
    <w:rsid w:val="00A81954"/>
    <w:rsid w:val="00A85AA2"/>
    <w:rsid w:val="00A940B4"/>
    <w:rsid w:val="00A94FAA"/>
    <w:rsid w:val="00A95176"/>
    <w:rsid w:val="00AA0177"/>
    <w:rsid w:val="00AA1A6F"/>
    <w:rsid w:val="00AA2B50"/>
    <w:rsid w:val="00AA731C"/>
    <w:rsid w:val="00AB1809"/>
    <w:rsid w:val="00AB3C5D"/>
    <w:rsid w:val="00AB5EE7"/>
    <w:rsid w:val="00AB6769"/>
    <w:rsid w:val="00AC006C"/>
    <w:rsid w:val="00AC14B9"/>
    <w:rsid w:val="00AC1BB2"/>
    <w:rsid w:val="00AC1C07"/>
    <w:rsid w:val="00AC5663"/>
    <w:rsid w:val="00AC56D2"/>
    <w:rsid w:val="00AD12C4"/>
    <w:rsid w:val="00AD4145"/>
    <w:rsid w:val="00AE2EF1"/>
    <w:rsid w:val="00AE6592"/>
    <w:rsid w:val="00AF4E5E"/>
    <w:rsid w:val="00B029CB"/>
    <w:rsid w:val="00B05770"/>
    <w:rsid w:val="00B154D8"/>
    <w:rsid w:val="00B15FA1"/>
    <w:rsid w:val="00B1694B"/>
    <w:rsid w:val="00B22679"/>
    <w:rsid w:val="00B25267"/>
    <w:rsid w:val="00B327C4"/>
    <w:rsid w:val="00B373D2"/>
    <w:rsid w:val="00B430AE"/>
    <w:rsid w:val="00B44A6E"/>
    <w:rsid w:val="00B47C81"/>
    <w:rsid w:val="00B47F51"/>
    <w:rsid w:val="00B505B3"/>
    <w:rsid w:val="00B57C97"/>
    <w:rsid w:val="00B602C0"/>
    <w:rsid w:val="00B6041C"/>
    <w:rsid w:val="00B6327C"/>
    <w:rsid w:val="00B75526"/>
    <w:rsid w:val="00B77D23"/>
    <w:rsid w:val="00B80A9A"/>
    <w:rsid w:val="00B80E45"/>
    <w:rsid w:val="00B81638"/>
    <w:rsid w:val="00B837E3"/>
    <w:rsid w:val="00B90010"/>
    <w:rsid w:val="00B90358"/>
    <w:rsid w:val="00B90A2F"/>
    <w:rsid w:val="00B93889"/>
    <w:rsid w:val="00B962CA"/>
    <w:rsid w:val="00BA0D46"/>
    <w:rsid w:val="00BA64C5"/>
    <w:rsid w:val="00BB73E4"/>
    <w:rsid w:val="00BC1A4B"/>
    <w:rsid w:val="00BC24E7"/>
    <w:rsid w:val="00BC2D22"/>
    <w:rsid w:val="00BC5429"/>
    <w:rsid w:val="00BC5C44"/>
    <w:rsid w:val="00BD090F"/>
    <w:rsid w:val="00BD38A3"/>
    <w:rsid w:val="00BD73BD"/>
    <w:rsid w:val="00BE0904"/>
    <w:rsid w:val="00BE44D7"/>
    <w:rsid w:val="00BE64F1"/>
    <w:rsid w:val="00BE7675"/>
    <w:rsid w:val="00BF1E4E"/>
    <w:rsid w:val="00BF2AF7"/>
    <w:rsid w:val="00C00443"/>
    <w:rsid w:val="00C007C5"/>
    <w:rsid w:val="00C033E9"/>
    <w:rsid w:val="00C0688D"/>
    <w:rsid w:val="00C10C95"/>
    <w:rsid w:val="00C10DFF"/>
    <w:rsid w:val="00C17110"/>
    <w:rsid w:val="00C265F7"/>
    <w:rsid w:val="00C5141F"/>
    <w:rsid w:val="00C548DF"/>
    <w:rsid w:val="00C5561C"/>
    <w:rsid w:val="00C60687"/>
    <w:rsid w:val="00C62037"/>
    <w:rsid w:val="00C62E4A"/>
    <w:rsid w:val="00C64E74"/>
    <w:rsid w:val="00C70E09"/>
    <w:rsid w:val="00C72D0F"/>
    <w:rsid w:val="00C7372F"/>
    <w:rsid w:val="00C77384"/>
    <w:rsid w:val="00C777AB"/>
    <w:rsid w:val="00C83FB4"/>
    <w:rsid w:val="00CA0E22"/>
    <w:rsid w:val="00CA3BE5"/>
    <w:rsid w:val="00CA60E5"/>
    <w:rsid w:val="00CA6875"/>
    <w:rsid w:val="00CB0489"/>
    <w:rsid w:val="00CB08B4"/>
    <w:rsid w:val="00CB11F5"/>
    <w:rsid w:val="00CB7F24"/>
    <w:rsid w:val="00CD096F"/>
    <w:rsid w:val="00CE1BF1"/>
    <w:rsid w:val="00CE3653"/>
    <w:rsid w:val="00CE4AA7"/>
    <w:rsid w:val="00CE5E81"/>
    <w:rsid w:val="00CF0DD4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156FC"/>
    <w:rsid w:val="00D21C59"/>
    <w:rsid w:val="00D30500"/>
    <w:rsid w:val="00D3112D"/>
    <w:rsid w:val="00D442E2"/>
    <w:rsid w:val="00D46A01"/>
    <w:rsid w:val="00D46A4E"/>
    <w:rsid w:val="00D5653A"/>
    <w:rsid w:val="00D66E97"/>
    <w:rsid w:val="00D67324"/>
    <w:rsid w:val="00D713F9"/>
    <w:rsid w:val="00D71DC6"/>
    <w:rsid w:val="00D737D8"/>
    <w:rsid w:val="00D747BC"/>
    <w:rsid w:val="00D75DFA"/>
    <w:rsid w:val="00D767D3"/>
    <w:rsid w:val="00D777E5"/>
    <w:rsid w:val="00D90CBB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C18D5"/>
    <w:rsid w:val="00DC6112"/>
    <w:rsid w:val="00DC779D"/>
    <w:rsid w:val="00DD25AF"/>
    <w:rsid w:val="00DE3538"/>
    <w:rsid w:val="00DE3B25"/>
    <w:rsid w:val="00DE64DA"/>
    <w:rsid w:val="00DE7782"/>
    <w:rsid w:val="00DF6707"/>
    <w:rsid w:val="00E005F7"/>
    <w:rsid w:val="00E00A1F"/>
    <w:rsid w:val="00E01EF1"/>
    <w:rsid w:val="00E036DF"/>
    <w:rsid w:val="00E12D49"/>
    <w:rsid w:val="00E213E4"/>
    <w:rsid w:val="00E21BDC"/>
    <w:rsid w:val="00E21CB0"/>
    <w:rsid w:val="00E21F45"/>
    <w:rsid w:val="00E26F3B"/>
    <w:rsid w:val="00E318B7"/>
    <w:rsid w:val="00E4390D"/>
    <w:rsid w:val="00E52428"/>
    <w:rsid w:val="00E53563"/>
    <w:rsid w:val="00E539A5"/>
    <w:rsid w:val="00E5583B"/>
    <w:rsid w:val="00E57645"/>
    <w:rsid w:val="00E70029"/>
    <w:rsid w:val="00E71DEE"/>
    <w:rsid w:val="00E723D7"/>
    <w:rsid w:val="00E73873"/>
    <w:rsid w:val="00E739AD"/>
    <w:rsid w:val="00E754FC"/>
    <w:rsid w:val="00E808F5"/>
    <w:rsid w:val="00E80C5C"/>
    <w:rsid w:val="00E82DF6"/>
    <w:rsid w:val="00E873DC"/>
    <w:rsid w:val="00E94053"/>
    <w:rsid w:val="00E94E96"/>
    <w:rsid w:val="00EA0FAA"/>
    <w:rsid w:val="00EB0BF2"/>
    <w:rsid w:val="00EB0C10"/>
    <w:rsid w:val="00EB321C"/>
    <w:rsid w:val="00EB40A1"/>
    <w:rsid w:val="00EB5F91"/>
    <w:rsid w:val="00EB7A92"/>
    <w:rsid w:val="00EC139A"/>
    <w:rsid w:val="00EC62D7"/>
    <w:rsid w:val="00EC6776"/>
    <w:rsid w:val="00EC77F8"/>
    <w:rsid w:val="00ED7E08"/>
    <w:rsid w:val="00EE3D47"/>
    <w:rsid w:val="00EF070E"/>
    <w:rsid w:val="00EF56BD"/>
    <w:rsid w:val="00EF71C6"/>
    <w:rsid w:val="00F043B9"/>
    <w:rsid w:val="00F0781F"/>
    <w:rsid w:val="00F12C24"/>
    <w:rsid w:val="00F2150D"/>
    <w:rsid w:val="00F223D8"/>
    <w:rsid w:val="00F31616"/>
    <w:rsid w:val="00F3171F"/>
    <w:rsid w:val="00F33D91"/>
    <w:rsid w:val="00F35D0E"/>
    <w:rsid w:val="00F44BD7"/>
    <w:rsid w:val="00F52FD5"/>
    <w:rsid w:val="00F60B66"/>
    <w:rsid w:val="00F67EAB"/>
    <w:rsid w:val="00F7048A"/>
    <w:rsid w:val="00F71AB9"/>
    <w:rsid w:val="00F72FB0"/>
    <w:rsid w:val="00F87B2E"/>
    <w:rsid w:val="00F911B2"/>
    <w:rsid w:val="00F936D4"/>
    <w:rsid w:val="00F967A5"/>
    <w:rsid w:val="00FA28FC"/>
    <w:rsid w:val="00FA33F6"/>
    <w:rsid w:val="00FA6B1F"/>
    <w:rsid w:val="00FA7851"/>
    <w:rsid w:val="00FB0167"/>
    <w:rsid w:val="00FC3C98"/>
    <w:rsid w:val="00FC4370"/>
    <w:rsid w:val="00FC4FFB"/>
    <w:rsid w:val="00FD0112"/>
    <w:rsid w:val="00FD6DC8"/>
    <w:rsid w:val="00FD6DF0"/>
    <w:rsid w:val="00FE2E50"/>
    <w:rsid w:val="00FE4755"/>
    <w:rsid w:val="00FE4A69"/>
    <w:rsid w:val="00FE5875"/>
    <w:rsid w:val="00FF1951"/>
    <w:rsid w:val="00FF2A1C"/>
    <w:rsid w:val="00FF643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efcfc,#fcf6f6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g"/><Relationship Id="rId10" Type="http://schemas.openxmlformats.org/officeDocument/2006/relationships/image" Target="media/image4.png"/><Relationship Id="rId19" Type="http://schemas.openxmlformats.org/officeDocument/2006/relationships/image" Target="media/image13.jp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5843</TotalTime>
  <Pages>25</Pages>
  <Words>2342</Words>
  <Characters>13352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228</cp:revision>
  <cp:lastPrinted>2026-11-02T13:05:00Z</cp:lastPrinted>
  <dcterms:created xsi:type="dcterms:W3CDTF">2025-07-07T10:00:00Z</dcterms:created>
  <dcterms:modified xsi:type="dcterms:W3CDTF">2026-11-03T06:42:00Z</dcterms:modified>
</cp:coreProperties>
</file>