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14FACEC4" w:rsidR="005402A1" w:rsidRPr="00391941" w:rsidRDefault="00613FF9" w:rsidP="008C0FB1">
      <w:pPr>
        <w:shd w:val="clear" w:color="auto" w:fill="F46E00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39194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391941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ตู </w:t>
      </w:r>
      <w:r w:rsidR="00D81ACA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เขา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สี่ดรุณี </w:t>
      </w:r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ปี้เผ</w:t>
      </w:r>
      <w:proofErr w:type="spellStart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โกว </w:t>
      </w:r>
      <w:proofErr w:type="spellStart"/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จิ่ว</w:t>
      </w:r>
      <w:proofErr w:type="spellEnd"/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จ้ายโกว</w:t>
      </w:r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Ethereal</w:t>
      </w:r>
      <w:r w:rsidR="009D0135" w:rsidRPr="00391941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 xml:space="preserve"> !!</w:t>
      </w:r>
      <w:r w:rsidR="009256C9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</w:rPr>
        <w:t xml:space="preserve"> (</w:t>
      </w:r>
      <w:r w:rsidR="009256C9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นั่งรถไฟความเร็วสูง)</w:t>
      </w:r>
    </w:p>
    <w:p w14:paraId="79A2C735" w14:textId="3A2B14AE" w:rsidR="00657C8E" w:rsidRPr="00391941" w:rsidRDefault="004074A6" w:rsidP="008C0FB1">
      <w:pPr>
        <w:shd w:val="clear" w:color="auto" w:fill="F46E00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กันยายน</w:t>
      </w:r>
      <w:r w:rsidR="0052024C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1D7F39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39194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738A94BC" w14:textId="379A8DE2" w:rsidR="004A0808" w:rsidRPr="00391941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0" w:name="_Hlk155453227"/>
      <w:r w:rsidRPr="00391941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17DAC717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CC4458" w14:textId="2D316461" w:rsidR="00EE345B" w:rsidRPr="00391941" w:rsidRDefault="00C453C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ได้ชื่อว่าเป็นสวรรค์บนดิน สถานที่ท่องเที่ยวระดับ </w:t>
      </w:r>
      <w:r w:rsidRPr="00391941">
        <w:rPr>
          <w:rFonts w:ascii="TH Sarabun New" w:hAnsi="TH Sarabun New" w:cs="TH Sarabun New"/>
          <w:sz w:val="36"/>
          <w:szCs w:val="36"/>
        </w:rPr>
        <w:t xml:space="preserve">5A </w:t>
      </w:r>
      <w:r w:rsidRPr="00391941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2AAD0672" w14:textId="2119F81F" w:rsidR="009D0135" w:rsidRPr="00391941" w:rsidRDefault="00C453CF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(หุบเขาซวงเฉียวโกว)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หรือภูเขา </w:t>
      </w:r>
      <w:r w:rsidRPr="00391941">
        <w:rPr>
          <w:rFonts w:ascii="TH Sarabun New" w:hAnsi="TH Sarabun New" w:cs="TH Sarabun New"/>
          <w:sz w:val="36"/>
          <w:szCs w:val="36"/>
        </w:rPr>
        <w:t xml:space="preserve">4 </w:t>
      </w:r>
      <w:r w:rsidRPr="00391941">
        <w:rPr>
          <w:rFonts w:ascii="TH Sarabun New" w:hAnsi="TH Sarabun New" w:cs="TH Sarabun New"/>
          <w:sz w:val="36"/>
          <w:szCs w:val="36"/>
          <w:cs/>
        </w:rPr>
        <w:t>พี่น้อง เทือกเขาแอล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ป์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แห่งแดนมังกร</w:t>
      </w:r>
    </w:p>
    <w:p w14:paraId="72B9F957" w14:textId="749456AE" w:rsidR="000357FB" w:rsidRPr="00391941" w:rsidRDefault="00784A7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3056" behindDoc="0" locked="0" layoutInCell="1" allowOverlap="1" wp14:anchorId="63C14090" wp14:editId="4D9078CE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6462395" cy="8005445"/>
            <wp:effectExtent l="0" t="0" r="0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737" cy="8006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12" w:tblpY="65"/>
        <w:tblW w:w="10620" w:type="dxa"/>
        <w:tblBorders>
          <w:top w:val="single" w:sz="24" w:space="0" w:color="FFECDD"/>
          <w:left w:val="single" w:sz="24" w:space="0" w:color="FFECDD"/>
          <w:bottom w:val="single" w:sz="24" w:space="0" w:color="FFECDD"/>
          <w:right w:val="single" w:sz="24" w:space="0" w:color="FFECDD"/>
          <w:insideH w:val="single" w:sz="24" w:space="0" w:color="FFECDD"/>
          <w:insideV w:val="single" w:sz="24" w:space="0" w:color="FFECDD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6066"/>
        <w:gridCol w:w="2268"/>
        <w:gridCol w:w="2276"/>
        <w:gridCol w:w="10"/>
      </w:tblGrid>
      <w:tr w:rsidR="00FC11A1" w:rsidRPr="00391941" w14:paraId="74207BE7" w14:textId="77777777" w:rsidTr="0092671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66" w:type="dxa"/>
            <w:shd w:val="clear" w:color="auto" w:fill="F46E00"/>
            <w:vAlign w:val="center"/>
          </w:tcPr>
          <w:p w14:paraId="5DAC397A" w14:textId="77777777" w:rsidR="00FC11A1" w:rsidRPr="00391941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2268" w:type="dxa"/>
            <w:shd w:val="clear" w:color="auto" w:fill="F46E00"/>
            <w:vAlign w:val="center"/>
          </w:tcPr>
          <w:p w14:paraId="4B2BB8CA" w14:textId="0156AB55" w:rsidR="00FC11A1" w:rsidRPr="00391941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="00926711" w:rsidRPr="0039194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</w:r>
            <w:r w:rsidRPr="0039194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</w:p>
        </w:tc>
        <w:tc>
          <w:tcPr>
            <w:tcW w:w="2276" w:type="dxa"/>
            <w:shd w:val="clear" w:color="auto" w:fill="F46E00"/>
            <w:vAlign w:val="center"/>
            <w:hideMark/>
          </w:tcPr>
          <w:p w14:paraId="675CF499" w14:textId="77777777" w:rsidR="00FC11A1" w:rsidRPr="00391941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FC11A1" w:rsidRPr="00391941" w14:paraId="3B6F549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29C942C" w14:textId="3DCB6089" w:rsidR="00FC11A1" w:rsidRPr="00391941" w:rsidRDefault="00FC11A1" w:rsidP="000E6FA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2B4E3DE4" w14:textId="29BA7682" w:rsidR="00FC11A1" w:rsidRPr="00391941" w:rsidRDefault="00CC3138" w:rsidP="000E6FA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</w:t>
            </w:r>
            <w:r w:rsidR="00FC11A1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73A927F8" w14:textId="5A03D38E" w:rsidR="00FC11A1" w:rsidRPr="00391941" w:rsidRDefault="00926711" w:rsidP="000E6FA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FC11A1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21342C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67ED867" w14:textId="3797D09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02 - 07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D4D5CEB" w14:textId="7BD18AC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BF28633" w14:textId="05DA12F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12903A5C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6779C788" w14:textId="1561DEB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03 - 08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8AE548C" w14:textId="450DE7F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02EE7F24" w14:textId="4E582BB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00E2457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F7D8C18" w14:textId="0F43569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04 - 09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511A8623" w14:textId="66B4DB2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0198DACA" w14:textId="79CDC7F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167E0442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95E8AB8" w14:textId="6DC7D04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05 - 10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58ECA43" w14:textId="48C9FAA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1F24642" w14:textId="12A8CCA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03EF12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0011CCB" w14:textId="244D81C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06 - 11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2B2E2E9E" w14:textId="087153F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5BF2018" w14:textId="6EC27AE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407AD09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7A1B3E7" w14:textId="5FE32F6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5A867CD" w14:textId="7569BB2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8A3016F" w14:textId="49886CD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1784010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B88B05E" w14:textId="482CC18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F0CF29D" w14:textId="2C6DE61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EC472E2" w14:textId="2014C7B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F8B3A07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7C8D17B" w14:textId="3FEA229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DB3FDB0" w14:textId="4F63F0E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D181285" w14:textId="00DBCCE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1FFDD72E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E7F2835" w14:textId="3869D16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5FFBA9E" w14:textId="2A5F466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EA73735" w14:textId="0F21062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FD03075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6C51C6C3" w14:textId="58F5214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02ED9800" w14:textId="65DE377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FECF06B" w14:textId="54025A8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4D5C6EF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0F7B271" w14:textId="65B0CEA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01747D4A" w14:textId="6F91C3D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CF74317" w14:textId="25D6244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1567D30B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DEE8094" w14:textId="5F37E64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1D5DA90" w14:textId="07AF034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42E75BE" w14:textId="736575F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2918C307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44CBD178" w14:textId="482C84C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2F5A3A9" w14:textId="01B269F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49451F3" w14:textId="53C6FDC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35485F4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613359BD" w14:textId="372A258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841677D" w14:textId="4642D13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02C01FA" w14:textId="522032B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5226BCD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2FEB53C" w14:textId="3FA52A0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8C6C715" w14:textId="2580D9A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CD067B1" w14:textId="1D8D263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48C6140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9F5E30A" w14:textId="6126F43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04ECDE94" w14:textId="0FBE96B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0E238AB1" w14:textId="499B6B2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5870298A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79333A27" w14:textId="53C1D70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8D89C4C" w14:textId="4DB1095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48F0C987" w14:textId="1F6D769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AE11764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14E879C" w14:textId="7C8D74B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DEB37E0" w14:textId="4663B0B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3CB574D" w14:textId="6A6087B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5A99B9DC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CC7954E" w14:textId="17B89A7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2EB3B906" w14:textId="254A404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FCDF0C0" w14:textId="1693AC6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C063D59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B5CEE63" w14:textId="201655B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8F48A80" w14:textId="6771D4D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87217C2" w14:textId="0EB8A62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78656E42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7E34E99" w14:textId="7FEDECF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22 - 27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640F88D" w14:textId="514EAE1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58C09EB" w14:textId="6E7F304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474C4E50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E60681F" w14:textId="3112B10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27E9010F" w14:textId="44EC116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0DA71CB" w14:textId="44F59FB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66D30D2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BC7CB35" w14:textId="1433E0B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กันยายน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5B31BD18" w14:textId="379BC76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E301A49" w14:textId="139CCF7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2E5D2AE6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6CE0D7A7" w14:textId="2BC7E1B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ตุลาคม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B06816A" w14:textId="68EB7FB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39FA3D6" w14:textId="14ED4E8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0D9E6E2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FE77198" w14:textId="3E8DC79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7518CCDF" w14:textId="6115E0C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378802B" w14:textId="47D8D70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402BFBA3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659A864B" w14:textId="20AD98D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675DA30" w14:textId="42927CB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24019D7" w14:textId="4F8E3B0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0384353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BE04687" w14:textId="092CD56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5D07714" w14:textId="3A360C0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974DE63" w14:textId="1C53F40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7A84401A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CE85119" w14:textId="325321B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AA82388" w14:textId="2326AE7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F67C1D7" w14:textId="3D47B4C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7DBD5DFF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ACEAF7A" w14:textId="153C5C5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7F71172" w14:textId="0FFABAC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C651AAD" w14:textId="7E1E1FC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289E205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0A38BCB5" w14:textId="564865C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1D5E870C" w14:textId="11613DD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E6F8DC2" w14:textId="29D079A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BDB73A9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E9CBE9A" w14:textId="24A90DD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A7B4788" w14:textId="2472753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6740472" w14:textId="133547D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3305EEE8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48C2E528" w14:textId="7B2DD5D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CA2CF5B" w14:textId="4F132D1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CF9B79E" w14:textId="7B4ADCE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13C91CE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552509B" w14:textId="63D9158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1D2E940" w14:textId="23FE038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34B0CF3" w14:textId="5B0C044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02C044FC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4B2DC283" w14:textId="1007F6C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ตุลาคม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72E23C4A" w14:textId="3F75EB6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C2FD9B7" w14:textId="2007190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1C6AA0A1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D480ADC" w14:textId="7895984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ตุลาคม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969BAB5" w14:textId="7E67ABA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82C73FE" w14:textId="7D9AB74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0419AF66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2E2DD486" w14:textId="50362BD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D65CC71" w14:textId="6D0A692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560F812" w14:textId="61D8A0E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2F1540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95A8618" w14:textId="1B6D72D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ตุลาคม 2569</w:t>
            </w:r>
            <w:r w:rsidRPr="00391941"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D47C401" w14:textId="6D18E2B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5373B78" w14:textId="2645364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438DC9D5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321123B" w14:textId="2ADC65C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ตุลาคม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53BD05C4" w14:textId="236BFDD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59300AE" w14:textId="7C6EAE1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7E913C19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2687397C" w14:textId="2591FB2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ตุลาคม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39194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BBA9281" w14:textId="6AC4FC0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F933CD2" w14:textId="1CC3235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4CE4CAA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3943400" w14:textId="7470FCF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99D096A" w14:textId="77A5C06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87F0B64" w14:textId="2210951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5034E2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1738092" w14:textId="3AADDBC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BA784A2" w14:textId="64994E7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497F79E" w14:textId="7B46A54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0ECE40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4D0046E4" w14:textId="52CBB85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26 - 31 ตุลาคม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6E1D62F" w14:textId="061FBFB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0E29EA5" w14:textId="23974C8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0BD6977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071B8DD1" w14:textId="30DE676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ตุลาคม - 01 พฤศจิกายน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2B37F1E" w14:textId="1F6542E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B2049D6" w14:textId="5107A04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2FBAE217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5D5332C" w14:textId="17B9898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28 ตุลาคม - 02 พฤศจิกายน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5C9A86E" w14:textId="3948072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44F429A" w14:textId="163192A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E2325B0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AA41E9F" w14:textId="1459267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 ตุลาคม - 03 พฤศจิกายน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EA4E1BD" w14:textId="1EDB4CB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674E933" w14:textId="70BFFB7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36E2C50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B6F449E" w14:textId="4ACDA7D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ตุลาคม - 04 พฤศจิกายน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EA206BC" w14:textId="6ED89AC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8E92646" w14:textId="77E448F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4B9FE18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A8FF12F" w14:textId="701A3BF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31 ตุลาคม - 05 พฤศจิกายน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EBB05E9" w14:textId="287E1D4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28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7DEADB0" w14:textId="640E8EA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FC11A1" w:rsidRPr="00391941" w14:paraId="2BCA4E21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5C6D419" w14:textId="5717CDA3" w:rsidR="00FC11A1" w:rsidRPr="00391941" w:rsidRDefault="00FC11A1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1321769" w14:textId="5B6512F5" w:rsidR="00FC11A1" w:rsidRPr="00391941" w:rsidRDefault="00536F8B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="00FC11A1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9B910E7" w14:textId="7E038E25" w:rsidR="00FC11A1" w:rsidRPr="00391941" w:rsidRDefault="00FC11A1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="00926711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73BB7575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625F287" w14:textId="1CD00BE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02DA8FD" w14:textId="6FED889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2B8B9C4" w14:textId="48B1E53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3D71830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2E498305" w14:textId="07CB58D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03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8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DDC92F8" w14:textId="1A83668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1FF2264" w14:textId="3276E22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37D74ADB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9A2C884" w14:textId="18A10AE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04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9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5149719D" w14:textId="48AD576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09986E97" w14:textId="5068B20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3057AE73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FD40631" w14:textId="287F069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05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006EF7F" w14:textId="3B7EE27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751E8EC2" w14:textId="658F261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D309C8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96BE5D6" w14:textId="6706C4E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06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11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87872DB" w14:textId="5CA0F64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FDAEFDB" w14:textId="277A7F9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EC7D623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7E435BDC" w14:textId="7F4BCDC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0B73C2A" w14:textId="7D85BCA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08BD06D" w14:textId="217ED02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5906EE0D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37B8541" w14:textId="120A399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8E8CDC6" w14:textId="0EA265E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62AF508" w14:textId="7E20904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076AC4E4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9623957" w14:textId="4EE213D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2E2A071F" w14:textId="072AFFB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D600349" w14:textId="424BFD8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38CD7A0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498AD6BB" w14:textId="3BBFBB5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FFB5F2C" w14:textId="17A1ECC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97F041D" w14:textId="78495F0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6A9B308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2B2C345" w14:textId="75FF952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4E690CE" w14:textId="3A06209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4C4E157D" w14:textId="31CFAAF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039D1DCC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2C08515E" w14:textId="2532DC2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5C20A81" w14:textId="181DB3A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5019AA0A" w14:textId="06DDD54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536F8B" w:rsidRPr="00391941" w14:paraId="4BB5597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F9B5A20" w14:textId="49B9FCE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55B3B5F2" w14:textId="6A46952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A57F741" w14:textId="0980F330" w:rsidR="00536F8B" w:rsidRPr="00391941" w:rsidRDefault="006875ED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 w:rsidR="00536F8B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FC11A1" w:rsidRPr="00391941" w14:paraId="401A11D1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3130CB58" w14:textId="77CC7592" w:rsidR="00FC11A1" w:rsidRPr="00391941" w:rsidRDefault="00FC11A1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89BDC19" w14:textId="6CB543E6" w:rsidR="00FC11A1" w:rsidRPr="00391941" w:rsidRDefault="00536F8B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E578F1D" w14:textId="4DF6F94F" w:rsidR="00FC11A1" w:rsidRPr="00391941" w:rsidRDefault="00926711" w:rsidP="008C6D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25DCB36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6000D872" w14:textId="27A0E8E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32F6523" w14:textId="4F2B2C5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C479CF9" w14:textId="4731823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5382FF9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4E9577CB" w14:textId="2887CB1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D235716" w14:textId="46511DB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0FD0ACD4" w14:textId="515E4B8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5CF5D0A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FE783CE" w14:textId="1ECFEF1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6F36D61A" w14:textId="30ED9E9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5C08587" w14:textId="298567E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52C2A2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2FAE2804" w14:textId="1985FF1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4C8F22A" w14:textId="26EAE28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BFF1DEE" w14:textId="7DF07A5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14D8E9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4696440D" w14:textId="7B84726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9FCC5DB" w14:textId="1C010154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13F37D4" w14:textId="0D92188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D3DBE7B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F684E8D" w14:textId="00696D3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20 - 25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5A78AEC6" w14:textId="6D9CB467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2D5C043" w14:textId="38C39A1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4AD67A35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D7877C0" w14:textId="4389CFD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529CF0F" w14:textId="2FC1B8C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FF95248" w14:textId="42FAE37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10064F2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47575691" w14:textId="2807BFC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22 - 27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11D7F19" w14:textId="5E62A1D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2</w:t>
            </w:r>
            <w:r w:rsidR="00140047" w:rsidRPr="003919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3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3A1C4C4" w14:textId="2DF4D27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35B23D4A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7C7AB484" w14:textId="4B9E060F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12F0023" w14:textId="366BE2B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32536C0" w14:textId="243A628A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27A6B4E0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0AA2D240" w14:textId="7B48F720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F1889FD" w14:textId="63E5D70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6B72A166" w14:textId="6EE31D06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E52BE2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792A2D2E" w14:textId="07CA63C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พฤศจิกายน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9ACD8F7" w14:textId="03762E9D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370C4F80" w14:textId="19DD67AB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66719060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B1DA0E2" w14:textId="5188C17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 ธันวาคม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33FDE6FE" w14:textId="67E6EA1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E935D5D" w14:textId="5DDEC198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53BFF69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68F25BEF" w14:textId="2E8412C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1AA50D6" w14:textId="20AE6E63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DEC0D1E" w14:textId="45B5C015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0E7F11F1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1E0E90D9" w14:textId="354432BC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28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03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7D806EBE" w14:textId="5ECD882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43257179" w14:textId="6896B3A1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536F8B" w:rsidRPr="00391941" w14:paraId="2BE23249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5AD0CC73" w14:textId="08164E9E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29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04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158B42C3" w14:textId="0DEC54B9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1A8CF00F" w14:textId="787604B2" w:rsidR="00536F8B" w:rsidRPr="00391941" w:rsidRDefault="00536F8B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391941" w14:paraId="6AC4ABA3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D9B9"/>
            <w:vAlign w:val="center"/>
          </w:tcPr>
          <w:p w14:paraId="7355EA3B" w14:textId="3A9359AD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30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- 05 ธันวาคม 2569</w:t>
            </w:r>
          </w:p>
        </w:tc>
        <w:tc>
          <w:tcPr>
            <w:tcW w:w="2268" w:type="dxa"/>
            <w:shd w:val="clear" w:color="auto" w:fill="FFD9B9"/>
            <w:vAlign w:val="center"/>
          </w:tcPr>
          <w:p w14:paraId="4351A73C" w14:textId="3E7B04EA" w:rsidR="001278FE" w:rsidRPr="00391941" w:rsidRDefault="00536F8B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D9B9"/>
            <w:vAlign w:val="center"/>
          </w:tcPr>
          <w:p w14:paraId="2E8977C6" w14:textId="550CDD7A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391941" w14:paraId="38F6D76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FDB5519" w14:textId="427D7168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01 - 06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350BDD1" w14:textId="5BFC97D7" w:rsidR="001278FE" w:rsidRPr="00391941" w:rsidRDefault="00083565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B8E9BAB" w14:textId="3D353B21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391941" w14:paraId="623400A2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8DDC9DC" w14:textId="1603AE82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02 - 07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6873888" w14:textId="41065BF4" w:rsidR="001278FE" w:rsidRPr="00391941" w:rsidRDefault="00536F8B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1278FE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C90986A" w14:textId="72DDE2AE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56782075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29C05C6E" w14:textId="0ED26165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03 -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F9C44B0" w14:textId="25151EC1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903EBC0" w14:textId="60C708F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70DC9E47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6A8BF965" w14:textId="694C2F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04 -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596D03A" w14:textId="580530C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5BF2433" w14:textId="65759313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4EE76D30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CA5C960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05 -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FF84C42" w14:textId="0FB5726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52FF3368" w14:textId="69F81062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3640383" w14:textId="6A3FA74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1A42C1C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29B387FD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06 -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5F836857" w14:textId="65B7A549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4B06BA5" w14:textId="36C52E35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F1E8A15" w14:textId="4E3362A2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203DD6F7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428C4A4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07 -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EA185FB" w14:textId="08CABDF1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13D5DC9" w14:textId="2D19185B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4A43A5D6" w14:textId="6FB6B73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7B9D5CFC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0D7EB09E" w14:textId="2B2EDF3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08 -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508B9656" w14:textId="30960EF3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613407B" w14:textId="3FEE969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1806A31D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02C038A0" w14:textId="6F0CB69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09 -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41D088FC" w14:textId="0F4D4D0F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823FF50" w14:textId="17288016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6EFEEFD5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13709C5" w14:textId="6291052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10 -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35B9A2A" w14:textId="4FAFC21D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C360231" w14:textId="66B5BD83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FB7CF6C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F077563" w14:textId="51C696B9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11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- 16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796D40A2" w14:textId="58B84D3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F558AB9" w14:textId="1EC4E659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4418DA4D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7261F42" w14:textId="4098034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- 17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4906C22" w14:textId="5C5DD0F4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13913131" w14:textId="7337FC8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AAF962C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13B6136" w14:textId="7230FE73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- 18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B518974" w14:textId="4E17A38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212EA33" w14:textId="366FB32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C1ACD9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E3FC1AB" w14:textId="03ADF226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- 19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6109804" w14:textId="51E5A16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5A4BE07" w14:textId="1E18098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2B9C2972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4DC2CF6" w14:textId="2E11905F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- 20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52EDECB" w14:textId="1DB188C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225B4F6" w14:textId="771EF43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F129CB6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6689C35" w14:textId="0A718F9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- 21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8B96E55" w14:textId="7EA294CD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CCA7C62" w14:textId="07CFA70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42CFDEF7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9DCA48C" w14:textId="0CA904CB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- 22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504D438" w14:textId="5A1FF52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54E2AE2" w14:textId="2001E105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0C03A3AD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BF73652" w14:textId="61BA5EA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- 23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5518F9A4" w14:textId="36EF3E8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A2DD9A7" w14:textId="5391E8A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3815EC34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6733ECD" w14:textId="6F57A98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- 24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695E0DD" w14:textId="661BA70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EE025C6" w14:textId="24A9BEF2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66842BD5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497D3B93" w14:textId="27FD75F5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- 25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52C1F868" w14:textId="0A61ABF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6639CD2" w14:textId="2099AEC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02BA2297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9E8B9DA" w14:textId="47A2798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- 26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E1F005D" w14:textId="5A5B69DD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765DACC6" w14:textId="328FBD9D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4B252EAF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9CA9148" w14:textId="3A8D4EDF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- 27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24D6A37" w14:textId="148B730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EF07E2B" w14:textId="3285427D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1F627D23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35C41EA6" w14:textId="14818FC5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23 - 28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75E32D55" w14:textId="44C8ACC8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74F1196" w14:textId="3D54770C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0029F619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0BB1CE6" w14:textId="7683033B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24 - 29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855467E" w14:textId="61995B4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A7E08F1" w14:textId="6C67E5B1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2154388F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68EF79EF" w14:textId="183B53A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25 - 30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2F0030B0" w14:textId="5350B9B1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5588E34" w14:textId="68E3AB7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1278FE" w:rsidRPr="00391941" w14:paraId="381795A0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0CB176B" w14:textId="3D2C106D" w:rsidR="001278FE" w:rsidRPr="00391941" w:rsidRDefault="001278FE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26 - 31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 w:rsidRPr="00391941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(วันสิ้นปี)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ACF90C1" w14:textId="61E2597A" w:rsidR="001278FE" w:rsidRPr="00391941" w:rsidRDefault="00083565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="001278FE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37F11DF8" w14:textId="720B19A3" w:rsidR="001278FE" w:rsidRPr="00391941" w:rsidRDefault="008F73CC" w:rsidP="001278F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1278FE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407E74AE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5479579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2569 - 01 มกราคม 2570</w:t>
            </w:r>
          </w:p>
          <w:p w14:paraId="4CB7AD4E" w14:textId="31F1BFAE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097B077" w14:textId="01E91382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6597230" w14:textId="65F2D884" w:rsidR="00083565" w:rsidRPr="00391941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0073B39D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6A9B26D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28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2569 - 02 มกราคม 2570</w:t>
            </w:r>
          </w:p>
          <w:p w14:paraId="60BF4BF0" w14:textId="664BF5B4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63EA257A" w14:textId="7AA563B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28AC98EE" w14:textId="4BAD6B4E" w:rsidR="00083565" w:rsidRPr="00391941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5DC1FF45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5A40B39E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29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2569 - 03 มกราคม 2570</w:t>
            </w:r>
          </w:p>
          <w:p w14:paraId="466BA032" w14:textId="559B1790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16554DB6" w14:textId="4E796B61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6192F4B0" w14:textId="60178FB7" w:rsidR="00083565" w:rsidRPr="00391941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556A41C4" w14:textId="77777777" w:rsidTr="00CC3138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73088BDE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30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2569 - 04 มกราคม 2570</w:t>
            </w:r>
          </w:p>
          <w:p w14:paraId="37881D49" w14:textId="7538115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362C2DBE" w14:textId="1EAF00E9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57E3B381" w14:textId="7E8C49CA" w:rsidR="00083565" w:rsidRPr="00391941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083565" w:rsidRPr="00391941" w14:paraId="29D5061C" w14:textId="77777777" w:rsidTr="00CC31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shd w:val="clear" w:color="auto" w:fill="FFCDA3"/>
            <w:vAlign w:val="center"/>
          </w:tcPr>
          <w:p w14:paraId="136EC032" w14:textId="77777777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lastRenderedPageBreak/>
              <w:t xml:space="preserve">31 </w:t>
            </w:r>
            <w:r w:rsidRPr="0039194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2569 - 05 มกราคม 2570</w:t>
            </w:r>
          </w:p>
          <w:p w14:paraId="2CC7F095" w14:textId="7BE30FAA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39194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2268" w:type="dxa"/>
            <w:shd w:val="clear" w:color="auto" w:fill="FFCDA3"/>
            <w:vAlign w:val="center"/>
          </w:tcPr>
          <w:p w14:paraId="0514E1CC" w14:textId="57A8F7E4" w:rsidR="00083565" w:rsidRPr="00391941" w:rsidRDefault="00083565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DE30F3"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39194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FFCDA3"/>
            <w:vAlign w:val="center"/>
          </w:tcPr>
          <w:p w14:paraId="0D26F015" w14:textId="4A632DE8" w:rsidR="00083565" w:rsidRPr="00391941" w:rsidRDefault="008F73CC" w:rsidP="000835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083565" w:rsidRPr="003919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8C6DC5" w:rsidRPr="00391941" w14:paraId="13A0D0C4" w14:textId="77777777" w:rsidTr="0092671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  <w:gridSpan w:val="4"/>
            <w:tcBorders>
              <w:right w:val="none" w:sz="0" w:space="0" w:color="auto"/>
            </w:tcBorders>
            <w:shd w:val="clear" w:color="auto" w:fill="F46E00"/>
            <w:hideMark/>
          </w:tcPr>
          <w:p w14:paraId="57543946" w14:textId="77777777" w:rsidR="008C6DC5" w:rsidRPr="00391941" w:rsidRDefault="008C6DC5" w:rsidP="008C6DC5">
            <w:pPr>
              <w:shd w:val="clear" w:color="auto" w:fill="F46E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8C6DC5" w:rsidRPr="00391941" w:rsidRDefault="008C6DC5" w:rsidP="008C6DC5">
            <w:pPr>
              <w:shd w:val="clear" w:color="auto" w:fill="F46E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00254822" w:rsidR="008C6DC5" w:rsidRPr="00391941" w:rsidRDefault="008C6DC5" w:rsidP="008C6DC5">
            <w:pPr>
              <w:shd w:val="clear" w:color="auto" w:fill="F46E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3919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3919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3919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3919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39194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462F4E5D" w14:textId="77777777" w:rsidR="00FC11A1" w:rsidRPr="00391941" w:rsidRDefault="00FC11A1" w:rsidP="008C6DC5">
            <w:pPr>
              <w:shd w:val="clear" w:color="auto" w:fill="F46E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002060"/>
              </w:rPr>
            </w:pPr>
            <w:r w:rsidRPr="00391941">
              <w:rPr>
                <w:rFonts w:ascii="TH Sarabun New" w:hAnsi="TH Sarabun New" w:cs="TH Sarabun New"/>
                <w:caps w:val="0"/>
                <w:color w:val="000000" w:themeColor="text1"/>
                <w:sz w:val="40"/>
                <w:szCs w:val="40"/>
                <w:shd w:val="clear" w:color="auto" w:fill="FFFF00"/>
                <w:cs/>
              </w:rPr>
              <w:t>*** โปรแกรมนี้ขอสงวนสิทธิ์ไม่รับลูกค้าจอยแลนด์ ***</w:t>
            </w:r>
          </w:p>
          <w:p w14:paraId="24FFEC83" w14:textId="38A4F418" w:rsidR="008C6DC5" w:rsidRPr="00391941" w:rsidRDefault="008C6DC5" w:rsidP="008C6DC5">
            <w:pPr>
              <w:shd w:val="clear" w:color="auto" w:fill="F46E00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5"/>
                <w:szCs w:val="35"/>
                <w:shd w:val="clear" w:color="auto" w:fill="0362E2"/>
              </w:rPr>
            </w:pPr>
            <w:r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  <w:cs/>
              </w:rPr>
              <w:t xml:space="preserve">อัตราภาษีน้ำมันและสนามบิน ณ วันที่ </w:t>
            </w:r>
            <w:r w:rsidR="00A93F6E"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</w:rPr>
              <w:t>21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</w:rPr>
              <w:t xml:space="preserve"> </w:t>
            </w:r>
            <w:r w:rsidR="008819DB"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  <w:cs/>
              </w:rPr>
              <w:t>กรกฎาคม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  <w:cs/>
              </w:rPr>
              <w:t xml:space="preserve"> 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</w:rPr>
              <w:t>2569 (</w:t>
            </w:r>
            <w:r w:rsidRPr="0039194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2060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8C6DC5" w:rsidRPr="00391941" w:rsidRDefault="008C6DC5" w:rsidP="008C6DC5">
            <w:pPr>
              <w:shd w:val="clear" w:color="auto" w:fill="0362E2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369D8E3" w14:textId="1A3066A9" w:rsidR="007E0FF8" w:rsidRPr="00391941" w:rsidRDefault="00941EF7" w:rsidP="007E0FF8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11C2835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391941" w:rsidRDefault="00DE30F3" w:rsidP="00DE30F3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2FE6C1B8" w14:textId="66F36373" w:rsidR="008819DB" w:rsidRPr="00391941" w:rsidRDefault="00DE30F3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39194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63066BF" w14:textId="2EB24479" w:rsidR="0042130E" w:rsidRPr="00391941" w:rsidRDefault="007E0FF8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ท่าอากาศยานนานาชาติเฉ</w:t>
      </w:r>
      <w:proofErr w:type="spellStart"/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ตูเทียนฟู่ (เมืองเฉ</w:t>
      </w:r>
      <w:proofErr w:type="spellStart"/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ตู) </w:t>
      </w:r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D6C63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โรงแรมที่พัก</w:t>
      </w:r>
    </w:p>
    <w:p w14:paraId="397DDF7F" w14:textId="77777777" w:rsidR="0006263A" w:rsidRPr="00391941" w:rsidRDefault="0006263A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2CA3C074" w:rsidR="002C2F90" w:rsidRPr="00391941" w:rsidRDefault="003D6C63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15.</w:t>
      </w:r>
      <w:r w:rsidR="00941EF7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0</w:t>
      </w:r>
      <w:r w:rsidR="003772EA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39194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391941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391941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39194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7E0FF8" w:rsidRPr="00391941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146A41" w:rsidRPr="0039194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7E0FF8" w:rsidRPr="00391941">
        <w:rPr>
          <w:rFonts w:ascii="TH Sarabun New" w:hAnsi="TH Sarabun New" w:cs="TH Sarabun New"/>
          <w:b/>
          <w:bCs/>
          <w:sz w:val="36"/>
          <w:szCs w:val="36"/>
        </w:rPr>
        <w:t>K</w:t>
      </w:r>
      <w:r w:rsidR="003A6998" w:rsidRPr="00391941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39194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391941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391941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391941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391941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391941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2D6117D7" w14:textId="00C95824" w:rsidR="003D6C63" w:rsidRPr="00391941" w:rsidRDefault="003D6C63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</w:t>
      </w:r>
      <w:r w:rsidR="00941EF7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05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391941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391941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785611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6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00DC5220" w14:textId="0B9811AB" w:rsidR="003D6C63" w:rsidRPr="00391941" w:rsidRDefault="003D6C63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22.</w:t>
      </w:r>
      <w:r w:rsidR="00941EF7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391941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391941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A391AC8" w14:textId="7988C8B2" w:rsidR="003D6C63" w:rsidRPr="00391941" w:rsidRDefault="003D6C63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4146010" w14:textId="5102C1DA" w:rsidR="003D6C63" w:rsidRPr="00391941" w:rsidRDefault="003D6C63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1E6332"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CITADINES CONNECT EAST CHENGDU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4CB69DF" w14:textId="1F556044" w:rsidR="001E6332" w:rsidRPr="00391941" w:rsidRDefault="002943B4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F38559" w14:textId="4FFE989F" w:rsidR="001E6332" w:rsidRPr="00391941" w:rsidRDefault="001E6332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เมืองเฉ</w:t>
      </w:r>
      <w:proofErr w:type="spellStart"/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E809B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ภูเขาสี่ดรุณี - หุบเขาซวงเฉียวโกว (รวมรถประจำทางในอุทยาน) - เมือง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หลี่เซี่</w:t>
      </w:r>
      <w:proofErr w:type="spellStart"/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ยน</w:t>
      </w:r>
      <w:proofErr w:type="spellEnd"/>
    </w:p>
    <w:p w14:paraId="7A4F7D32" w14:textId="77777777" w:rsidR="001E6332" w:rsidRPr="00391941" w:rsidRDefault="001E6332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1575B6F7" w14:textId="5FDF267A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AA01136" w14:textId="1B83472D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391941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นำท่านเดินทางสู่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391941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proofErr w:type="spellStart"/>
      <w:r w:rsidRPr="00391941">
        <w:rPr>
          <w:rFonts w:ascii="TH Sarabun New" w:hAnsi="TH Sarabun New" w:cs="TH Sarabun New"/>
          <w:b/>
          <w:bCs/>
          <w:sz w:val="36"/>
          <w:szCs w:val="36"/>
        </w:rPr>
        <w:t>Siguniangshan</w:t>
      </w:r>
      <w:proofErr w:type="spellEnd"/>
      <w:r w:rsidRPr="00391941">
        <w:rPr>
          <w:rFonts w:ascii="TH Sarabun New" w:hAnsi="TH Sarabun New" w:cs="TH Sarabun New"/>
          <w:b/>
          <w:bCs/>
          <w:sz w:val="36"/>
          <w:szCs w:val="36"/>
        </w:rPr>
        <w:t>)”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Pr="00391941">
        <w:rPr>
          <w:rFonts w:ascii="TH Sarabun New" w:hAnsi="TH Sarabun New" w:cs="TH Sarabun New"/>
          <w:sz w:val="36"/>
          <w:szCs w:val="36"/>
        </w:rPr>
        <w:t>4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Pr="00391941">
        <w:rPr>
          <w:rFonts w:ascii="TH Sarabun New" w:hAnsi="TH Sarabun New" w:cs="TH Sarabun New"/>
          <w:sz w:val="36"/>
          <w:szCs w:val="36"/>
        </w:rPr>
        <w:t>3.5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Pr="00391941">
        <w:rPr>
          <w:rFonts w:ascii="TH Sarabun New" w:hAnsi="TH Sarabun New" w:cs="TH Sarabun New"/>
          <w:sz w:val="36"/>
          <w:szCs w:val="36"/>
        </w:rPr>
        <w:t>6,250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391941">
        <w:rPr>
          <w:rFonts w:ascii="TH Sarabun New" w:hAnsi="TH Sarabun New" w:cs="TH Sarabun New"/>
          <w:sz w:val="36"/>
          <w:szCs w:val="36"/>
        </w:rPr>
        <w:t>5,664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391941">
        <w:rPr>
          <w:rFonts w:ascii="TH Sarabun New" w:hAnsi="TH Sarabun New" w:cs="TH Sarabun New"/>
          <w:sz w:val="36"/>
          <w:szCs w:val="36"/>
        </w:rPr>
        <w:t>5,454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Pr="00391941">
        <w:rPr>
          <w:rFonts w:ascii="TH Sarabun New" w:hAnsi="TH Sarabun New" w:cs="TH Sarabun New"/>
          <w:sz w:val="36"/>
          <w:szCs w:val="36"/>
        </w:rPr>
        <w:t>5,355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Pr="00391941">
        <w:rPr>
          <w:rFonts w:ascii="TH Sarabun New" w:hAnsi="TH Sarabun New" w:cs="TH Sarabun New"/>
          <w:sz w:val="36"/>
          <w:szCs w:val="36"/>
        </w:rPr>
        <w:t>4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Pr="00391941">
        <w:rPr>
          <w:rFonts w:ascii="TH Sarabun New" w:hAnsi="TH Sarabun New" w:cs="TH Sarabun New"/>
          <w:sz w:val="36"/>
          <w:szCs w:val="36"/>
        </w:rPr>
        <w:t>4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นั่นเองพื้นที่บริเวณภูเขาสี่ดรุณีนั้นเป็นพื้นที่ชั้นหินแบบยุคโบราณ เพราะเหตุผลที่ว่ายอดเขามีลักษณะแปลกที่พบเห็นได้น้อย บนยอดเขามีหิมะปกคลุมตลอดปีทำให้ได้รับฉายาว่า “ราชินีแห่งดินแดนเสฉวน” หรือ “ภูเขาศักดิ์สิทธิ์แห่งดินแดนทางทิศตะวันออก” มียอดเขาที่มีระดับความสูงน้ำทะเลสูงเกิน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</w:rPr>
        <w:lastRenderedPageBreak/>
        <w:t xml:space="preserve">5,000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เมตร ถึง </w:t>
      </w:r>
      <w:r w:rsidRPr="00391941">
        <w:rPr>
          <w:rFonts w:ascii="TH Sarabun New" w:hAnsi="TH Sarabun New" w:cs="TH Sarabun New"/>
          <w:sz w:val="36"/>
          <w:szCs w:val="36"/>
        </w:rPr>
        <w:t xml:space="preserve">61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ลูก รอยต่อระหว่างภูเขามีบ่อบึงทะเลสาบอยู่ถึง </w:t>
      </w:r>
      <w:r w:rsidRPr="00391941">
        <w:rPr>
          <w:rFonts w:ascii="TH Sarabun New" w:hAnsi="TH Sarabun New" w:cs="TH Sarabun New"/>
          <w:sz w:val="36"/>
          <w:szCs w:val="36"/>
        </w:rPr>
        <w:t xml:space="preserve">25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แห่ง มีน้ำตกอยู่ </w:t>
      </w:r>
      <w:r w:rsidRPr="00391941">
        <w:rPr>
          <w:rFonts w:ascii="TH Sarabun New" w:hAnsi="TH Sarabun New" w:cs="TH Sarabun New"/>
          <w:sz w:val="36"/>
          <w:szCs w:val="36"/>
        </w:rPr>
        <w:t xml:space="preserve">120 </w:t>
      </w:r>
      <w:r w:rsidRPr="00391941">
        <w:rPr>
          <w:rFonts w:ascii="TH Sarabun New" w:hAnsi="TH Sarabun New" w:cs="TH Sarabun New"/>
          <w:sz w:val="36"/>
          <w:szCs w:val="36"/>
          <w:cs/>
        </w:rPr>
        <w:t>กว่าแห่ง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4377A" w:rsidRPr="00391941">
        <w:rPr>
          <w:rFonts w:ascii="TH Sarabun New" w:hAnsi="TH Sarabun New" w:cs="TH Sarabun New"/>
          <w:i/>
          <w:iCs/>
          <w:sz w:val="36"/>
          <w:szCs w:val="36"/>
          <w:cs/>
        </w:rPr>
        <w:t>5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9C128F2" w14:textId="77777777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189AEBE5" wp14:editId="0A586159">
            <wp:extent cx="6840220" cy="2499995"/>
            <wp:effectExtent l="0" t="0" r="0" b="0"/>
            <wp:docPr id="1937393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CAE13" w14:textId="77777777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BEC06F" w14:textId="77777777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B5506E1" w14:textId="0ED40C7D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Pr="00391941">
        <w:rPr>
          <w:rFonts w:ascii="TH Sarabun New" w:hAnsi="TH Sarabun New" w:cs="TH Sarabun New"/>
          <w:sz w:val="36"/>
          <w:szCs w:val="36"/>
        </w:rPr>
        <w:t xml:space="preserve">3,840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Pr="00391941">
        <w:rPr>
          <w:rFonts w:ascii="TH Sarabun New" w:hAnsi="TH Sarabun New" w:cs="TH Sarabun New"/>
          <w:sz w:val="36"/>
          <w:szCs w:val="36"/>
        </w:rPr>
        <w:t>35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ัว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จวง</w:t>
      </w:r>
      <w:r w:rsidRPr="00391941">
        <w:rPr>
          <w:rFonts w:ascii="TH Sarabun New" w:hAnsi="TH Sarabun New" w:cs="TH Sarabun New"/>
          <w:sz w:val="36"/>
          <w:szCs w:val="36"/>
        </w:rPr>
        <w:t xml:space="preserve">, </w:t>
      </w:r>
      <w:r w:rsidRPr="00391941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Pr="00391941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เย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่เหริน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เฟิง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 ถือเป็นจุดท่องเที่ยวแห่งหนึ่งของเขาสี่ดรุณี ที่รวบรวมจุดสำคัญหลายๆอย่างเข้าด้วยกันไว้ ชมไฮ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ยน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หยูป้า </w:t>
      </w:r>
      <w:r w:rsidRPr="0039194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(รวมรถประจำทางในอุทยาน)</w:t>
      </w:r>
    </w:p>
    <w:p w14:paraId="77F5AA38" w14:textId="442D6721" w:rsidR="001E6332" w:rsidRPr="00391941" w:rsidRDefault="008819DB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CDA29A4" wp14:editId="16065C12">
            <wp:extent cx="5234940" cy="3490283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68" cy="350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0274C" w14:textId="7959BD3F" w:rsidR="001E6332" w:rsidRPr="00391941" w:rsidRDefault="00E46596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02BE07F6" w14:textId="77777777" w:rsidR="00E46596" w:rsidRPr="00391941" w:rsidRDefault="00E46596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67F35C4E" w14:textId="08DFBB54" w:rsidR="00575F3E" w:rsidRPr="00391941" w:rsidRDefault="00575F3E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A223480" wp14:editId="482D336D">
            <wp:extent cx="5219700" cy="3483030"/>
            <wp:effectExtent l="0" t="0" r="0" b="317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36" cy="351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EFC9" w14:textId="3B108B28" w:rsidR="00575F3E" w:rsidRPr="00391941" w:rsidRDefault="00E46596" w:rsidP="0039194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03405951" w14:textId="6544FDC8" w:rsidR="001E6332" w:rsidRPr="00391941" w:rsidRDefault="00575F3E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BC7CA2" w:rsidRPr="00391941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1E6332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1E6332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เมืองหลี่เซียน (</w:t>
      </w:r>
      <w:r w:rsidR="001E6332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L</w:t>
      </w:r>
      <w:r w:rsidR="008819DB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IXIAN</w:t>
      </w:r>
      <w:r w:rsidR="001E6332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1E6332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BC7CA2" w:rsidRPr="00391941">
        <w:rPr>
          <w:rFonts w:ascii="TH Sarabun New" w:hAnsi="TH Sarabun New" w:cs="TH Sarabun New"/>
          <w:sz w:val="36"/>
          <w:szCs w:val="36"/>
          <w:cs/>
        </w:rPr>
        <w:t>เป็นอำเภอในเขตปกครองตัวเองทิเบตและเชียงอาปา ทางตะวันตกเฉียงเหนือของเมืองเฉ</w:t>
      </w:r>
      <w:proofErr w:type="spellStart"/>
      <w:r w:rsidR="00BC7CA2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BC7CA2" w:rsidRPr="00391941">
        <w:rPr>
          <w:rFonts w:ascii="TH Sarabun New" w:hAnsi="TH Sarabun New" w:cs="TH Sarabun New"/>
          <w:sz w:val="36"/>
          <w:szCs w:val="36"/>
          <w:cs/>
        </w:rPr>
        <w:t>ตู</w:t>
      </w:r>
      <w:r w:rsidR="008819DB"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1E6332" w:rsidRPr="00391941">
        <w:rPr>
          <w:rFonts w:ascii="TH Sarabun New" w:hAnsi="TH Sarabun New" w:cs="TH Sarabun New"/>
          <w:i/>
          <w:iCs/>
          <w:sz w:val="36"/>
          <w:szCs w:val="36"/>
        </w:rPr>
        <w:t>(</w:t>
      </w:r>
      <w:r w:rsidR="001E6332"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="00F4377A" w:rsidRPr="00391941">
        <w:rPr>
          <w:rFonts w:ascii="TH Sarabun New" w:hAnsi="TH Sarabun New" w:cs="TH Sarabun New"/>
          <w:i/>
          <w:iCs/>
          <w:sz w:val="36"/>
          <w:szCs w:val="36"/>
          <w:cs/>
        </w:rPr>
        <w:t>5</w:t>
      </w:r>
      <w:r w:rsidR="001E6332"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 30 นาที)</w:t>
      </w:r>
    </w:p>
    <w:p w14:paraId="56AF2F92" w14:textId="30B675CE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50216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3242E039" w14:textId="19A0FFE6" w:rsidR="001E6332" w:rsidRPr="00391941" w:rsidRDefault="001E6332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8C0FB1"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LIXIAN BIPENG · SHIGUANG HOT SPRING HOTEL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26F5DDF0" w14:textId="77777777" w:rsidR="007F2545" w:rsidRPr="00391941" w:rsidRDefault="007F2545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246E9027" w14:textId="1426B59E" w:rsidR="006D339A" w:rsidRPr="00391941" w:rsidRDefault="00A33086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E3B61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เมืองหลี่เซียน</w:t>
      </w:r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อุทยานแห่งชาติปี้เผ</w:t>
      </w:r>
      <w:proofErr w:type="spellStart"/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โกว</w:t>
      </w:r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(</w:t>
      </w:r>
      <w:r w:rsidR="004371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รวมรถอุทยาน+รถกอล์ฟ)</w:t>
      </w:r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เมืองชวนจู่ซื่อ</w:t>
      </w:r>
    </w:p>
    <w:p w14:paraId="4A552B2E" w14:textId="77777777" w:rsidR="00E4122C" w:rsidRPr="00391941" w:rsidRDefault="00E4122C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22FA05AC" w14:textId="003B66C3" w:rsidR="006D339A" w:rsidRPr="00391941" w:rsidRDefault="00AE3B6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B0236C3" w14:textId="036EF179" w:rsidR="00785611" w:rsidRPr="00391941" w:rsidRDefault="00244EB6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0D5D53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อุทยานแห่งชาติปี้เผ</w:t>
      </w:r>
      <w:proofErr w:type="spellStart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โกว</w:t>
      </w:r>
      <w:r w:rsidR="000D5D53"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D5D53"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D53576" w:rsidRPr="00391941">
        <w:rPr>
          <w:rFonts w:ascii="TH Sarabun New" w:hAnsi="TH Sarabun New" w:cs="TH Sarabun New"/>
          <w:i/>
          <w:iCs/>
          <w:sz w:val="36"/>
          <w:szCs w:val="36"/>
          <w:cs/>
        </w:rPr>
        <w:t>30 นาที</w:t>
      </w:r>
      <w:r w:rsidR="000D5D53" w:rsidRPr="00391941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76630BDB" w14:textId="30E33351" w:rsidR="000D5D53" w:rsidRPr="00391941" w:rsidRDefault="00F4377A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391941">
        <w:rPr>
          <w:rFonts w:ascii="TH Sarabun New" w:hAnsi="TH Sarabun New" w:cs="TH Sarabun New"/>
          <w:sz w:val="36"/>
          <w:szCs w:val="36"/>
          <w:cs/>
        </w:rPr>
        <w:tab/>
        <w:t>จากนั้น</w:t>
      </w:r>
      <w:r w:rsidR="000D5D53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อุทยานแห่งชาติปี้เผ</w:t>
      </w:r>
      <w:proofErr w:type="spellStart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โกว (</w:t>
      </w:r>
      <w:proofErr w:type="spellStart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Bipenggou</w:t>
      </w:r>
      <w:proofErr w:type="spellEnd"/>
      <w:r w:rsidR="000D5D53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="000D5D53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0D5D53" w:rsidRPr="00391941">
        <w:rPr>
          <w:rFonts w:ascii="TH Sarabun New" w:hAnsi="TH Sarabun New" w:cs="TH Sarabun New"/>
          <w:sz w:val="36"/>
          <w:szCs w:val="36"/>
          <w:cs/>
        </w:rPr>
        <w:t>เป็นแหล่งท่องเที่ยวธรรมชาติที่สวยงามได้รับฉายาว่าเป็น “</w:t>
      </w:r>
      <w:proofErr w:type="spellStart"/>
      <w:r w:rsidR="000D5D53" w:rsidRPr="00391941">
        <w:rPr>
          <w:rFonts w:ascii="TH Sarabun New" w:hAnsi="TH Sarabun New" w:cs="TH Sarabun New"/>
          <w:sz w:val="36"/>
          <w:szCs w:val="36"/>
          <w:cs/>
        </w:rPr>
        <w:t>สวิต</w:t>
      </w:r>
      <w:proofErr w:type="spellEnd"/>
      <w:r w:rsidR="000D5D53" w:rsidRPr="00391941">
        <w:rPr>
          <w:rFonts w:ascii="TH Sarabun New" w:hAnsi="TH Sarabun New" w:cs="TH Sarabun New"/>
          <w:sz w:val="36"/>
          <w:szCs w:val="36"/>
          <w:cs/>
        </w:rPr>
        <w:t>เซอร์</w:t>
      </w:r>
      <w:proofErr w:type="spellStart"/>
      <w:r w:rsidR="000D5D53" w:rsidRPr="00391941">
        <w:rPr>
          <w:rFonts w:ascii="TH Sarabun New" w:hAnsi="TH Sarabun New" w:cs="TH Sarabun New"/>
          <w:sz w:val="36"/>
          <w:szCs w:val="36"/>
          <w:cs/>
        </w:rPr>
        <w:t>เเลนด์</w:t>
      </w:r>
      <w:proofErr w:type="spellEnd"/>
      <w:r w:rsidR="000D5D53" w:rsidRPr="00391941">
        <w:rPr>
          <w:rFonts w:ascii="TH Sarabun New" w:hAnsi="TH Sarabun New" w:cs="TH Sarabun New"/>
          <w:sz w:val="36"/>
          <w:szCs w:val="36"/>
          <w:cs/>
        </w:rPr>
        <w:t>น้อยแห่งเสฉวนตะวันตก” ตั้งอยู่เหนือระดับน้ำทะเลประมาณ 2,000 - 3,500 เมตร ครอบคลุมพื้นที่ 614 ตารางกิโลเมตร ได้รับการขึ้นทะเบียนเป็นอุทยานท่องเที่ยวธรรมชาติระดับ 4</w:t>
      </w:r>
      <w:r w:rsidR="000D5D53" w:rsidRPr="00391941">
        <w:rPr>
          <w:rFonts w:ascii="TH Sarabun New" w:hAnsi="TH Sarabun New" w:cs="TH Sarabun New"/>
          <w:sz w:val="36"/>
          <w:szCs w:val="36"/>
        </w:rPr>
        <w:t xml:space="preserve">A </w:t>
      </w:r>
      <w:r w:rsidR="000D5D53" w:rsidRPr="00391941">
        <w:rPr>
          <w:rFonts w:ascii="TH Sarabun New" w:hAnsi="TH Sarabun New" w:cs="TH Sarabun New"/>
          <w:sz w:val="36"/>
          <w:szCs w:val="36"/>
          <w:cs/>
        </w:rPr>
        <w:t xml:space="preserve">ของจีนในปี ค.ศ. 2013 และกลายเป็นอุทยานท่องเที่ยวยอดนิยม </w:t>
      </w:r>
      <w:r w:rsidR="000D5D53" w:rsidRPr="0039194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(รวมรถอุทยาน+รถกอล์ฟ)</w:t>
      </w:r>
    </w:p>
    <w:p w14:paraId="78AA3F90" w14:textId="2FF5AB93" w:rsidR="00AD09CE" w:rsidRPr="00391941" w:rsidRDefault="00E809BE" w:rsidP="0039194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lastRenderedPageBreak/>
        <w:drawing>
          <wp:inline distT="0" distB="0" distL="0" distR="0" wp14:anchorId="2C165982" wp14:editId="1FC3C4E6">
            <wp:extent cx="5212080" cy="3474560"/>
            <wp:effectExtent l="0" t="0" r="762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036" cy="350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2545" w:rsidRPr="00391941">
        <w:rPr>
          <w:rFonts w:ascii="TH Sarabun New" w:hAnsi="TH Sarabun New" w:cs="TH Sarabun New"/>
          <w:b/>
          <w:bCs/>
          <w:color w:val="00B050"/>
          <w:sz w:val="36"/>
          <w:szCs w:val="36"/>
        </w:rPr>
        <w:br/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60371CAF" w14:textId="3C557E17" w:rsidR="001E6332" w:rsidRPr="00391941" w:rsidRDefault="00D53576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36D30695" w14:textId="4F19C15D" w:rsidR="00575F3E" w:rsidRPr="00391941" w:rsidRDefault="00575F3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6851726" wp14:editId="27906F22">
            <wp:extent cx="5204460" cy="3469478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575" cy="350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BF370" w14:textId="00C69189" w:rsidR="00E46596" w:rsidRPr="00391941" w:rsidRDefault="00E46596" w:rsidP="0039194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438C880E" w14:textId="6BF528FD" w:rsidR="00F4377A" w:rsidRPr="00391941" w:rsidRDefault="00F4377A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549A657" w14:textId="27E4649A" w:rsidR="00575F3E" w:rsidRPr="00391941" w:rsidRDefault="00F4377A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391941">
        <w:rPr>
          <w:rFonts w:ascii="TH Sarabun New" w:hAnsi="TH Sarabun New" w:cs="TH Sarabun New"/>
          <w:sz w:val="36"/>
          <w:szCs w:val="36"/>
          <w:cs/>
        </w:rPr>
        <w:tab/>
      </w:r>
      <w:r w:rsidR="00575F3E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575F3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เมืองชวนจู่ซื่อ (</w:t>
      </w:r>
      <w:r w:rsidR="00575F3E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CHUANZHUSI TOWN)</w:t>
      </w:r>
      <w:r w:rsidR="00575F3E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575F3E" w:rsidRPr="00391941">
        <w:rPr>
          <w:rFonts w:ascii="TH Sarabun New" w:hAnsi="TH Sarabun New" w:cs="TH Sarabun New"/>
          <w:sz w:val="36"/>
          <w:szCs w:val="36"/>
          <w:cs/>
        </w:rPr>
        <w:t xml:space="preserve">เป็นเมืองหน้าด่านสำคัญและจุดศูนย์กลางการท่องเที่ยวทางธรรมชาติในเขตปกครองตนเองทิเบตและเชียงอาปา มณฑลเสฉวน ประเทศจีน ตั้งอยู่บนความสูงเกือบ </w:t>
      </w:r>
      <w:r w:rsidR="00575F3E" w:rsidRPr="00391941">
        <w:rPr>
          <w:rFonts w:ascii="TH Sarabun New" w:hAnsi="TH Sarabun New" w:cs="TH Sarabun New"/>
          <w:sz w:val="36"/>
          <w:szCs w:val="36"/>
        </w:rPr>
        <w:t xml:space="preserve">3,000 </w:t>
      </w:r>
      <w:r w:rsidR="00575F3E" w:rsidRPr="00391941">
        <w:rPr>
          <w:rFonts w:ascii="TH Sarabun New" w:hAnsi="TH Sarabun New" w:cs="TH Sarabun New"/>
          <w:sz w:val="36"/>
          <w:szCs w:val="36"/>
          <w:cs/>
        </w:rPr>
        <w:t>เมตรจากระดับน้ำทะเล เป็นจุดแวะพักหลักที่นักเดินทางต้องผ่านก่อนมุ่งหน้าสู่ อุทยานแห่งชาติ</w:t>
      </w:r>
      <w:proofErr w:type="spellStart"/>
      <w:r w:rsidR="00575F3E"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="00575F3E" w:rsidRPr="00391941">
        <w:rPr>
          <w:rFonts w:ascii="TH Sarabun New" w:hAnsi="TH Sarabun New" w:cs="TH Sarabun New"/>
          <w:sz w:val="36"/>
          <w:szCs w:val="36"/>
          <w:cs/>
        </w:rPr>
        <w:t>จ้ายโกว และ อุทยานแห่งชาติหวงหลง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Pr="00391941">
        <w:rPr>
          <w:rFonts w:ascii="TH Sarabun New" w:hAnsi="TH Sarabun New" w:cs="TH Sarabun New"/>
          <w:i/>
          <w:iCs/>
          <w:sz w:val="36"/>
          <w:szCs w:val="36"/>
        </w:rPr>
        <w:t>6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61934A8E" w14:textId="1BE7DA8B" w:rsidR="00B02B62" w:rsidRPr="00391941" w:rsidRDefault="00244EB6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50216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4F4A51FB" w14:textId="70D0A01E" w:rsidR="00AB54C7" w:rsidRPr="00391941" w:rsidRDefault="00AE3B6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D5D5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1E6332"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YARI INTERNATIONAL</w:t>
      </w:r>
      <w:r w:rsidR="000D5D53"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0D5D5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E9B8C5F" w14:textId="77777777" w:rsidR="00575F3E" w:rsidRPr="00391941" w:rsidRDefault="00575F3E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E501B2" w14:textId="51C290C9" w:rsidR="00AB54C7" w:rsidRPr="00391941" w:rsidRDefault="00AB54C7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ab/>
        <w:t>วันที่สี่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ab/>
      </w:r>
      <w:r w:rsidR="00524E5E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เมืองชวนจู่ซื่อ - </w:t>
      </w:r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อุทยานแห่งชาติ</w:t>
      </w:r>
      <w:proofErr w:type="spellStart"/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1E6332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 (รวมรถประจำทางภายในอุทยาน)</w:t>
      </w:r>
      <w:r w:rsidR="00B11D7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B11D77" w:rsidRPr="00391941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: </w:t>
      </w:r>
      <w:r w:rsidR="00B11D77" w:rsidRPr="00391941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 xml:space="preserve"> โชว์ความรักนิรันดร์ของ</w:t>
      </w:r>
      <w:proofErr w:type="spellStart"/>
      <w:r w:rsidR="00B11D77" w:rsidRPr="00391941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จิ่ว</w:t>
      </w:r>
      <w:proofErr w:type="spellEnd"/>
      <w:r w:rsidR="00B11D77" w:rsidRPr="00391941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จ้ายโกว</w:t>
      </w:r>
    </w:p>
    <w:p w14:paraId="0D7ECA2E" w14:textId="77777777" w:rsidR="00AB54C7" w:rsidRPr="00391941" w:rsidRDefault="00AB54C7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541F093F" w14:textId="77777777" w:rsidR="00AB54C7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5B29B1D" w14:textId="217F8053" w:rsidR="00AB54C7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Pr="00391941">
        <w:rPr>
          <w:rFonts w:ascii="TH Sarabun New" w:hAnsi="TH Sarabun New" w:cs="TH Sarabun New"/>
          <w:i/>
          <w:iCs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48A45598" w14:textId="7AA895E2" w:rsidR="001E6332" w:rsidRPr="00391941" w:rsidRDefault="001E6332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จากนั้น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 (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Jiuzhaigou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มรดกโลกทางธรรมชาติ ตั้งอยู่ในบริเวณทางทิศเหนือของมณฑลเสฉวน ซึ่งเป็นส่วนหนึ่งในบริเวณตอนใต้ของเทือกเขาห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ซาน ชมความสวยงามของภูเขาและหุบเขาอันสลับซับซ้อน มีแอ่งน้ำน้อยใหญ่มากมายถึง 114 แอ่ง และกลุ่มน้ำตกใหญ่น้อยมากมาย ท่านจะได้พบกับความมหัศจรรย์ของอุทยานแห่งนี้ ชมสภาพของน้ำในทะเลสาบมีสีสัน อันมหัศจรรย์จนได้ฉายาว่า 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“7 แดนเทพนิยาย”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9900"/>
          <w:sz w:val="36"/>
          <w:szCs w:val="36"/>
          <w:cs/>
        </w:rPr>
        <w:t>(รวมรถประจำทางภายในอุทยาน)</w:t>
      </w:r>
    </w:p>
    <w:p w14:paraId="63748CFF" w14:textId="77777777" w:rsidR="001E6332" w:rsidRPr="00391941" w:rsidRDefault="001E6332" w:rsidP="0039194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391941">
        <w:rPr>
          <w:rFonts w:ascii="TH Sarabun New" w:hAnsi="TH Sarabun New" w:cs="TH Sarabun New"/>
          <w:sz w:val="36"/>
          <w:szCs w:val="36"/>
        </w:rPr>
        <w:tab/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39194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</w:p>
    <w:p w14:paraId="28AD21B1" w14:textId="2F7D7F2F" w:rsidR="001E6332" w:rsidRPr="00090771" w:rsidRDefault="001E6332" w:rsidP="0009077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color w:val="FF0000"/>
          <w:sz w:val="36"/>
          <w:szCs w:val="36"/>
          <w:cs/>
        </w:rPr>
        <w:t xml:space="preserve">โปรแกรมนี้ </w:t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ไม่รวมรถเหมา</w:t>
      </w:r>
      <w:r w:rsidRPr="0039194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ภายในอุทยานฯ หากท่านต้องการรถเหมาภายในอุทยานมีค่าใช้จ่ายเพิ่มเติม สามารถสอบถามเพิ่มเติมจากไกด์ท้องถิ่นและหัวหน้าทัวร์</w:t>
      </w:r>
    </w:p>
    <w:p w14:paraId="3C5CA0F3" w14:textId="2ECF96E1" w:rsidR="00E809BE" w:rsidRPr="00391941" w:rsidRDefault="00E809BE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noProof/>
          <w:color w:val="009900"/>
          <w:sz w:val="36"/>
          <w:szCs w:val="36"/>
        </w:rPr>
        <w:lastRenderedPageBreak/>
        <w:drawing>
          <wp:inline distT="0" distB="0" distL="0" distR="0" wp14:anchorId="52C72DEB" wp14:editId="32EF0A9E">
            <wp:extent cx="5186571" cy="3459480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776" cy="348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C0E9A" w14:textId="7A83F8B1" w:rsidR="00E46596" w:rsidRPr="00391941" w:rsidRDefault="00E46596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33E8A27A" w14:textId="77777777" w:rsidR="00E46596" w:rsidRPr="00391941" w:rsidRDefault="00E46596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</w:p>
    <w:p w14:paraId="2E8D1D5D" w14:textId="39F62215" w:rsidR="001E6332" w:rsidRPr="00391941" w:rsidRDefault="00575F3E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drawing>
          <wp:inline distT="0" distB="0" distL="0" distR="0" wp14:anchorId="32865619" wp14:editId="7B217480">
            <wp:extent cx="5196840" cy="3451374"/>
            <wp:effectExtent l="0" t="0" r="381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695" cy="346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7264F" w14:textId="749D6E60" w:rsidR="00575F3E" w:rsidRPr="00391941" w:rsidRDefault="00E46596" w:rsidP="0039194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6FF59095" w14:textId="6EBCC60F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E6332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บริการอาหารกลางวัน ณ ภัตตาคาร </w:t>
      </w:r>
      <w:r w:rsidR="001E6332"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(อาหารบุฟ</w:t>
      </w:r>
      <w:proofErr w:type="spellStart"/>
      <w:r w:rsidR="001E6332"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เฟ่ต์</w:t>
      </w:r>
      <w:proofErr w:type="spellEnd"/>
      <w:r w:rsidR="001E6332"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ภายในอุทยาน)</w:t>
      </w:r>
    </w:p>
    <w:p w14:paraId="02327951" w14:textId="77777777" w:rsidR="001E6332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E6332" w:rsidRPr="00391941">
        <w:rPr>
          <w:rFonts w:ascii="TH Sarabun New" w:hAnsi="TH Sarabun New" w:cs="TH Sarabun New"/>
          <w:sz w:val="36"/>
          <w:szCs w:val="36"/>
          <w:cs/>
        </w:rPr>
        <w:t>จุดท่องเที่ยวไฮ</w:t>
      </w:r>
      <w:proofErr w:type="spellStart"/>
      <w:r w:rsidR="001E6332" w:rsidRPr="0039194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1E6332" w:rsidRPr="00391941">
        <w:rPr>
          <w:rFonts w:ascii="TH Sarabun New" w:hAnsi="TH Sarabun New" w:cs="TH Sarabun New"/>
          <w:sz w:val="36"/>
          <w:szCs w:val="36"/>
          <w:cs/>
        </w:rPr>
        <w:t>ใน</w:t>
      </w:r>
      <w:proofErr w:type="spellStart"/>
      <w:r w:rsidR="001E6332"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="001E6332" w:rsidRPr="00391941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6564D14B" w14:textId="77777777" w:rsidR="001E6332" w:rsidRPr="00391941" w:rsidRDefault="001E6332" w:rsidP="0039194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ทะเลสาบยาว (</w:t>
      </w: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</w:rPr>
        <w:t>Long Lake)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เป็นทะเลสาบที่ใหญ่ที่สุดใน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จ้ายโกว มีความยาวกว่า 7 กิโลเมตร พื้นที่กว่า 581 ไร่ อีกทั้งยังมีความลึกที่สุดอีกด้วย รูปร่างของทะเลสาบเป็นรูปพระจันทร์เสี้ยว น้ำในทะเลสาบเป็นสีฟ้าสวยงาม มาจากหิมะบนภูเขาที่ละลายลงมา ล้อมรอบด้วยวิวภูเขาที่เต็มไปด้วยต้นสน บรรยากาศดีงามมากๆ</w:t>
      </w:r>
    </w:p>
    <w:p w14:paraId="67BE2547" w14:textId="77777777" w:rsidR="001E6332" w:rsidRPr="00391941" w:rsidRDefault="001E6332" w:rsidP="0039194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ทะเลสาบห้าสี (</w:t>
      </w: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</w:rPr>
        <w:t>Five Flower Lake)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ทะเลสาบที่จัดเป็นไฮ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ของ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จ้ายโกว ด้วยผืนน้ำในทะเลสาบที่ไล่เฉดสีฟ้า-เขียว และเปล่งประกายเหมือนสีรุ้ง สีของน้ำทะเลสาบที่เห็นนี้เกิดจากแคลเซียมคาร์บอเนตและพืชน้ำชนิดต่างๆ อีกทั้งน้ำยังใสจนเห็นพื้นทะเลสาบเลยทีเดียว ในช่วงใบไม้เปลี่ยนสีก็จะยิ่งสวยงามเป็นพิเศษ ด้วยสีสันจากธรรมชาติ จัดว่าสวยที่สุดใน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04A90F61" w14:textId="77777777" w:rsidR="001E6332" w:rsidRPr="00391941" w:rsidRDefault="001E6332" w:rsidP="0039194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ทะเลสาบกระจก (</w:t>
      </w: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</w:rPr>
        <w:t>Mirror Lake)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เป็นทะเลสาบที่ผืนน้ำใสและสะท้อนวิวธรรมชาติโดยรอบทั้งภูเขาและท้องฟ้าออกมาได้สวยงามราวกับกระจก ยิ่งในวันที่ฟ้าเปิดและมีแสงแดดอ่อนๆ ก็จะยิ่งสวยงามเป็นพิเศษ</w:t>
      </w:r>
    </w:p>
    <w:p w14:paraId="64BFB602" w14:textId="77777777" w:rsidR="001E6332" w:rsidRPr="00391941" w:rsidRDefault="001E6332" w:rsidP="0039194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ทะเลสาบแรด (</w:t>
      </w: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</w:rPr>
        <w:t>Rhino Lake)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ทะเลสาบที่ใหญ่เป็นอันดับสองในอุทยาน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จ้ายโกว แถมยังมีบรรยากาศที่เปลี่ยนไปตามฤดูกาล เช่น ฤดูใบไม้ผลิและฤดูร้อน บรรยากาศรอบๆ จะเป็นสีเขียว พร้อมด้วยดอกไม้ใบหญ้า ส่วนในฤดูใบไม้ร่วงจะเต็มไปด้วยสีส้มแดงของใบไม้เปลี่ยนสี ผืนน้ำในทะเลสาบใสสะท้อนวิวธรรมชาติโดยรอบ</w:t>
      </w:r>
    </w:p>
    <w:p w14:paraId="50B35D5F" w14:textId="6BA82C83" w:rsidR="001E6332" w:rsidRPr="00391941" w:rsidRDefault="001E6332" w:rsidP="0039194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น้ำตกธารไข่มุก (</w:t>
      </w:r>
      <w:r w:rsidRPr="00391941">
        <w:rPr>
          <w:rFonts w:ascii="TH Sarabun New" w:hAnsi="TH Sarabun New" w:cs="TH Sarabun New"/>
          <w:b/>
          <w:bCs/>
          <w:color w:val="C00000"/>
          <w:sz w:val="36"/>
          <w:szCs w:val="36"/>
        </w:rPr>
        <w:t>Pearl Shoals Waterfall)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หรืออีกชื่อคือ 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น้ำตกน</w:t>
      </w:r>
      <w:proofErr w:type="spellStart"/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ู่รื</w:t>
      </w:r>
      <w:proofErr w:type="spellEnd"/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>อหลาง (</w:t>
      </w:r>
      <w:r w:rsidRPr="00391941">
        <w:rPr>
          <w:rFonts w:ascii="TH Sarabun New" w:hAnsi="TH Sarabun New" w:cs="TH Sarabun New"/>
          <w:b/>
          <w:bCs/>
          <w:sz w:val="36"/>
          <w:szCs w:val="36"/>
        </w:rPr>
        <w:t>Nuo Ri Lang Waterfall)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เป็นน้ำตกที่ไหลผ่านถ้ำลำธารน้อยใหญ่ และมีสายน้ำทอดยาวลดหลั่นกันมา ส่องประกายราวกับเส้นไข่มุก เป็นน้ำตกที่ใหญ่ที่สุดใน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จ้ายโกว รูปทรงคล้ายกับพัดจีน มีความสูง 40 เมตร และกว้าง 310 เมตร</w:t>
      </w:r>
    </w:p>
    <w:p w14:paraId="2DC09900" w14:textId="23005CC1" w:rsidR="00E809BE" w:rsidRPr="00391941" w:rsidRDefault="00E809BE" w:rsidP="00391941">
      <w:pPr>
        <w:spacing w:after="120" w:line="240" w:lineRule="auto"/>
        <w:jc w:val="center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391941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lastRenderedPageBreak/>
        <w:drawing>
          <wp:inline distT="0" distB="0" distL="0" distR="0" wp14:anchorId="4C00ECD8" wp14:editId="13A0CEFA">
            <wp:extent cx="5105400" cy="3406760"/>
            <wp:effectExtent l="0" t="0" r="0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588" cy="342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596" w:rsidRPr="0039194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27AC0F19" w14:textId="4AAB7B6E" w:rsidR="001E6332" w:rsidRPr="00391941" w:rsidRDefault="001E6332" w:rsidP="00391941">
      <w:pPr>
        <w:pStyle w:val="a6"/>
        <w:spacing w:after="120" w:line="240" w:lineRule="auto"/>
        <w:ind w:left="1418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</w:p>
    <w:p w14:paraId="2FAAFF68" w14:textId="7B3B4C69" w:rsidR="00575F3E" w:rsidRPr="00391941" w:rsidRDefault="00575F3E" w:rsidP="0039194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391941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drawing>
          <wp:inline distT="0" distB="0" distL="0" distR="0" wp14:anchorId="49B04664" wp14:editId="59AC2342">
            <wp:extent cx="5113020" cy="3413269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120" cy="34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596" w:rsidRPr="0039194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="00E46596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  <w:r w:rsidR="00E46596" w:rsidRPr="0039194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</w:p>
    <w:p w14:paraId="0ECBF991" w14:textId="77777777" w:rsidR="001E6332" w:rsidRPr="00391941" w:rsidRDefault="001E6332" w:rsidP="0039194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39194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</w:p>
    <w:p w14:paraId="4231EE17" w14:textId="77777777" w:rsidR="001E6332" w:rsidRPr="00391941" w:rsidRDefault="001E6332" w:rsidP="0039194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color w:val="FF0000"/>
          <w:sz w:val="36"/>
          <w:szCs w:val="36"/>
          <w:cs/>
        </w:rPr>
        <w:t>การท่องเที่ยวภายในอุทยานนั้นเจ้าหน้าที่ของอุทยาน ไกด์และหัวหน้าทัวร์ จะแนะนำและใช้วิจารณญาณในการนำท่านเดินทางท่องเที่ยวตามจุดต่างๆ ภายในอุทยาน อาจทำให้เก็บบางสถานที่ไม่ครบ หรือไม่ใช่จุดที่ระบุในรายการ ทั้งนี้ขึ้นอยู่กับการใช้เวลาในแต่ละสถานที่และสภาพอากาศในวันนั้นๆหากสถานที่ท่องเที่ยวปิด เนื่องจากสภาพอากาศไม่เอื้ออำนวย ภัยธรรมชาติ รัฐบาลสั่งปิด หรือเกิดเหตุขัดข้องต่างๆ ทำให้ไม่สามารถท่องเที่ยวภายในอุทยานได้ ทางบริษัทฯ ขอสงวนสิทธิ์ปรับสถานที่อื่นๆ ทดแทน</w:t>
      </w:r>
    </w:p>
    <w:p w14:paraId="3AB8974B" w14:textId="1087CDF6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90F921" w14:textId="2D4F7130" w:rsidR="00AB54C7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50216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5BB60970" w14:textId="77777777" w:rsidR="008579EB" w:rsidRPr="00391941" w:rsidRDefault="008579EB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379EE00" w14:textId="78F59779" w:rsidR="008579EB" w:rsidRPr="00391941" w:rsidRDefault="008579EB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0C0ED34" wp14:editId="79DCF928">
            <wp:extent cx="6840220" cy="2622550"/>
            <wp:effectExtent l="0" t="0" r="0" b="635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2144" w14:textId="77777777" w:rsidR="008579EB" w:rsidRPr="00391941" w:rsidRDefault="008579EB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B23B83" w14:textId="71950712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1B5D65"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XINJIUZHAI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43F662A" w14:textId="2D3224EA" w:rsidR="00ED78A4" w:rsidRPr="00391941" w:rsidRDefault="00ED78A4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7BEFE8B" w14:textId="77777777" w:rsidR="008579EB" w:rsidRPr="00391941" w:rsidRDefault="008579EB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B128000" w14:textId="030E5E7F" w:rsidR="00AB54C7" w:rsidRPr="00391941" w:rsidRDefault="00AB54C7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lastRenderedPageBreak/>
        <w:tab/>
        <w:t>วันที่ห้า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ab/>
      </w:r>
      <w:proofErr w:type="spellStart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จิ่ว</w:t>
      </w:r>
      <w:proofErr w:type="spellEnd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จ้ายโกว - นั่งรถไฟความเร็วสูงกลับสู่เมืองเฉ</w:t>
      </w:r>
      <w:proofErr w:type="spellStart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ิง</w:t>
      </w:r>
      <w:proofErr w:type="spellEnd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ตู - ถนนคนเดินตงเจียวจี้อี้ - โชว์เปลี่ยนหน้ากากเสฉวน - ตึกแฝดเฉ</w:t>
      </w:r>
      <w:proofErr w:type="spellStart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ิง</w:t>
      </w:r>
      <w:proofErr w:type="spellEnd"/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 xml:space="preserve">ตู - </w:t>
      </w:r>
      <w:r w:rsidR="007F2545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lang w:val="en-GB"/>
        </w:rPr>
        <w:t>Chengdu SKP</w:t>
      </w:r>
    </w:p>
    <w:p w14:paraId="0FC58CF2" w14:textId="77777777" w:rsidR="00AB54C7" w:rsidRPr="00391941" w:rsidRDefault="00AB54C7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0660D440" w14:textId="055BDD4F" w:rsidR="00AB54C7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45DF2A" w14:textId="3AD29DDD" w:rsidR="00502163" w:rsidRPr="00391941" w:rsidRDefault="00502163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สถานีรถไฟหวงหลง</w:t>
      </w:r>
      <w:proofErr w:type="spellStart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</w:t>
      </w:r>
      <w:r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(ใช้เวลาเดินทางประมาณ 2 ชั่วโมง)</w:t>
      </w:r>
    </w:p>
    <w:p w14:paraId="3A9F917F" w14:textId="65BDF7E9" w:rsidR="00FF6EAA" w:rsidRPr="00391941" w:rsidRDefault="00502163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จากนั้น</w:t>
      </w:r>
      <w:r w:rsidR="007F2545" w:rsidRPr="00391941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นำท่าน </w:t>
      </w:r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นั่งรถไฟความเร็วสูงกลับสู่เมืองเฉ</w:t>
      </w:r>
      <w:proofErr w:type="spellStart"/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 (</w:t>
      </w:r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7F2545" w:rsidRPr="00391941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="007F2545" w:rsidRPr="00391941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43DC84A7" w14:textId="0571312E" w:rsidR="00C453CF" w:rsidRPr="00391941" w:rsidRDefault="0039194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62786675" wp14:editId="2E41F676">
            <wp:extent cx="6812280" cy="4724400"/>
            <wp:effectExtent l="0" t="0" r="7620" b="0"/>
            <wp:docPr id="6" name="รูปภาพ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0192" w14:textId="765E5995" w:rsidR="00524E5E" w:rsidRPr="00391941" w:rsidRDefault="00524E5E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C9F939B" w14:textId="2164BF1C" w:rsidR="006451D5" w:rsidRPr="00391941" w:rsidRDefault="006451D5" w:rsidP="0039194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31046666" wp14:editId="2622552B">
            <wp:extent cx="5913120" cy="7181215"/>
            <wp:effectExtent l="0" t="0" r="0" b="635"/>
            <wp:docPr id="570379503" name="Picture 570379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79503" name="Picture 570379503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718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E2D31" w14:textId="77777777" w:rsidR="006451D5" w:rsidRPr="00391941" w:rsidRDefault="006451D5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1A0EDA89" w14:textId="252DA573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A376E93" w14:textId="260EF40F" w:rsidR="00524E5E" w:rsidRPr="00391941" w:rsidRDefault="008C0FB1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7F2545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ถนนคนเดินตงเจียวจี้อี้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Eastern suburb Memory)</w:t>
      </w:r>
      <w:r w:rsidR="00524E5E" w:rsidRPr="00391941">
        <w:rPr>
          <w:rFonts w:ascii="TH Sarabun New" w:hAnsi="TH Sarabun New" w:cs="TH Sarabun New"/>
          <w:sz w:val="36"/>
          <w:szCs w:val="36"/>
        </w:rPr>
        <w:t> </w:t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>แหล่งท่องเที่ยวสุดฮิตในเมืองเฉ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ตู เดิมคือโรงงานเก่าที่ถูกปรับปรุงเป็นย่าน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อปปิ้ง ร้านค้า และร้านอาหาร ที่มีบรรยากาศ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ชิค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และอาร์ต จุดถ่ายรูปยอดนิยมคือ</w:t>
      </w:r>
      <w:r w:rsidR="00524E5E" w:rsidRPr="00391941">
        <w:rPr>
          <w:rFonts w:ascii="TH Sarabun New" w:hAnsi="TH Sarabun New" w:cs="TH Sarabun New"/>
          <w:sz w:val="36"/>
          <w:szCs w:val="36"/>
        </w:rPr>
        <w:t> </w:t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 xml:space="preserve">กำแพงอิฐส้มที่เขียนว่า </w:t>
      </w:r>
      <w:r w:rsidR="00524E5E" w:rsidRPr="00391941">
        <w:rPr>
          <w:rFonts w:ascii="TH Sarabun New" w:hAnsi="TH Sarabun New" w:cs="TH Sarabun New"/>
          <w:sz w:val="36"/>
          <w:szCs w:val="36"/>
        </w:rPr>
        <w:t>“</w:t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>เฉ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ตู</w:t>
      </w:r>
      <w:r w:rsidR="00524E5E" w:rsidRPr="00391941">
        <w:rPr>
          <w:rFonts w:ascii="TH Sarabun New" w:hAnsi="TH Sarabun New" w:cs="TH Sarabun New"/>
          <w:sz w:val="36"/>
          <w:szCs w:val="36"/>
        </w:rPr>
        <w:t>”</w:t>
      </w:r>
    </w:p>
    <w:p w14:paraId="2B99D598" w14:textId="77777777" w:rsidR="00524E5E" w:rsidRPr="00391941" w:rsidRDefault="00524E5E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391941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78BC38F5" wp14:editId="67E1FB59">
            <wp:extent cx="6840220" cy="45593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D50F6" w14:textId="2A621D14" w:rsidR="00FF6EAA" w:rsidRPr="00391941" w:rsidRDefault="00FF6EAA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1B050F7" w14:textId="526D09C9" w:rsidR="00FF6EAA" w:rsidRPr="00391941" w:rsidRDefault="00FF6EAA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3C1D5829" w14:textId="4A3087CD" w:rsidR="00A85180" w:rsidRPr="00391941" w:rsidRDefault="00D81ACA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42D69452" wp14:editId="2C6F35D5">
            <wp:extent cx="6840220" cy="455993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309AF" w14:textId="77777777" w:rsidR="00D81ACA" w:rsidRPr="00391941" w:rsidRDefault="00D81ACA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DE4FAF" w14:textId="00D8DDFA" w:rsidR="008C0FB1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</w:t>
      </w:r>
      <w:r w:rsidR="00E809BE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E809BE"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01AB5E47" w14:textId="021D361A" w:rsidR="00524E5E" w:rsidRPr="00391941" w:rsidRDefault="00D81ACA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391941">
        <w:rPr>
          <w:rFonts w:ascii="TH Sarabun New" w:hAnsi="TH Sarabun New" w:cs="TH Sarabun New"/>
          <w:sz w:val="36"/>
          <w:szCs w:val="36"/>
          <w:cs/>
        </w:rPr>
        <w:tab/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นำท่านถ่ายรูปคู่กับ 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ตึกแฝดเฉ</w:t>
      </w:r>
      <w:proofErr w:type="spellStart"/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Twin Tower</w:t>
      </w:r>
      <w:r w:rsidR="00524E5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524E5E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524E5E" w:rsidRPr="00391941">
        <w:rPr>
          <w:rFonts w:ascii="TH Sarabun New" w:hAnsi="TH Sarabun New" w:cs="TH Sarabun New"/>
          <w:sz w:val="36"/>
          <w:szCs w:val="36"/>
          <w:cs/>
        </w:rPr>
        <w:t>จุดแลนด์มาร์คสำคัญเมืองเฉ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ตู เป็นสองอาคารคู่แฝดที่อยู่ติดกัน รูปทรงแปลกตา เป็นตึกของศูนย์การเงินระหว่างประเทศ และยังเป็นจุดเช็คอินแห่งใหม่ของเมืองเฉ</w:t>
      </w:r>
      <w:proofErr w:type="spellStart"/>
      <w:r w:rsidR="00524E5E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524E5E" w:rsidRPr="00391941">
        <w:rPr>
          <w:rFonts w:ascii="TH Sarabun New" w:hAnsi="TH Sarabun New" w:cs="TH Sarabun New"/>
          <w:sz w:val="36"/>
          <w:szCs w:val="36"/>
          <w:cs/>
        </w:rPr>
        <w:t>ตู สำหรับนักท่องเที่ยวได้มาชมความแปลกตาของอาคารแห่งนี้</w:t>
      </w:r>
    </w:p>
    <w:p w14:paraId="264C7EFE" w14:textId="77777777" w:rsidR="00524E5E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391941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lastRenderedPageBreak/>
        <w:drawing>
          <wp:inline distT="0" distB="0" distL="0" distR="0" wp14:anchorId="1DC4CAFC" wp14:editId="21ABDDD2">
            <wp:extent cx="6831330" cy="4556011"/>
            <wp:effectExtent l="0" t="0" r="762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678" cy="456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AEC4" w14:textId="77777777" w:rsidR="00524E5E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182D738A" w14:textId="77777777" w:rsidR="00524E5E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>จากนั้นนำท่านชมแสงสียามค่ำคืนสุดอลังการบริเวณลานของห้างสรรพสินค้า</w:t>
      </w:r>
      <w:r w:rsidRPr="0039194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SKP</w:t>
      </w:r>
      <w:r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Pr="00391941">
        <w:rPr>
          <w:rFonts w:ascii="TH Sarabun New" w:hAnsi="TH Sarabun New" w:cs="TH Sarabun New"/>
          <w:sz w:val="36"/>
          <w:szCs w:val="36"/>
          <w:cs/>
        </w:rPr>
        <w:t>เป็นห้างสรรพสินค้าใจกลางเมืองเฉ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ตูและเป็นแลนด์มาร์คใหม่ยามค่ำคืน แนวคิดจากต้นไผ่ ประดับไฟไล่สีและพ่นละอองน้ำมาตามปล้องไม้ไผ่ที่ทำจากโลหะอลูมิเนียมและมีแสงไฟสีกระพริบเปลี่ยนทุก </w:t>
      </w:r>
      <w:r w:rsidRPr="00391941">
        <w:rPr>
          <w:rFonts w:ascii="TH Sarabun New" w:hAnsi="TH Sarabun New" w:cs="TH Sarabun New"/>
          <w:sz w:val="36"/>
          <w:szCs w:val="36"/>
        </w:rPr>
        <w:t xml:space="preserve">15 </w:t>
      </w:r>
      <w:r w:rsidRPr="00391941">
        <w:rPr>
          <w:rFonts w:ascii="TH Sarabun New" w:hAnsi="TH Sarabun New" w:cs="TH Sarabun New"/>
          <w:sz w:val="36"/>
          <w:szCs w:val="36"/>
          <w:cs/>
        </w:rPr>
        <w:t>นาที ที่วงแหวนปล้องของเสาสวยงามแปลกตา</w:t>
      </w:r>
    </w:p>
    <w:p w14:paraId="22B642E9" w14:textId="77777777" w:rsidR="00524E5E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59698493" wp14:editId="400FD996">
            <wp:extent cx="6827901" cy="522732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29"/>
                    <a:stretch/>
                  </pic:blipFill>
                  <pic:spPr bwMode="auto">
                    <a:xfrm>
                      <a:off x="0" y="0"/>
                      <a:ext cx="6859880" cy="525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75D6C" w14:textId="4531ACF3" w:rsidR="00524E5E" w:rsidRPr="00391941" w:rsidRDefault="00524E5E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D0A3F9F" w14:textId="7EACF3F7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FEISU HOTEL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6DF5AE27" w14:textId="7EA6841E" w:rsidR="00AB54C7" w:rsidRPr="00391941" w:rsidRDefault="00524E5E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275F18" w14:textId="627800A5" w:rsidR="00391941" w:rsidRPr="00391941" w:rsidRDefault="0039194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BDAD7B" w14:textId="77B524F7" w:rsidR="00391941" w:rsidRPr="00391941" w:rsidRDefault="0039194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B581D66" w14:textId="7E6CD40D" w:rsidR="00391941" w:rsidRPr="00391941" w:rsidRDefault="0039194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0FFC9F" w14:textId="77777777" w:rsidR="00391941" w:rsidRPr="00391941" w:rsidRDefault="0039194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4634B4A4" w14:textId="1C772A18" w:rsidR="00E4122C" w:rsidRPr="00391941" w:rsidRDefault="0046266B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lastRenderedPageBreak/>
        <w:tab/>
      </w:r>
      <w:r w:rsidR="005B54A9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วันที่</w:t>
      </w:r>
      <w:r w:rsidR="00AB54C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หก</w:t>
      </w:r>
      <w:r w:rsidR="00E73C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ab/>
      </w:r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เมืองเฉ</w:t>
      </w:r>
      <w:proofErr w:type="spellStart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ิง</w:t>
      </w:r>
      <w:proofErr w:type="spellEnd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 xml:space="preserve">ตู - </w:t>
      </w:r>
      <w:r w:rsidR="00AB54C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ถนนคนเดินไท่กู่หลี่ - ถนนคนเดินชุนซีลู่ - แพน</w:t>
      </w:r>
      <w:proofErr w:type="spellStart"/>
      <w:r w:rsidR="00AB54C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ด้า</w:t>
      </w:r>
      <w:proofErr w:type="spellEnd"/>
      <w:r w:rsidR="00AB54C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 xml:space="preserve">ยักษ์ปีนตึก </w:t>
      </w:r>
      <w:r w:rsidR="00AB54C7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lang w:val="en-GB"/>
        </w:rPr>
        <w:t xml:space="preserve">IFS - </w:t>
      </w:r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ท่าอากาศยานนานาชาติเฉ</w:t>
      </w:r>
      <w:proofErr w:type="spellStart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ิง</w:t>
      </w:r>
      <w:proofErr w:type="spellEnd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ตูเทียนฟู่ (เมืองเฉ</w:t>
      </w:r>
      <w:proofErr w:type="spellStart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ิง</w:t>
      </w:r>
      <w:proofErr w:type="spellEnd"/>
      <w:r w:rsidR="0047761F"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46E00"/>
          <w:cs/>
          <w:lang w:val="en-GB"/>
        </w:rPr>
        <w:t>ตู) - ท่าอากาศยานนานาชาติสุวรรณภูมิ</w:t>
      </w:r>
    </w:p>
    <w:p w14:paraId="39B2093B" w14:textId="77777777" w:rsidR="0042130E" w:rsidRPr="00391941" w:rsidRDefault="0042130E" w:rsidP="00391941">
      <w:pPr>
        <w:shd w:val="clear" w:color="auto" w:fill="F46E0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11C62413" w14:textId="42793809" w:rsidR="00EF0890" w:rsidRPr="00391941" w:rsidRDefault="006A44DA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2" w:name="_Hlk156573095"/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3" w:name="_Hlk171008189"/>
    </w:p>
    <w:p w14:paraId="0F410935" w14:textId="77777777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ไท่กู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๋ห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ลี่เป็นที่ตั้งของวัด 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Pr="00391941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Pr="00391941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Pr="00391941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Pr="00391941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4D0AFA70" w14:textId="77777777" w:rsidR="00AB54C7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7AD05D50" wp14:editId="2698C179">
            <wp:extent cx="6824027" cy="4549140"/>
            <wp:effectExtent l="0" t="0" r="0" b="381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354" cy="456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8B2F" w14:textId="39367FC4" w:rsidR="00AB54C7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1D278E" w14:textId="77777777" w:rsidR="00AB54C7" w:rsidRPr="00391941" w:rsidRDefault="00433F98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AB54C7" w:rsidRPr="0039194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AB54C7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AB54C7" w:rsidRPr="00391941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สองฝากฝั่งของถนนมีแต่ร้านค้าขายสินค้ามากมาย ตั้งแต่ร้านแบรนด์</w:t>
      </w:r>
      <w:proofErr w:type="spellStart"/>
      <w:r w:rsidR="00AB54C7" w:rsidRPr="00391941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AB54C7" w:rsidRPr="00391941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</w:t>
      </w:r>
      <w:r w:rsidR="00AB54C7" w:rsidRPr="00391941">
        <w:rPr>
          <w:rFonts w:ascii="TH Sarabun New" w:hAnsi="TH Sarabun New" w:cs="TH Sarabun New"/>
          <w:sz w:val="36"/>
          <w:szCs w:val="36"/>
          <w:cs/>
        </w:rPr>
        <w:lastRenderedPageBreak/>
        <w:t>ซื้อ อาทิ เสื้อผ้า รองเท้า เครื่องสำอาง เครื่องดื่ม อาหารการกิน เป็นต้น จุดน่ารักของถนนนี้ท่านจะได้เห็น เป็นแพน</w:t>
      </w:r>
      <w:proofErr w:type="spellStart"/>
      <w:r w:rsidR="00AB54C7" w:rsidRPr="00391941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="00AB54C7" w:rsidRPr="00391941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="00AB54C7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="00AB54C7" w:rsidRPr="00391941">
        <w:rPr>
          <w:rFonts w:ascii="TH Sarabun New" w:hAnsi="TH Sarabun New" w:cs="TH Sarabun New"/>
          <w:sz w:val="36"/>
          <w:szCs w:val="36"/>
        </w:rPr>
        <w:t xml:space="preserve"> </w:t>
      </w:r>
      <w:r w:rsidR="00AB54C7" w:rsidRPr="00391941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="00AB54C7" w:rsidRPr="0039194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AB54C7" w:rsidRPr="00391941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07834F0D" w14:textId="77777777" w:rsidR="00AB54C7" w:rsidRPr="00391941" w:rsidRDefault="00AB54C7" w:rsidP="003919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391941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431AE7A4" wp14:editId="7A35545E">
            <wp:extent cx="6827520" cy="4551470"/>
            <wp:effectExtent l="0" t="0" r="0" b="190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853" cy="458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4C117" w14:textId="465FDDE8" w:rsidR="00864364" w:rsidRPr="00391941" w:rsidRDefault="00AB54C7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bookmarkEnd w:id="2"/>
    <w:bookmarkEnd w:id="3"/>
    <w:p w14:paraId="5D5F0BA7" w14:textId="6B3A43AA" w:rsidR="00C36BF3" w:rsidRPr="00391941" w:rsidRDefault="00111211" w:rsidP="0039194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4" w:name="_Hlk205278224"/>
      <w:r w:rsidR="00990ED8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4"/>
      <w:r w:rsidR="00673D9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3919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68E6319A" w:rsidR="00C36BF3" w:rsidRPr="00391941" w:rsidRDefault="00D53576" w:rsidP="0039194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14.40</w:t>
      </w:r>
      <w:r w:rsidR="00C36BF3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39194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391941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39194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391941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391941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391941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391941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FF7F42" w:rsidRPr="00391941">
        <w:rPr>
          <w:rFonts w:ascii="TH Sarabun New" w:hAnsi="TH Sarabun New" w:cs="TH Sarabun New"/>
          <w:b/>
          <w:bCs/>
          <w:color w:val="0000FF"/>
          <w:sz w:val="36"/>
          <w:szCs w:val="36"/>
        </w:rPr>
        <w:t>5</w:t>
      </w:r>
      <w:r w:rsidR="00614A70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39194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0563D06E" w:rsidR="00AB0A94" w:rsidRPr="00391941" w:rsidRDefault="00D53576" w:rsidP="0039194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0070C0"/>
          <w:sz w:val="36"/>
          <w:szCs w:val="36"/>
        </w:rPr>
        <w:t>16.50</w:t>
      </w:r>
      <w:r w:rsidR="000524EC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39194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391941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391941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391941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391941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391941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391941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391941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4A8A7D84" w14:textId="77777777" w:rsidR="00940EF8" w:rsidRPr="00391941" w:rsidRDefault="00940EF8" w:rsidP="00783FAC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8FB1330" w14:textId="31494092" w:rsidR="00783FAC" w:rsidRPr="00391941" w:rsidRDefault="00783FAC" w:rsidP="0012699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623EF794" wp14:editId="24ACE11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F838" w14:textId="6830228D" w:rsidR="00084B34" w:rsidRPr="00391941" w:rsidRDefault="00084B34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9AA6B9E" w14:textId="25DFB1F2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BA6AD5" w14:textId="37A11FA8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B48454D" w14:textId="5E976992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71B9F4A1" w14:textId="05EAC897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B1E0553" w14:textId="69BF0B08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1170F7D" w14:textId="4CBA2998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CDA7760" w14:textId="04225879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A8CF15" w14:textId="4B1D2A27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8E6E59F" w14:textId="0D03DB3B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7FE316F" w14:textId="1DBB68B6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9ACCB7C" w14:textId="350724D2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E1C5EC8" w14:textId="516D1E55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231907F" w14:textId="22814E60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5A8847A" w14:textId="3CEF20BA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CC74255" w14:textId="43488AA6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0FBDEFE" w14:textId="69A68432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2A6EC5" w14:textId="5AE85807" w:rsidR="00B4414C" w:rsidRPr="00391941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BC79F81" w14:textId="691ECA47" w:rsidR="00B4414C" w:rsidRPr="00391941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39194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B2AB654" wp14:editId="5F457C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12280" cy="8519160"/>
            <wp:effectExtent l="0" t="0" r="762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9278072" w:rsidR="00AB0A94" w:rsidRPr="00391941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39194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7D04E20B" wp14:editId="708889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40525" cy="8534400"/>
            <wp:effectExtent l="0" t="0" r="3175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755" cy="8534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391941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39194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391941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391941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1044CBEF" w:rsidR="004756CC" w:rsidRPr="00391941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391941" w:rsidSect="00005D0D">
      <w:headerReference w:type="default" r:id="rId35"/>
      <w:footerReference w:type="default" r:id="rId36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72C"/>
    <w:rsid w:val="000F5734"/>
    <w:rsid w:val="000F581E"/>
    <w:rsid w:val="000F5928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C6DC5"/>
    <w:rsid w:val="008D0A20"/>
    <w:rsid w:val="008D1DF0"/>
    <w:rsid w:val="008D2E44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F0149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106E"/>
    <w:rsid w:val="00A223E3"/>
    <w:rsid w:val="00A239B8"/>
    <w:rsid w:val="00A2410B"/>
    <w:rsid w:val="00A248A1"/>
    <w:rsid w:val="00A24A75"/>
    <w:rsid w:val="00A24E18"/>
    <w:rsid w:val="00A26157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66F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998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eader" Target="header1.xml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Pages>33</Pages>
  <Words>2456</Words>
  <Characters>14004</Characters>
  <Application>Microsoft Office Word</Application>
  <DocSecurity>0</DocSecurity>
  <Lines>116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414</cp:revision>
  <cp:lastPrinted>2026-04-27T10:03:00Z</cp:lastPrinted>
  <dcterms:created xsi:type="dcterms:W3CDTF">2025-06-26T08:10:00Z</dcterms:created>
  <dcterms:modified xsi:type="dcterms:W3CDTF">2026-08-20T09:07:00Z</dcterms:modified>
</cp:coreProperties>
</file>